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3B" w:rsidRDefault="005A5F3B" w:rsidP="005A5F3B">
      <w:pPr>
        <w:pStyle w:val="1"/>
      </w:pPr>
      <w:r>
        <w:t>Потребители для предупреждения на 06.10.2026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5A5F3B" w:rsidRPr="005A5F3B" w:rsidRDefault="005A5F3B" w:rsidP="005A5F3B">
            <w:pPr>
              <w:rPr>
                <w:b/>
                <w:sz w:val="16"/>
              </w:rPr>
            </w:pPr>
            <w:r w:rsidRPr="005A5F3B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5A5F3B" w:rsidRPr="005A5F3B" w:rsidRDefault="005A5F3B" w:rsidP="005A5F3B">
            <w:pPr>
              <w:rPr>
                <w:b/>
                <w:sz w:val="16"/>
              </w:rPr>
            </w:pPr>
            <w:bookmarkStart w:id="0" w:name="_GoBack"/>
            <w:bookmarkEnd w:id="0"/>
            <w:r w:rsidRPr="005A5F3B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5A5F3B" w:rsidRPr="005A5F3B" w:rsidRDefault="005A5F3B" w:rsidP="005A5F3B">
            <w:pPr>
              <w:rPr>
                <w:b/>
                <w:sz w:val="16"/>
              </w:rPr>
            </w:pPr>
            <w:r w:rsidRPr="005A5F3B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5A5F3B" w:rsidRPr="005A5F3B" w:rsidRDefault="005A5F3B" w:rsidP="005A5F3B">
            <w:pPr>
              <w:rPr>
                <w:b/>
                <w:sz w:val="16"/>
              </w:rPr>
            </w:pPr>
            <w:r w:rsidRPr="005A5F3B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5A5F3B" w:rsidRPr="005A5F3B" w:rsidRDefault="005A5F3B" w:rsidP="005A5F3B">
            <w:pPr>
              <w:rPr>
                <w:b/>
                <w:sz w:val="16"/>
              </w:rPr>
            </w:pPr>
            <w:r w:rsidRPr="005A5F3B">
              <w:rPr>
                <w:b/>
                <w:sz w:val="16"/>
              </w:rPr>
              <w:t>Дата и время предупреждения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ТП-1228, Куб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абережная,37/1,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Незаверш.стр</w:t>
            </w:r>
            <w:proofErr w:type="spellEnd"/>
            <w:r>
              <w:rPr>
                <w:sz w:val="16"/>
              </w:rPr>
              <w:t xml:space="preserve">-во гостиницы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льюшина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>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ТП-1228, Куб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абережная,37/1,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Незаверш.стр</w:t>
            </w:r>
            <w:proofErr w:type="spellEnd"/>
            <w:r>
              <w:rPr>
                <w:sz w:val="16"/>
              </w:rPr>
              <w:t xml:space="preserve">-во гостиницы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льюшина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>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ТП-1228, </w:t>
            </w:r>
            <w:proofErr w:type="gramStart"/>
            <w:r>
              <w:rPr>
                <w:sz w:val="16"/>
              </w:rPr>
              <w:t>Кубано-Набережная</w:t>
            </w:r>
            <w:proofErr w:type="gramEnd"/>
            <w:r>
              <w:rPr>
                <w:sz w:val="16"/>
              </w:rPr>
              <w:t>,170-172,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 xml:space="preserve"> 170-172;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ТП-1219,  АЗС,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АЗ</w:t>
            </w:r>
            <w:proofErr w:type="gramStart"/>
            <w:r>
              <w:rPr>
                <w:sz w:val="16"/>
              </w:rPr>
              <w:t>С"</w:t>
            </w:r>
            <w:proofErr w:type="gramEnd"/>
            <w:r>
              <w:rPr>
                <w:sz w:val="16"/>
              </w:rPr>
              <w:t>Роснефть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Новороссийская, 9/3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ТП-1219, ГСК-63,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 xml:space="preserve">Автомойка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Новороссийская,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ТП-1219, Котельная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А</w:t>
            </w:r>
            <w:proofErr w:type="spellEnd"/>
            <w:r>
              <w:rPr>
                <w:sz w:val="16"/>
              </w:rPr>
              <w:t>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Новороссийская,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ТП-1219, Котельная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Б</w:t>
            </w:r>
            <w:proofErr w:type="spellEnd"/>
            <w:r>
              <w:rPr>
                <w:sz w:val="16"/>
              </w:rPr>
              <w:t>",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Новороссийская,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ТП-1219, Новороссийская,11 общ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 xml:space="preserve">У-1 </w:t>
            </w:r>
            <w:proofErr w:type="spellStart"/>
            <w:r>
              <w:rPr>
                <w:sz w:val="16"/>
              </w:rPr>
              <w:t>к."А</w:t>
            </w:r>
            <w:proofErr w:type="spellEnd"/>
            <w:r>
              <w:rPr>
                <w:sz w:val="16"/>
              </w:rPr>
              <w:t>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Новороссийская,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кор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 и </w:t>
            </w:r>
            <w:proofErr w:type="spellStart"/>
            <w:r>
              <w:rPr>
                <w:sz w:val="16"/>
              </w:rPr>
              <w:t>кор.Б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ТП-1219, Новороссийская,11 общ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 xml:space="preserve">У-1 </w:t>
            </w:r>
            <w:proofErr w:type="spellStart"/>
            <w:r>
              <w:rPr>
                <w:sz w:val="16"/>
              </w:rPr>
              <w:t>к."А</w:t>
            </w:r>
            <w:proofErr w:type="spellEnd"/>
            <w:r>
              <w:rPr>
                <w:sz w:val="16"/>
              </w:rPr>
              <w:t>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ООО "Сервисная компания "Альтернатива МТ"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Новороссийская,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ТП-1219, Новороссийская,11,общ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 xml:space="preserve">У-1 </w:t>
            </w:r>
            <w:proofErr w:type="spellStart"/>
            <w:r>
              <w:rPr>
                <w:sz w:val="16"/>
              </w:rPr>
              <w:t>к."Б</w:t>
            </w:r>
            <w:proofErr w:type="spellEnd"/>
            <w:r>
              <w:rPr>
                <w:sz w:val="16"/>
              </w:rPr>
              <w:t>",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Новороссийская,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кор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 xml:space="preserve">  и </w:t>
            </w:r>
            <w:proofErr w:type="spellStart"/>
            <w:r>
              <w:rPr>
                <w:sz w:val="16"/>
              </w:rPr>
              <w:t>кор.Б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ТП-1219, Новороссийская,11,общ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 xml:space="preserve">У-1 </w:t>
            </w:r>
            <w:proofErr w:type="spellStart"/>
            <w:r>
              <w:rPr>
                <w:sz w:val="16"/>
              </w:rPr>
              <w:t>к."Б</w:t>
            </w:r>
            <w:proofErr w:type="spellEnd"/>
            <w:r>
              <w:rPr>
                <w:sz w:val="16"/>
              </w:rPr>
              <w:t>",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ООО "Сервисная компания "Альтернатива МТ"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Новороссийская,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ТП-1219, Новороссийская,13/1,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 xml:space="preserve">. гр. Айрапетян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Новороссийская, 13/1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ТП-1219, Новороссийская,9/1,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Ремонттехцент</w:t>
            </w:r>
            <w:proofErr w:type="spellEnd"/>
            <w:r>
              <w:rPr>
                <w:sz w:val="16"/>
              </w:rPr>
              <w:t>" Дизель-сервис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Новороссийская, 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ТП-1219, Новороссийская,9/1,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ом.гр</w:t>
            </w:r>
            <w:proofErr w:type="spellEnd"/>
            <w:r>
              <w:rPr>
                <w:sz w:val="16"/>
              </w:rPr>
              <w:t>. Мартыновой 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Новороссийская, 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и Новороссийская 9/2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 w:rsidRPr="005A5F3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Победы,35/3   ВРУ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 xml:space="preserve"> 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 xml:space="preserve">ОМЕЩ. </w:t>
            </w:r>
            <w:proofErr w:type="spellStart"/>
            <w:r>
              <w:rPr>
                <w:sz w:val="16"/>
              </w:rPr>
              <w:t>гр.ПОПОВОЙ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40 лет победы, 35/3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 w:rsidRPr="005A5F3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Победы,35/3   ВРУ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 xml:space="preserve"> 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ТСЖ ж/дом " Победа"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40 лет победы, 35/3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 w:rsidRPr="005A5F3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Победы,37/1 п. 6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РЭП-10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40 лет победы,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 w:rsidRPr="005A5F3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Победы,37/1 п. 6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 xml:space="preserve">омещ.1-го </w:t>
            </w:r>
            <w:proofErr w:type="spellStart"/>
            <w:r>
              <w:rPr>
                <w:sz w:val="16"/>
              </w:rPr>
              <w:t>эт</w:t>
            </w:r>
            <w:proofErr w:type="spellEnd"/>
            <w:r>
              <w:rPr>
                <w:sz w:val="16"/>
              </w:rPr>
              <w:t>. гр. Колесниченко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40 лет победы,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 w:rsidRPr="005A5F3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Победы,37/1 п.-3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РЭП-10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40 лет победы,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 w:rsidRPr="005A5F3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Победы,37/1 п.-3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ОФИС "АПРЕЛЬ-ИНВЕСТ"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40 лет победы,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 w:rsidRPr="005A5F3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Победы,37/1 п.-3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 xml:space="preserve">ОФИС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РЕШКИНОЙ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40 лет победы,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 w:rsidRPr="005A5F3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Победы,37/1 п.-3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 xml:space="preserve">"ВИЗТОРГ" маг-н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АГАЙ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40 лет победы,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 w:rsidRPr="005A5F3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Победы,37/1 п.-3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ДИСП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ИФТОВ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40 лет победы, 37/1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 w:rsidRPr="005A5F3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Победы,37/2 п.-4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ТСЖ " Икар"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40 лет победы, 37/2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 w:rsidRPr="005A5F3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ТП-820, 40-лет Победы,37/2 п.-4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ДИСП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ИФТОВ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40 лет победы, 37/2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 w:rsidRPr="005A5F3B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ТП-820, 40-лет Победы,37/3 "А"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ДИСП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ИФТОВ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40 лет победы, 37/3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Катодная защита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Красных партизан,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Катодная защита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Красных Партизан,217,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Быт: Красных партизан 217-217;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Красных Партизан,6/7, [29]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маг</w:t>
            </w:r>
            <w:proofErr w:type="gramStart"/>
            <w:r>
              <w:rPr>
                <w:sz w:val="16"/>
              </w:rPr>
              <w:t xml:space="preserve">." </w:t>
            </w:r>
            <w:proofErr w:type="gramEnd"/>
            <w:r>
              <w:rPr>
                <w:sz w:val="16"/>
              </w:rPr>
              <w:t xml:space="preserve">Табачные изделия"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Красных партизан, 6/7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Пищеблок Щ-2 и бокс,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Профилакторий корпус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РП-33, Реанимация и </w:t>
            </w:r>
            <w:proofErr w:type="spellStart"/>
            <w:r>
              <w:rPr>
                <w:sz w:val="16"/>
              </w:rPr>
              <w:t>боксир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орпус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Детская инфекционная больница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Красных партизан, 6/5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ЭЗС  (Красных Партизан,6/2),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 xml:space="preserve">ЭЗС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Красных партизан, 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РП-33, ЭЗС Красных Партизан, 6/2, [33]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 xml:space="preserve">ЭЗС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Красных партизан, 6/2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ТП-1196, 2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оронежский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Осн.строение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лит</w:t>
            </w:r>
            <w:proofErr w:type="gramStart"/>
            <w:r>
              <w:rPr>
                <w:sz w:val="16"/>
              </w:rPr>
              <w:t>.О</w:t>
            </w:r>
            <w:proofErr w:type="spellEnd"/>
            <w:proofErr w:type="gram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гр.Типцова</w:t>
            </w:r>
            <w:proofErr w:type="spellEnd"/>
            <w:r>
              <w:rPr>
                <w:sz w:val="16"/>
              </w:rPr>
              <w:t xml:space="preserve"> А.Ю.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Воронежский 1 пр.,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ТП-1196, 2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оронежский</w:t>
            </w:r>
            <w:proofErr w:type="spellEnd"/>
            <w:r>
              <w:rPr>
                <w:sz w:val="16"/>
              </w:rPr>
              <w:t>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Быт: Воронежский 1 пр. 2-14,1-9;Воронежский 5 пр. 18-30,3-9;Воронежский 2 пр. 1-19,2-22;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ТП-1196, 3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оронежский</w:t>
            </w:r>
            <w:proofErr w:type="spell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Быт: Воронежский 4 пр. 3-17,1-1,2-2;Воронежский 5 пр. 1-23,2-16;Воронежский 3 пр. 3-25;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ТП-1196, Воронежская,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Воронежская,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ЖД.54,58,60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ТП-1196, Воронежская,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Быт: Воронежский 1 пр. 16-30,11-23;Воронежский пр. 15-23;Воронежский 5 пр. 32-54;Воронежская 50-60;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ТП-1196, Воронежская,62,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РЭП-12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Воронежская, 62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ТП-1196, Воронежская,62,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 xml:space="preserve">РЭП-12  ж/д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Воронежская, 62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ТП-1196, Воронежская,62,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ВОЕННО-СПОРТ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ЛУБ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Воронежская, 62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/дома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ТП-1196, Воронежская,62,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Военно-</w:t>
            </w:r>
            <w:proofErr w:type="spellStart"/>
            <w:r>
              <w:rPr>
                <w:sz w:val="16"/>
              </w:rPr>
              <w:t>спорт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луб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Воронежская, 62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от ж</w:t>
            </w:r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  <w:tr w:rsidR="005A5F3B" w:rsidRPr="005A5F3B" w:rsidTr="005A5F3B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 w:rsidRPr="005A5F3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ТП-1196, Воронежская,62, [15]</w:t>
            </w:r>
          </w:p>
        </w:tc>
        <w:tc>
          <w:tcPr>
            <w:tcW w:w="2464" w:type="dxa"/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Быт: Воронежская 62-62;</w:t>
            </w:r>
          </w:p>
        </w:tc>
        <w:tc>
          <w:tcPr>
            <w:tcW w:w="2465" w:type="dxa"/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5A5F3B" w:rsidRPr="005A5F3B" w:rsidRDefault="005A5F3B" w:rsidP="005A5F3B">
            <w:pPr>
              <w:rPr>
                <w:sz w:val="16"/>
              </w:rPr>
            </w:pPr>
            <w:r>
              <w:rPr>
                <w:sz w:val="16"/>
              </w:rPr>
              <w:t>06.10.2026 8:00-17:00</w:t>
            </w:r>
          </w:p>
        </w:tc>
      </w:tr>
    </w:tbl>
    <w:p w:rsidR="00544079" w:rsidRDefault="005A5F3B" w:rsidP="005A5F3B">
      <w:pPr>
        <w:pStyle w:val="1"/>
      </w:pPr>
      <w:r>
        <w:t>Всего: 45</w:t>
      </w:r>
    </w:p>
    <w:sectPr w:rsidR="00544079" w:rsidSect="005A5F3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F3B"/>
    <w:rsid w:val="00544079"/>
    <w:rsid w:val="005A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5F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5F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5F3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5F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790</Words>
  <Characters>4507</Characters>
  <Application>Microsoft Office Word</Application>
  <DocSecurity>0</DocSecurity>
  <Lines>37</Lines>
  <Paragraphs>10</Paragraphs>
  <ScaleCrop>false</ScaleCrop>
  <Company>HP</Company>
  <LinksUpToDate>false</LinksUpToDate>
  <CharactersWithSpaces>5287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2026-09-22T08:14:00Z</dcterms:created>
  <dcterms:modified xsi:type="dcterms:W3CDTF">2026-09-22T08:14:00Z</dcterms:modified>
</cp:coreProperties>
</file>