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B5" w:rsidRDefault="002710B5" w:rsidP="002710B5">
      <w:pPr>
        <w:pStyle w:val="1"/>
      </w:pPr>
      <w:r>
        <w:t>Потребители для предупреждения на 26.04.2024 (ЕДДС) Телефонограмма №76 от 25.04.2024гг.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10B5" w:rsidRPr="002710B5" w:rsidRDefault="002710B5" w:rsidP="002710B5">
            <w:pPr>
              <w:rPr>
                <w:b/>
                <w:sz w:val="16"/>
              </w:rPr>
            </w:pPr>
            <w:r w:rsidRPr="002710B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10B5" w:rsidRPr="002710B5" w:rsidRDefault="002710B5" w:rsidP="002710B5">
            <w:pPr>
              <w:rPr>
                <w:b/>
                <w:sz w:val="16"/>
              </w:rPr>
            </w:pPr>
            <w:r w:rsidRPr="002710B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10B5" w:rsidRPr="002710B5" w:rsidRDefault="002710B5" w:rsidP="002710B5">
            <w:pPr>
              <w:rPr>
                <w:b/>
                <w:sz w:val="16"/>
              </w:rPr>
            </w:pPr>
            <w:r w:rsidRPr="002710B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10B5" w:rsidRPr="002710B5" w:rsidRDefault="002710B5" w:rsidP="002710B5">
            <w:pPr>
              <w:rPr>
                <w:b/>
                <w:sz w:val="16"/>
              </w:rPr>
            </w:pPr>
            <w:r w:rsidRPr="002710B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10B5" w:rsidRPr="002710B5" w:rsidRDefault="002710B5" w:rsidP="002710B5">
            <w:pPr>
              <w:rPr>
                <w:b/>
                <w:sz w:val="16"/>
              </w:rPr>
            </w:pPr>
            <w:r w:rsidRPr="002710B5">
              <w:rPr>
                <w:b/>
                <w:sz w:val="16"/>
              </w:rPr>
              <w:t>Дата и время предупреждения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раснод.промышленый</w:t>
            </w:r>
            <w:proofErr w:type="spellEnd"/>
            <w:r>
              <w:rPr>
                <w:sz w:val="16"/>
              </w:rPr>
              <w:t xml:space="preserve"> альянс"Рашпилевская,321/1,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Архив "Мэрии"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"Акватория " Гаражная,91,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Кафе-магазин "</w:t>
            </w:r>
            <w:proofErr w:type="gramStart"/>
            <w:r>
              <w:rPr>
                <w:sz w:val="16"/>
              </w:rPr>
              <w:t>Юг-Акваторий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Гаражная,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Автобаза  Гаражная,152,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ПромАльянс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организация)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Авалон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почтовой связи УФПС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Гаражная,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Гаражная,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электросвязи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Дальняя,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Гаражная,154,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G. A. S.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  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Гаражная,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ТП-187, Ж/д  Дальняя 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Многопрофильная клиника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Дальняя,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Кубанонабережный</w:t>
            </w:r>
            <w:proofErr w:type="spellEnd"/>
            <w:r>
              <w:rPr>
                <w:sz w:val="16"/>
              </w:rPr>
              <w:t xml:space="preserve"> пер 8-8;Кубанонабережная 146-150;Фрунзе 7-9;Орджоникидзе 2-10,1-11;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8:00-10:00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СТАНКОСТРОЙТЕЛЬНАЯ 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ПАРИКМАХЕРСКАЯ ООО "МАРИЯ"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Быт: Победителей 4-20,1-9;Святоникольская 46-48;1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43-43;Мирная 10-24,1-23,6-6;Удачная 47-69,52-54;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Липовая</w:t>
            </w:r>
            <w:proofErr w:type="gramEnd"/>
            <w:r>
              <w:rPr>
                <w:sz w:val="16"/>
              </w:rPr>
              <w:t xml:space="preserve"> 30-30;Победителей 27-39;Стабильная 48-68,57-65;Новоселов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Л-3   ИЖС,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Липовая</w:t>
            </w:r>
            <w:proofErr w:type="gramEnd"/>
            <w:r>
              <w:rPr>
                <w:sz w:val="16"/>
              </w:rPr>
              <w:t xml:space="preserve"> 34-34;Стабильная 70-94;Новоселов 26-52,25-49;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Удачная 71-97;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Учительский пр. 2-18;Дружная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Почетная 24-32;Учительская 6-10;Святоникольская 42-44;Дружная 5-21;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ООО "Фаворит"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Бородинская,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Кедр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ТП-2536п, ИП Приходченко А.В.,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ИП  Приходченко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ТП-2536п, ИП Приходченко А.В.,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ИП "Шумейко"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СТО и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Первомайская 2-14;Новая 1-5,2-14;Средняя 18-55;Краснодарская 24-48,25-45;Восточная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МУПАСС "Служба </w:t>
            </w:r>
            <w:proofErr w:type="spellStart"/>
            <w:r>
              <w:rPr>
                <w:sz w:val="16"/>
              </w:rPr>
              <w:t>спасения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ож.депо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Дорожный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Дорожный пер. 5-9;Дорожная 1-31,10-34;Веселая 24-26;Юбилейная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РП-76,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Агрохимическая 100-114;Есенина 95-105;Чайковского 1-19,2-20;Шаляпина 3-19;Адлерская 2-20,1-19;Гомельская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 xml:space="preserve"> 17-17;Архангельская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Сенная 4-6,1-5;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2 пр. Ленинградский,5,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Круцких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Освещение школы,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Ленинградский 2 пр. 1-11,13-13,2-24;Можайского 3-25,4-30;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39-41,21-33,46-46,24-42;Ярославского 1-</w:t>
            </w:r>
            <w:r>
              <w:rPr>
                <w:sz w:val="16"/>
              </w:rPr>
              <w:lastRenderedPageBreak/>
              <w:t>3,24-44;Гастелло 2 пр. 17-25;Гастелло 1 пр.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Нестерова 25-47,26-56;Нестерова 2 пр. 17-29;Можайского 36-64,31-41;Гастелло 30-30;Гастелло 2 пр. 4-14,1-5;Гастелло 1 пр. 1-13;Нестерова пр. 17-31,18-30;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Лазурная 2-2;Димитрова 1 пр. 4-10;Димитрова 4-22;Волгоградский 2 пр. 4-16,7-29;Гастелло 2-26,1-21;Ленинградская 2-22,1-27;Ленинградский 1 пр. 16-16;Ярославского 3-17,2-22,21-21;Волгоградская 1-39;Волгоградский 1 пр. 3-29;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"Владимир"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Димитрова 2 пр. 4-28,1-13;Нестерова 3-23,4-24;Нестерова 1 пр. 1-15,2-16;Димитрова 1 пр. 2-16,3-31;Нестерова 2 пр. 18-36;Гастелло 23-55,32-42;Ярославского 19-23;Нестерова пр. 3-13,4-14;Ярославского 1 пр.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ТП-146, Ярославского,11,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ожайского,40 - ул.Ярославского,26,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УК    " 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Ярославского,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енинградский,1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Лазурная 3-31,28-64;Димитрова 2 пр. 15-25,30-40;Димитрова 1 пр. 18-28,33-39;Димитрова 28-64,3-57;Полевая 1-21,2-20;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Гастелло,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На территории Школы№17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Полевой пр. 2-30,3-3,15-15;Можайского 74-74,53-53,45-45;Гастелло 52-56,67-73;Дзержинского 60-60,64-64;Гастелло 2 пр. 16-20;Циолковского 5-5,26-32;Гастелло 1 пр. 19-19;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28-48,21-49;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КН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резервное питание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Гастелло 59-63,44-50;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Лазурная 66-68;Димитрова 1 пр. 20-22,66-68;Димитрова 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Генерала Петрова,89,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Ж/д   ЖК "Прованс",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УК "Дом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Генерала Петрова,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Генерала Петрова,1,3,5,7,9,11,15,27,29,33,35,39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Генерала Петрова,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Генерала Петрова,23,25,37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УК "Развитие 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73 отделение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</w:t>
            </w:r>
            <w:proofErr w:type="spellEnd"/>
            <w:r>
              <w:rPr>
                <w:sz w:val="16"/>
              </w:rPr>
              <w:t xml:space="preserve">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ТСЖ "Геолог"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</w:t>
            </w:r>
            <w:proofErr w:type="spellStart"/>
            <w:r>
              <w:rPr>
                <w:sz w:val="16"/>
              </w:rPr>
              <w:t>научнопроизводственная</w:t>
            </w:r>
            <w:proofErr w:type="spellEnd"/>
            <w:r>
              <w:rPr>
                <w:sz w:val="16"/>
              </w:rPr>
              <w:t xml:space="preserve"> компания минеральных ресурсов и геоэкологии "</w:t>
            </w:r>
            <w:proofErr w:type="spellStart"/>
            <w:r>
              <w:rPr>
                <w:sz w:val="16"/>
              </w:rPr>
              <w:t>Кубаньгеология</w:t>
            </w:r>
            <w:proofErr w:type="spellEnd"/>
            <w:r>
              <w:rPr>
                <w:sz w:val="16"/>
              </w:rPr>
              <w:t xml:space="preserve">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олевой</w:t>
            </w:r>
            <w:proofErr w:type="spellEnd"/>
            <w:r>
              <w:rPr>
                <w:sz w:val="16"/>
              </w:rPr>
              <w:t xml:space="preserve">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27-39,28-38,62-62);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2-20,3-19);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40-58,41-61);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Вулканизаторная</w:t>
            </w:r>
            <w:proofErr w:type="spellEnd"/>
            <w:r>
              <w:rPr>
                <w:sz w:val="16"/>
              </w:rPr>
              <w:t xml:space="preserve">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Вулканизаторная</w:t>
            </w:r>
            <w:proofErr w:type="spellEnd"/>
            <w:r>
              <w:rPr>
                <w:sz w:val="16"/>
              </w:rPr>
              <w:t xml:space="preserve">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19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106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19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106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Пионерская 73-73,59-77,42-58;Степная 56-56,47-51;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Шишканюк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Северная,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ООО " САВА 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Северная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Торговый киоск гр. Бескоровайной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&lt; Северная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Северная 354-358;Красноармейская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Стасова 1 пр. 1-17;Новая 48-52;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Ростехнадзор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214 24 60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Одесская,42,44,46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Вербовской</w:t>
            </w:r>
            <w:proofErr w:type="spellEnd"/>
            <w:r>
              <w:rPr>
                <w:sz w:val="16"/>
              </w:rPr>
              <w:t xml:space="preserve">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Медицинский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Коммунаров,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МедЭст</w:t>
            </w:r>
            <w:proofErr w:type="spellEnd"/>
            <w:r>
              <w:rPr>
                <w:sz w:val="16"/>
              </w:rPr>
              <w:t>"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Коммунаров, 225/1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>. аптека "Юг-биосфера"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Одесска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между Красной и Коммунаров)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Коммунаров 225-227;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Аптека  № 10  " Покровская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Кутузова,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Длинная,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Кутузова 1-7,2-8;Казачья 1-21,4-16;Длинная 246-276,277-313;Садовая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АТС-3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РАДИОУЗЕЛ.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АТС-3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 АТС-3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пит от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АТС-3 ВВОД-2,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 РАДИОУЗЕЛ.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АТС-3 ВВОД-2,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 АТС-3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пит от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Литявкиной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Фингерман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Сергеевой  Маг-н "Фунтик"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габабян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Рябцевой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Жильцовой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Айвазовского,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Время-деньги</w:t>
            </w:r>
            <w:proofErr w:type="gram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Айвазовского, 110/2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Айвазовского,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Маг."Оптика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еворгизова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одобригора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ООО " Скиф " Кирилова И.Ф.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Оф. гр. Ахмадулина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Ставропольская,232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9:00-17:00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Прокуратура (Красноармейская,4/1),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Следственное управление СК РФ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Красноармейская,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страх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Седина - Пушкина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М-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Катерина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Коммунаров,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Постовая-Захарова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Фонд "Памятники Кубани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ауч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проект.мастерская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Пушкина,53;Коммунаров,3.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РЭП-19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Коммунанаров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,5,6,Пушкина 38,51.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Мицар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орг.павиль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Пушкина,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Сермион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Коммунаров 1-5;Пушкина 53-61,32-44;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Коммунаров ,8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ром.палата</w:t>
            </w:r>
            <w:proofErr w:type="spellEnd"/>
            <w:r>
              <w:rPr>
                <w:sz w:val="16"/>
              </w:rPr>
              <w:t xml:space="preserve"> Коммунаров,3 Пушкина,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Коммунаров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Коммунаров ,8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ром.палата</w:t>
            </w:r>
            <w:proofErr w:type="spellEnd"/>
            <w:r>
              <w:rPr>
                <w:sz w:val="16"/>
              </w:rPr>
              <w:t xml:space="preserve"> Коммунаров,3 Пушкина,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промыш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алата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Коммунаров,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Коммунаров,4 "</w:t>
            </w:r>
            <w:proofErr w:type="spellStart"/>
            <w:r>
              <w:rPr>
                <w:sz w:val="16"/>
              </w:rPr>
              <w:t>Кубаньнефтепродукт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Филиал "</w:t>
            </w:r>
            <w:proofErr w:type="spellStart"/>
            <w:r>
              <w:rPr>
                <w:sz w:val="16"/>
              </w:rPr>
              <w:t>Кубнефтьпродукт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ф.зд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Коммунаров,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Краевая прокуратура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Следственное управление СК РФ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Красноармейская,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СОШ №48, пищеблок, </w:t>
            </w:r>
            <w:proofErr w:type="spellStart"/>
            <w:r>
              <w:rPr>
                <w:sz w:val="16"/>
              </w:rPr>
              <w:t>спортзал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ристройка</w:t>
            </w:r>
            <w:proofErr w:type="spellEnd"/>
            <w:r>
              <w:rPr>
                <w:sz w:val="16"/>
              </w:rPr>
              <w:t xml:space="preserve">(столовая) 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Лицей №48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Красноармейская,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ТП-633, ЭЗС " Постовая",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ЗЭС   "Постовая"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вблизи Красноармейской,2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Прокуратура 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Пушкина,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Постовая-Захарова-Коммунаров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 xml:space="preserve">Павильон №8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Коммунаров-Постовая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Быт: Пушкина 49-51;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МИС"маг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М-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Катерина"ООО"Ника</w:t>
            </w:r>
            <w:proofErr w:type="spellEnd"/>
            <w:r>
              <w:rPr>
                <w:sz w:val="16"/>
              </w:rPr>
              <w:t>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Коммунаров-Постовая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ушкина,36 "Универсал- Банк"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Кубанский универсальный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Пушкина,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  <w:tr w:rsidR="002710B5" w:rsidRPr="002710B5" w:rsidTr="002710B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 w:rsidRPr="002710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ушкина,38   ООО "Сфера жилья", [14]</w:t>
            </w:r>
          </w:p>
        </w:tc>
        <w:tc>
          <w:tcPr>
            <w:tcW w:w="2464" w:type="dxa"/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Офисные помещения</w:t>
            </w:r>
          </w:p>
        </w:tc>
        <w:tc>
          <w:tcPr>
            <w:tcW w:w="2464" w:type="dxa"/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Пушкина, 36</w:t>
            </w:r>
          </w:p>
        </w:tc>
        <w:tc>
          <w:tcPr>
            <w:tcW w:w="2465" w:type="dxa"/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710B5" w:rsidRPr="002710B5" w:rsidRDefault="002710B5" w:rsidP="002710B5">
            <w:pPr>
              <w:rPr>
                <w:sz w:val="16"/>
              </w:rPr>
            </w:pPr>
            <w:r>
              <w:rPr>
                <w:sz w:val="16"/>
              </w:rPr>
              <w:t>26.04.2024 13:00-17:00</w:t>
            </w:r>
          </w:p>
        </w:tc>
      </w:tr>
    </w:tbl>
    <w:p w:rsidR="00823A0D" w:rsidRDefault="002710B5" w:rsidP="002710B5">
      <w:pPr>
        <w:pStyle w:val="1"/>
      </w:pPr>
      <w:r>
        <w:t>Всего: 185</w:t>
      </w:r>
    </w:p>
    <w:sectPr w:rsidR="00823A0D" w:rsidSect="00271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B5"/>
    <w:rsid w:val="002710B5"/>
    <w:rsid w:val="0082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3097</Words>
  <Characters>17655</Characters>
  <Application>Microsoft Office Word</Application>
  <DocSecurity>0</DocSecurity>
  <Lines>147</Lines>
  <Paragraphs>41</Paragraphs>
  <ScaleCrop>false</ScaleCrop>
  <Company>HP</Company>
  <LinksUpToDate>false</LinksUpToDate>
  <CharactersWithSpaces>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2024-04-25T08:13:00Z</dcterms:created>
  <dcterms:modified xsi:type="dcterms:W3CDTF">2024-04-25T08:16:00Z</dcterms:modified>
</cp:coreProperties>
</file>