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6C" w:rsidRDefault="00E54861">
      <w:pPr>
        <w:spacing w:after="0"/>
        <w:jc w:val="center"/>
      </w:pPr>
      <w:r>
        <w:rPr>
          <w:b/>
          <w:bCs/>
        </w:rPr>
        <w:t>Протокол</w:t>
      </w:r>
    </w:p>
    <w:p w:rsidR="003D036C" w:rsidRDefault="00E54861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3D036C" w:rsidRDefault="00E54861">
      <w:pPr>
        <w:spacing w:after="0"/>
        <w:jc w:val="center"/>
      </w:pPr>
      <w:r>
        <w:rPr>
          <w:b/>
          <w:bCs/>
        </w:rPr>
        <w:t>32313026515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3D036C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3D036C" w:rsidRDefault="003D036C"/>
        </w:tc>
        <w:tc>
          <w:tcPr>
            <w:tcW w:w="5000" w:type="dxa"/>
          </w:tcPr>
          <w:p w:rsidR="003D036C" w:rsidRDefault="00E54861">
            <w:pPr>
              <w:jc w:val="right"/>
            </w:pPr>
            <w:r>
              <w:t>«07» декабря 2023г.</w:t>
            </w:r>
          </w:p>
        </w:tc>
      </w:tr>
    </w:tbl>
    <w:p w:rsidR="003D036C" w:rsidRDefault="00E54861" w:rsidP="00EE22F4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3D036C" w:rsidRPr="00085770" w:rsidRDefault="003D036C" w:rsidP="00EE22F4">
      <w:pPr>
        <w:spacing w:after="0"/>
        <w:rPr>
          <w:sz w:val="20"/>
        </w:rPr>
      </w:pPr>
    </w:p>
    <w:p w:rsidR="003D036C" w:rsidRDefault="00E54861" w:rsidP="00EE22F4">
      <w:pPr>
        <w:spacing w:after="0"/>
      </w:pPr>
      <w:r>
        <w:rPr>
          <w:b/>
          <w:bCs/>
        </w:rPr>
        <w:t xml:space="preserve">Способ закупки: </w:t>
      </w:r>
    </w:p>
    <w:p w:rsidR="003D036C" w:rsidRDefault="00E54861" w:rsidP="00085770">
      <w:pPr>
        <w:spacing w:after="120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3D036C" w:rsidRDefault="00E54861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Выполнение строительно-монтажных и пусконаладочных работ по объекту: «Электроснабжение ЭПУ для эксплуатации индивидуа</w:t>
      </w:r>
      <w:r>
        <w:t>льного жилого дома по адресу: г. Геленджик, ул. Луначарского, 172 по ТУ № 3-34-18-2239».</w:t>
      </w:r>
    </w:p>
    <w:p w:rsidR="003D036C" w:rsidRDefault="00E54861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>Выполнение строительно-монтажных и пусконаладочных работ по объекту: «Электроснабжение ЭПУ для эксплуатации индивидуального жилого дома по адрес</w:t>
      </w:r>
      <w:r>
        <w:t>у: г. Геленджик, ул. Луначарского, 172 по ТУ № 3-34-18-2239».</w:t>
      </w:r>
    </w:p>
    <w:p w:rsidR="003D036C" w:rsidRDefault="00E54861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5 976 371.30 (с учетом НДС) в валюте - Российский рубль</w:t>
      </w:r>
    </w:p>
    <w:p w:rsidR="003D036C" w:rsidRDefault="00E54861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30.11.2023 по 22</w:t>
      </w:r>
      <w:r>
        <w:t>.12.2023 (завершение приема заявок 07.12.2023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</w:t>
      </w:r>
      <w:r>
        <w:t>ttps://corp.roseltorg.ru, Выполнение строительно-монтажных и пусконаладочных работ по объекту:</w:t>
      </w:r>
      <w:proofErr w:type="gramEnd"/>
      <w:r>
        <w:t xml:space="preserve"> «Электроснабжение ЭПУ для эксплуатации индивидуального жилого дома по адресу: г. Геленджик, ул. Луначарского, 172 по ТУ № 3-34-18-2239»..</w:t>
      </w:r>
      <w:bookmarkStart w:id="0" w:name="_GoBack"/>
      <w:bookmarkEnd w:id="0"/>
      <w:r>
        <w:br/>
      </w:r>
      <w:r>
        <w:t xml:space="preserve">Процедура утверждения </w:t>
      </w:r>
      <w:r>
        <w:t>закупки проведена 30.11.2023 в 09:40 (московское время) по адресу: 350033, Г.. КРАСНОДАР, ПЕР. ПЕРЕПРАВНЫЙ, Д. 13, ОФИС 103 А</w:t>
      </w:r>
    </w:p>
    <w:p w:rsidR="003D036C" w:rsidRDefault="00E54861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3D036C" w:rsidRDefault="00E54861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2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3D036C" w:rsidRPr="00EE22F4" w:rsidTr="00EE2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b/>
                <w:bCs/>
                <w:sz w:val="22"/>
              </w:rPr>
              <w:t>Код ОКПД</w:t>
            </w:r>
            <w:proofErr w:type="gramStart"/>
            <w:r w:rsidRPr="00EE22F4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b/>
                <w:bCs/>
                <w:sz w:val="22"/>
              </w:rPr>
              <w:t>Код ОКВЭД</w:t>
            </w:r>
            <w:proofErr w:type="gramStart"/>
            <w:r w:rsidRPr="00EE22F4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3D036C" w:rsidRPr="00EE22F4" w:rsidTr="00EE2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sz w:val="22"/>
              </w:rPr>
              <w:t>Выполнение строительно-монтажных и пусконаладочных работ по объекту: «Электроснабжение ЭПУ для эксплуатации индивидуального жилого дома по адресу: г. Геленджик, ул. Луначарского, 172 по ТУ № 3-34-18-2239».</w:t>
            </w:r>
          </w:p>
        </w:tc>
        <w:tc>
          <w:tcPr>
            <w:tcW w:w="1178" w:type="dxa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3D036C" w:rsidRPr="00EE22F4" w:rsidRDefault="003D036C" w:rsidP="00EE22F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sz w:val="22"/>
              </w:rPr>
              <w:t>43.21</w:t>
            </w:r>
          </w:p>
        </w:tc>
      </w:tr>
    </w:tbl>
    <w:p w:rsidR="003D036C" w:rsidRPr="006F651E" w:rsidRDefault="003D036C" w:rsidP="00EE22F4">
      <w:pPr>
        <w:spacing w:after="0"/>
        <w:rPr>
          <w:sz w:val="18"/>
        </w:rPr>
      </w:pPr>
    </w:p>
    <w:p w:rsidR="003D036C" w:rsidRDefault="00E54861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«30» ноября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</w:t>
        </w:r>
        <w:r>
          <w:t>/corp.roseltorg.ru</w:t>
        </w:r>
      </w:hyperlink>
    </w:p>
    <w:p w:rsidR="003D036C" w:rsidRDefault="00E54861">
      <w:pPr>
        <w:keepLines/>
        <w:numPr>
          <w:ilvl w:val="0"/>
          <w:numId w:val="2"/>
        </w:numPr>
        <w:spacing w:after="96"/>
      </w:pPr>
      <w:r>
        <w:lastRenderedPageBreak/>
        <w:t>Были рассмотрены заявки следующих участников процедуры:</w:t>
      </w:r>
    </w:p>
    <w:tbl>
      <w:tblPr>
        <w:tblStyle w:val="style5138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4324"/>
        <w:gridCol w:w="1701"/>
        <w:gridCol w:w="1418"/>
        <w:gridCol w:w="1559"/>
      </w:tblGrid>
      <w:tr w:rsidR="003D036C" w:rsidRPr="00EE22F4" w:rsidTr="00085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b/>
                <w:bCs/>
                <w:sz w:val="22"/>
              </w:rPr>
              <w:t>№</w:t>
            </w:r>
          </w:p>
        </w:tc>
        <w:tc>
          <w:tcPr>
            <w:tcW w:w="4324" w:type="dxa"/>
            <w:vAlign w:val="center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EE22F4">
              <w:rPr>
                <w:b/>
                <w:bCs/>
                <w:sz w:val="22"/>
              </w:rPr>
              <w:t>МСК</w:t>
            </w:r>
            <w:proofErr w:type="gramEnd"/>
            <w:r w:rsidRPr="00EE22F4">
              <w:rPr>
                <w:b/>
                <w:bCs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3D036C" w:rsidRPr="00EE22F4" w:rsidTr="00085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sz w:val="22"/>
              </w:rPr>
              <w:t>1195576</w:t>
            </w:r>
          </w:p>
        </w:tc>
        <w:tc>
          <w:tcPr>
            <w:tcW w:w="4324" w:type="dxa"/>
            <w:vAlign w:val="center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EE22F4">
              <w:rPr>
                <w:sz w:val="22"/>
              </w:rPr>
              <w:t>г</w:t>
            </w:r>
            <w:proofErr w:type="gramEnd"/>
            <w:r w:rsidRPr="00EE22F4">
              <w:rPr>
                <w:sz w:val="22"/>
              </w:rPr>
              <w:t xml:space="preserve"> Москва, р-н Южное Бутово, </w:t>
            </w:r>
            <w:proofErr w:type="spellStart"/>
            <w:r w:rsidRPr="00EE22F4">
              <w:rPr>
                <w:sz w:val="22"/>
              </w:rPr>
              <w:t>Чечёрский</w:t>
            </w:r>
            <w:proofErr w:type="spellEnd"/>
            <w:r w:rsidRPr="00EE22F4">
              <w:rPr>
                <w:sz w:val="22"/>
              </w:rPr>
              <w:t xml:space="preserve"> проезд, д 56 к 2, </w:t>
            </w:r>
            <w:proofErr w:type="spellStart"/>
            <w:r w:rsidRPr="00EE22F4">
              <w:rPr>
                <w:sz w:val="22"/>
              </w:rPr>
              <w:t>помещ</w:t>
            </w:r>
            <w:proofErr w:type="spellEnd"/>
            <w:r w:rsidRPr="00EE22F4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701" w:type="dxa"/>
            <w:vAlign w:val="center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sz w:val="22"/>
              </w:rPr>
              <w:t>04.12.2023 08:29:56</w:t>
            </w:r>
          </w:p>
        </w:tc>
        <w:tc>
          <w:tcPr>
            <w:tcW w:w="1418" w:type="dxa"/>
            <w:vAlign w:val="center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sz w:val="22"/>
              </w:rPr>
              <w:t>Состав документов заявителя соотве</w:t>
            </w:r>
            <w:r w:rsidRPr="00EE22F4">
              <w:rPr>
                <w:sz w:val="22"/>
              </w:rPr>
              <w:t>тствует требованиям</w:t>
            </w:r>
          </w:p>
        </w:tc>
      </w:tr>
    </w:tbl>
    <w:p w:rsidR="003D036C" w:rsidRDefault="00E54861" w:rsidP="00EE22F4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3D036C" w:rsidRDefault="003D036C" w:rsidP="00EE22F4">
      <w:pPr>
        <w:spacing w:after="0" w:line="120" w:lineRule="auto"/>
      </w:pPr>
    </w:p>
    <w:p w:rsidR="003D036C" w:rsidRDefault="00E54861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085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3D036C" w:rsidRPr="00EE22F4" w:rsidTr="00EE2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b/>
                <w:bCs/>
                <w:sz w:val="22"/>
              </w:rPr>
              <w:t>Порядковый номер заяв</w:t>
            </w:r>
            <w:r w:rsidRPr="00EE22F4">
              <w:rPr>
                <w:b/>
                <w:bCs/>
                <w:sz w:val="22"/>
              </w:rPr>
              <w:t>ки</w:t>
            </w:r>
          </w:p>
        </w:tc>
        <w:tc>
          <w:tcPr>
            <w:tcW w:w="5000" w:type="dxa"/>
            <w:vAlign w:val="center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b/>
                <w:bCs/>
                <w:sz w:val="22"/>
              </w:rPr>
              <w:t>Место заявки</w:t>
            </w:r>
          </w:p>
        </w:tc>
      </w:tr>
      <w:tr w:rsidR="003D036C" w:rsidRPr="00EE22F4" w:rsidTr="00EE22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sz w:val="22"/>
              </w:rPr>
              <w:t>1195576</w:t>
            </w:r>
          </w:p>
        </w:tc>
        <w:tc>
          <w:tcPr>
            <w:tcW w:w="5000" w:type="dxa"/>
            <w:vAlign w:val="center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EE22F4">
              <w:rPr>
                <w:sz w:val="22"/>
              </w:rPr>
              <w:t>г</w:t>
            </w:r>
            <w:proofErr w:type="gramEnd"/>
            <w:r w:rsidRPr="00EE22F4">
              <w:rPr>
                <w:sz w:val="22"/>
              </w:rPr>
              <w:t xml:space="preserve"> Москва, р-н Южное Бутово, </w:t>
            </w:r>
            <w:proofErr w:type="spellStart"/>
            <w:r w:rsidRPr="00EE22F4">
              <w:rPr>
                <w:sz w:val="22"/>
              </w:rPr>
              <w:t>Чечёрский</w:t>
            </w:r>
            <w:proofErr w:type="spellEnd"/>
            <w:r w:rsidRPr="00EE22F4">
              <w:rPr>
                <w:sz w:val="22"/>
              </w:rPr>
              <w:t xml:space="preserve"> проезд, д 56 к 2, </w:t>
            </w:r>
            <w:proofErr w:type="spellStart"/>
            <w:r w:rsidRPr="00EE22F4">
              <w:rPr>
                <w:sz w:val="22"/>
              </w:rPr>
              <w:t>помещ</w:t>
            </w:r>
            <w:proofErr w:type="spellEnd"/>
            <w:r w:rsidRPr="00EE22F4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3D036C" w:rsidRPr="00EE22F4" w:rsidRDefault="006C596E" w:rsidP="00EE22F4">
            <w:pPr>
              <w:spacing w:after="0"/>
              <w:jc w:val="center"/>
              <w:rPr>
                <w:sz w:val="22"/>
              </w:rPr>
            </w:pPr>
            <w:r w:rsidRPr="006C596E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 w:rsidRPr="006C596E">
              <w:rPr>
                <w:sz w:val="22"/>
              </w:rPr>
              <w:t>955</w:t>
            </w:r>
            <w:r>
              <w:rPr>
                <w:sz w:val="22"/>
              </w:rPr>
              <w:t xml:space="preserve"> </w:t>
            </w:r>
            <w:r w:rsidRPr="006C596E">
              <w:rPr>
                <w:sz w:val="22"/>
              </w:rPr>
              <w:t>407,87</w:t>
            </w:r>
          </w:p>
        </w:tc>
        <w:tc>
          <w:tcPr>
            <w:tcW w:w="1600" w:type="dxa"/>
            <w:vAlign w:val="center"/>
          </w:tcPr>
          <w:p w:rsidR="003D036C" w:rsidRPr="00EE22F4" w:rsidRDefault="006C596E" w:rsidP="00EE22F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5 946 489,44</w:t>
            </w:r>
          </w:p>
        </w:tc>
        <w:tc>
          <w:tcPr>
            <w:tcW w:w="1600" w:type="dxa"/>
            <w:vAlign w:val="center"/>
          </w:tcPr>
          <w:p w:rsidR="003D036C" w:rsidRPr="00EE22F4" w:rsidRDefault="00EE22F4" w:rsidP="00EE22F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3D036C" w:rsidRPr="00EE22F4" w:rsidRDefault="00E54861" w:rsidP="00EE22F4">
            <w:pPr>
              <w:spacing w:after="0"/>
              <w:jc w:val="center"/>
              <w:rPr>
                <w:sz w:val="22"/>
              </w:rPr>
            </w:pPr>
            <w:r w:rsidRPr="00EE22F4">
              <w:rPr>
                <w:sz w:val="22"/>
              </w:rPr>
              <w:t>1</w:t>
            </w:r>
          </w:p>
        </w:tc>
      </w:tr>
    </w:tbl>
    <w:p w:rsidR="003D036C" w:rsidRDefault="003D036C" w:rsidP="00C67B9E">
      <w:pPr>
        <w:spacing w:after="0" w:line="120" w:lineRule="auto"/>
      </w:pPr>
    </w:p>
    <w:p w:rsidR="003D036C" w:rsidRDefault="00097873" w:rsidP="00097873">
      <w:pPr>
        <w:keepLines/>
        <w:numPr>
          <w:ilvl w:val="0"/>
          <w:numId w:val="2"/>
        </w:numPr>
        <w:spacing w:after="96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ОБЩЕСТВО С ОГРАНИЧЕННОЙ ОТВЕТСТВЕННОСТЬЮ "</w:t>
      </w:r>
      <w:r w:rsidRPr="00097873">
        <w:t>СОЮЗСТРОЙМОНТАЖ</w:t>
      </w:r>
      <w:r w:rsidRPr="002E7753">
        <w:t>", как единственным участником закупки</w:t>
      </w:r>
      <w:r w:rsidR="00C67B9E">
        <w:t xml:space="preserve">, </w:t>
      </w:r>
      <w:r w:rsidR="00C67B9E" w:rsidRPr="005D0E63">
        <w:t>по согласованной сторонами стоимости</w:t>
      </w:r>
      <w:r w:rsidRPr="002E7753">
        <w:t>.</w:t>
      </w:r>
    </w:p>
    <w:p w:rsidR="003D036C" w:rsidRDefault="00E54861" w:rsidP="00097873">
      <w:pPr>
        <w:keepLines/>
        <w:numPr>
          <w:ilvl w:val="0"/>
          <w:numId w:val="2"/>
        </w:numPr>
        <w:spacing w:after="96"/>
        <w:jc w:val="both"/>
      </w:pPr>
      <w:r>
        <w:t>Итоговый протокол будет размещен на сайте Единой информационной системы в сфере закупок (ЕИС) по адресу в сети</w:t>
      </w:r>
      <w:r>
        <w:t xml:space="preserve">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</w:t>
      </w:r>
      <w:r>
        <w:t xml:space="preserve">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097873" w:rsidTr="0062738A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873" w:rsidRPr="00097873" w:rsidRDefault="00097873" w:rsidP="0009787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873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097873" w:rsidRPr="00B26CCD" w:rsidRDefault="00097873" w:rsidP="00097873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097873" w:rsidTr="0062738A">
        <w:tc>
          <w:tcPr>
            <w:tcW w:w="2727" w:type="dxa"/>
            <w:vAlign w:val="center"/>
          </w:tcPr>
          <w:p w:rsidR="00097873" w:rsidRDefault="00097873" w:rsidP="0062738A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097873" w:rsidRDefault="00097873" w:rsidP="0062738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097873" w:rsidRDefault="00097873" w:rsidP="0062738A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097873" w:rsidTr="0062738A">
        <w:tc>
          <w:tcPr>
            <w:tcW w:w="2727" w:type="dxa"/>
            <w:vAlign w:val="center"/>
          </w:tcPr>
          <w:p w:rsidR="00097873" w:rsidRDefault="00097873" w:rsidP="0062738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097873" w:rsidRDefault="00097873" w:rsidP="0062738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097873" w:rsidRDefault="00097873" w:rsidP="0062738A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097873" w:rsidTr="0062738A">
        <w:tc>
          <w:tcPr>
            <w:tcW w:w="2727" w:type="dxa"/>
            <w:vAlign w:val="center"/>
          </w:tcPr>
          <w:p w:rsidR="00097873" w:rsidRDefault="00097873" w:rsidP="0062738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097873" w:rsidRDefault="00097873" w:rsidP="0062738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097873" w:rsidRDefault="00097873" w:rsidP="0062738A">
            <w:pPr>
              <w:spacing w:after="0"/>
              <w:jc w:val="center"/>
            </w:pPr>
            <w:r>
              <w:t>Иванов Д.С.</w:t>
            </w:r>
          </w:p>
        </w:tc>
      </w:tr>
      <w:tr w:rsidR="00097873" w:rsidTr="0062738A">
        <w:tc>
          <w:tcPr>
            <w:tcW w:w="2727" w:type="dxa"/>
            <w:vAlign w:val="center"/>
          </w:tcPr>
          <w:p w:rsidR="00097873" w:rsidRDefault="00097873" w:rsidP="0062738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097873" w:rsidRDefault="00097873" w:rsidP="0062738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097873" w:rsidRDefault="00097873" w:rsidP="0062738A">
            <w:pPr>
              <w:spacing w:after="0"/>
              <w:jc w:val="center"/>
            </w:pPr>
            <w:r>
              <w:t>Евсеев П.Л.</w:t>
            </w:r>
          </w:p>
        </w:tc>
      </w:tr>
      <w:tr w:rsidR="00097873" w:rsidTr="0062738A">
        <w:tc>
          <w:tcPr>
            <w:tcW w:w="2727" w:type="dxa"/>
            <w:vAlign w:val="center"/>
          </w:tcPr>
          <w:p w:rsidR="00097873" w:rsidRDefault="00097873" w:rsidP="0062738A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097873" w:rsidRDefault="00097873" w:rsidP="0062738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097873" w:rsidRDefault="00097873" w:rsidP="0062738A">
            <w:pPr>
              <w:spacing w:after="0"/>
              <w:jc w:val="center"/>
            </w:pPr>
            <w:r>
              <w:t>Маммеев М.В.</w:t>
            </w:r>
          </w:p>
        </w:tc>
      </w:tr>
      <w:tr w:rsidR="00097873" w:rsidTr="0062738A">
        <w:tc>
          <w:tcPr>
            <w:tcW w:w="2727" w:type="dxa"/>
            <w:vAlign w:val="center"/>
          </w:tcPr>
          <w:p w:rsidR="00097873" w:rsidRDefault="00097873" w:rsidP="0062738A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097873" w:rsidRDefault="00097873" w:rsidP="0062738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097873" w:rsidRDefault="00097873" w:rsidP="0062738A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097873" w:rsidRPr="00C67B9E" w:rsidRDefault="00097873" w:rsidP="00097873">
      <w:pPr>
        <w:keepLines/>
        <w:spacing w:after="96"/>
        <w:rPr>
          <w:sz w:val="10"/>
        </w:rPr>
      </w:pPr>
    </w:p>
    <w:sectPr w:rsidR="00097873" w:rsidRPr="00C67B9E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61" w:rsidRDefault="00E54861">
      <w:pPr>
        <w:spacing w:after="0" w:line="240" w:lineRule="auto"/>
      </w:pPr>
      <w:r>
        <w:separator/>
      </w:r>
    </w:p>
  </w:endnote>
  <w:endnote w:type="continuationSeparator" w:id="0">
    <w:p w:rsidR="00E54861" w:rsidRDefault="00E5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3D036C" w:rsidRPr="00097873">
      <w:tc>
        <w:tcPr>
          <w:tcW w:w="8503" w:type="dxa"/>
        </w:tcPr>
        <w:p w:rsidR="003D036C" w:rsidRDefault="00E54861" w:rsidP="00097873">
          <w:pPr>
            <w:spacing w:after="0"/>
            <w:rPr>
              <w:sz w:val="22"/>
            </w:rPr>
          </w:pPr>
          <w:r w:rsidRPr="00097873">
            <w:rPr>
              <w:sz w:val="22"/>
            </w:rPr>
            <w:t>Протокол подведения итогов процедуры №32313026515 от 07.12.2023г.</w:t>
          </w:r>
        </w:p>
        <w:p w:rsidR="00097873" w:rsidRDefault="00097873" w:rsidP="00097873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097873" w:rsidRPr="00097873" w:rsidRDefault="00097873" w:rsidP="00097873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3D036C" w:rsidRPr="00097873" w:rsidRDefault="00E54861" w:rsidP="00097873">
          <w:pPr>
            <w:spacing w:after="0"/>
            <w:jc w:val="right"/>
            <w:rPr>
              <w:sz w:val="22"/>
            </w:rPr>
          </w:pPr>
          <w:r w:rsidRPr="00097873">
            <w:rPr>
              <w:sz w:val="22"/>
            </w:rPr>
            <w:t xml:space="preserve">стр. </w:t>
          </w:r>
          <w:r w:rsidRPr="00097873">
            <w:rPr>
              <w:sz w:val="22"/>
            </w:rPr>
            <w:fldChar w:fldCharType="begin"/>
          </w:r>
          <w:r w:rsidRPr="00097873">
            <w:rPr>
              <w:sz w:val="22"/>
            </w:rPr>
            <w:instrText>PAGE</w:instrText>
          </w:r>
          <w:r w:rsidR="00EE22F4" w:rsidRPr="00097873">
            <w:rPr>
              <w:sz w:val="22"/>
            </w:rPr>
            <w:fldChar w:fldCharType="separate"/>
          </w:r>
          <w:r w:rsidR="006C596E">
            <w:rPr>
              <w:noProof/>
              <w:sz w:val="22"/>
            </w:rPr>
            <w:t>2</w:t>
          </w:r>
          <w:r w:rsidRPr="00097873">
            <w:rPr>
              <w:sz w:val="22"/>
            </w:rPr>
            <w:fldChar w:fldCharType="end"/>
          </w:r>
          <w:r w:rsidRPr="00097873">
            <w:rPr>
              <w:sz w:val="22"/>
            </w:rPr>
            <w:t xml:space="preserve"> из </w:t>
          </w:r>
          <w:r w:rsidRPr="00097873">
            <w:rPr>
              <w:sz w:val="22"/>
            </w:rPr>
            <w:fldChar w:fldCharType="begin"/>
          </w:r>
          <w:r w:rsidRPr="00097873">
            <w:rPr>
              <w:sz w:val="22"/>
            </w:rPr>
            <w:instrText>NUMPAGES</w:instrText>
          </w:r>
          <w:r w:rsidR="00EE22F4" w:rsidRPr="00097873">
            <w:rPr>
              <w:sz w:val="22"/>
            </w:rPr>
            <w:fldChar w:fldCharType="separate"/>
          </w:r>
          <w:r w:rsidR="006C596E">
            <w:rPr>
              <w:noProof/>
              <w:sz w:val="22"/>
            </w:rPr>
            <w:t>2</w:t>
          </w:r>
          <w:r w:rsidRPr="00097873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61" w:rsidRDefault="00E54861">
      <w:pPr>
        <w:spacing w:after="0" w:line="240" w:lineRule="auto"/>
      </w:pPr>
      <w:r>
        <w:separator/>
      </w:r>
    </w:p>
  </w:footnote>
  <w:footnote w:type="continuationSeparator" w:id="0">
    <w:p w:rsidR="00E54861" w:rsidRDefault="00E54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BD5A56"/>
    <w:multiLevelType w:val="hybridMultilevel"/>
    <w:tmpl w:val="38D48A66"/>
    <w:lvl w:ilvl="0" w:tplc="DF52E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F02F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4C63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E255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E70EF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A22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4A89C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16A0A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2E98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B236E6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36C"/>
    <w:rsid w:val="00085770"/>
    <w:rsid w:val="00097873"/>
    <w:rsid w:val="003235A8"/>
    <w:rsid w:val="003D036C"/>
    <w:rsid w:val="00655F93"/>
    <w:rsid w:val="006C596E"/>
    <w:rsid w:val="006F651E"/>
    <w:rsid w:val="00C67B9E"/>
    <w:rsid w:val="00E54861"/>
    <w:rsid w:val="00E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20">
    <w:name w:val="style62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387">
    <w:name w:val="style5138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035">
    <w:name w:val="style320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850">
    <w:name w:val="style3085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009">
    <w:name w:val="style950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275">
    <w:name w:val="style5727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953">
    <w:name w:val="style519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087">
    <w:name w:val="style4508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581">
    <w:name w:val="style2958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978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873"/>
  </w:style>
  <w:style w:type="paragraph" w:styleId="a7">
    <w:name w:val="footer"/>
    <w:basedOn w:val="a"/>
    <w:link w:val="a8"/>
    <w:uiPriority w:val="99"/>
    <w:unhideWhenUsed/>
    <w:rsid w:val="0009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670</Words>
  <Characters>3823</Characters>
  <Application>Microsoft Office Word</Application>
  <DocSecurity>0</DocSecurity>
  <Lines>31</Lines>
  <Paragraphs>8</Paragraphs>
  <ScaleCrop>false</ScaleCrop>
  <Manager/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9</cp:revision>
  <dcterms:created xsi:type="dcterms:W3CDTF">2023-12-07T08:38:00Z</dcterms:created>
  <dcterms:modified xsi:type="dcterms:W3CDTF">2023-12-07T09:06:00Z</dcterms:modified>
  <cp:category/>
</cp:coreProperties>
</file>