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32312944872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CE589F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:rsidR="00EE5820" w:rsidRPr="00CE589F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89F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CE589F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CE589F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CE589F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CE589F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89F">
              <w:rPr>
                <w:rFonts w:ascii="Times New Roman" w:hAnsi="Times New Roman" w:cs="Times New Roman"/>
                <w:sz w:val="24"/>
                <w:szCs w:val="24"/>
              </w:rPr>
              <w:t>Поставка активного сетевого оборудования для нужд АО «Электросети Кубани».</w:t>
            </w:r>
          </w:p>
        </w:tc>
      </w:tr>
    </w:tbl>
    <w:p w:rsid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11 800 000 RUB</w:t>
      </w:r>
      <w:r w:rsidR="00CE589F">
        <w:rPr>
          <w:rFonts w:ascii="Times New Roman" w:hAnsi="Times New Roman" w:cs="Times New Roman"/>
          <w:sz w:val="24"/>
          <w:szCs w:val="24"/>
        </w:rPr>
        <w:t xml:space="preserve"> (с НДС)</w:t>
      </w:r>
    </w:p>
    <w:p w:rsidR="003E5EBD" w:rsidRPr="00CA203E" w:rsidRDefault="003E5EBD" w:rsidP="003E5E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«10» ноября 2023г.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6"/>
        <w:gridCol w:w="4960"/>
      </w:tblGrid>
      <w:tr w:rsidR="00CE589F" w:rsidTr="00CE589F">
        <w:tc>
          <w:tcPr>
            <w:tcW w:w="2577" w:type="pct"/>
            <w:vAlign w:val="center"/>
          </w:tcPr>
          <w:p w:rsidR="00CE589F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23" w:type="pct"/>
            <w:vAlign w:val="center"/>
          </w:tcPr>
          <w:p w:rsidR="00CE589F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CE589F" w:rsidTr="00CE589F">
        <w:tc>
          <w:tcPr>
            <w:tcW w:w="2577" w:type="pct"/>
            <w:vAlign w:val="center"/>
          </w:tcPr>
          <w:p w:rsidR="00CE589F" w:rsidRDefault="00CE589F" w:rsidP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23" w:type="pct"/>
            <w:vAlign w:val="center"/>
          </w:tcPr>
          <w:p w:rsidR="00CE589F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CE589F" w:rsidTr="00CE589F">
        <w:tc>
          <w:tcPr>
            <w:tcW w:w="2577" w:type="pct"/>
            <w:vAlign w:val="center"/>
          </w:tcPr>
          <w:p w:rsidR="00CE589F" w:rsidRDefault="00CE589F" w:rsidP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CE589F" w:rsidRDefault="00CE589F" w:rsidP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CE589F" w:rsidTr="00CE589F">
        <w:tc>
          <w:tcPr>
            <w:tcW w:w="2577" w:type="pct"/>
            <w:vAlign w:val="center"/>
          </w:tcPr>
          <w:p w:rsidR="00CE589F" w:rsidRDefault="00CE589F" w:rsidP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CE589F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E589F" w:rsidTr="00CE589F">
        <w:tc>
          <w:tcPr>
            <w:tcW w:w="2577" w:type="pct"/>
            <w:vAlign w:val="center"/>
          </w:tcPr>
          <w:p w:rsidR="00CE589F" w:rsidRDefault="00CE589F" w:rsidP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CE589F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CE589F" w:rsidTr="00CE589F">
        <w:tc>
          <w:tcPr>
            <w:tcW w:w="2577" w:type="pct"/>
            <w:vAlign w:val="center"/>
          </w:tcPr>
          <w:p w:rsidR="00CE589F" w:rsidRDefault="00CE589F" w:rsidP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CE589F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E589F" w:rsidTr="00CE589F">
        <w:tc>
          <w:tcPr>
            <w:tcW w:w="2577" w:type="pct"/>
            <w:vAlign w:val="center"/>
          </w:tcPr>
          <w:p w:rsidR="00CE589F" w:rsidRDefault="00CE589F" w:rsidP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23" w:type="pct"/>
            <w:vAlign w:val="center"/>
          </w:tcPr>
          <w:p w:rsidR="00CE589F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2F4390" w:rsidRDefault="00CE58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11 часов 00 минут (время московское) «24» ноября 2023г.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ка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32312944872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23.11.2023 11:55 (MSK +03:00)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2F4390" w:rsidRDefault="00CE58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F4390" w:rsidRDefault="00CE58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2F4390" w:rsidRDefault="00CE589F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2F4390" w:rsidRDefault="00CE589F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A371DC" w:rsidRPr="003E5EB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2F4390" w:rsidRDefault="00CE589F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073"/>
        <w:gridCol w:w="6969"/>
      </w:tblGrid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ФИО члена комиссии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F4390"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2F4390" w:rsidRDefault="00CE58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8F73A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2F4390">
        <w:tc>
          <w:tcPr>
            <w:tcW w:w="2727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2F4390">
        <w:tc>
          <w:tcPr>
            <w:tcW w:w="2727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F4390" w:rsidRDefault="00CE589F" w:rsidP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2F4390">
        <w:tc>
          <w:tcPr>
            <w:tcW w:w="2727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2F4390">
        <w:tc>
          <w:tcPr>
            <w:tcW w:w="2727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2F4390">
        <w:tc>
          <w:tcPr>
            <w:tcW w:w="2727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2F4390">
        <w:tc>
          <w:tcPr>
            <w:tcW w:w="2727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F4390" w:rsidRDefault="00CE58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2F4390" w:rsidRDefault="00CE58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2F4390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17" w:rsidRDefault="005C1D17" w:rsidP="00ED7D45">
      <w:pPr>
        <w:spacing w:after="0" w:line="240" w:lineRule="auto"/>
      </w:pPr>
      <w:r>
        <w:separator/>
      </w:r>
    </w:p>
  </w:endnote>
  <w:endnote w:type="continuationSeparator" w:id="0">
    <w:p w:rsidR="005C1D17" w:rsidRDefault="005C1D17" w:rsidP="00E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45" w:rsidRPr="00FA24E1" w:rsidRDefault="00ED7D45" w:rsidP="00ED7D45">
    <w:pPr>
      <w:pStyle w:val="a6"/>
      <w:rPr>
        <w:sz w:val="16"/>
        <w:szCs w:val="16"/>
      </w:rPr>
    </w:pPr>
    <w:r w:rsidRPr="00FA24E1">
      <w:rPr>
        <w:sz w:val="16"/>
        <w:szCs w:val="16"/>
      </w:rPr>
      <w:t>Исп. Тимофеева Н.П.</w:t>
    </w:r>
  </w:p>
  <w:p w:rsidR="00ED7D45" w:rsidRPr="00ED7D45" w:rsidRDefault="00ED7D45">
    <w:pPr>
      <w:pStyle w:val="a6"/>
      <w:rPr>
        <w:sz w:val="16"/>
        <w:szCs w:val="28"/>
      </w:rPr>
    </w:pPr>
    <w:r w:rsidRPr="00FA24E1">
      <w:rPr>
        <w:sz w:val="16"/>
        <w:szCs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17" w:rsidRDefault="005C1D17" w:rsidP="00ED7D45">
      <w:pPr>
        <w:spacing w:after="0" w:line="240" w:lineRule="auto"/>
      </w:pPr>
      <w:r>
        <w:separator/>
      </w:r>
    </w:p>
  </w:footnote>
  <w:footnote w:type="continuationSeparator" w:id="0">
    <w:p w:rsidR="005C1D17" w:rsidRDefault="005C1D17" w:rsidP="00ED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2F4390"/>
    <w:rsid w:val="003E5EBD"/>
    <w:rsid w:val="0044025F"/>
    <w:rsid w:val="004649D2"/>
    <w:rsid w:val="00484E9F"/>
    <w:rsid w:val="00585181"/>
    <w:rsid w:val="005861D6"/>
    <w:rsid w:val="005C1D17"/>
    <w:rsid w:val="005D62D8"/>
    <w:rsid w:val="005E0A90"/>
    <w:rsid w:val="005E21F4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CE589F"/>
    <w:rsid w:val="00D969D5"/>
    <w:rsid w:val="00E21893"/>
    <w:rsid w:val="00E26C25"/>
    <w:rsid w:val="00E640FF"/>
    <w:rsid w:val="00E933A5"/>
    <w:rsid w:val="00ED7D45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D45"/>
  </w:style>
  <w:style w:type="paragraph" w:styleId="a6">
    <w:name w:val="footer"/>
    <w:basedOn w:val="a"/>
    <w:link w:val="a7"/>
    <w:uiPriority w:val="99"/>
    <w:unhideWhenUsed/>
    <w:rsid w:val="00ED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D45"/>
  </w:style>
  <w:style w:type="paragraph" w:styleId="a6">
    <w:name w:val="footer"/>
    <w:basedOn w:val="a"/>
    <w:link w:val="a7"/>
    <w:uiPriority w:val="99"/>
    <w:unhideWhenUsed/>
    <w:rsid w:val="00ED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43</cp:revision>
  <dcterms:created xsi:type="dcterms:W3CDTF">2017-10-25T11:49:00Z</dcterms:created>
  <dcterms:modified xsi:type="dcterms:W3CDTF">2023-11-24T08:38:00Z</dcterms:modified>
</cp:coreProperties>
</file>