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E" w:rsidRDefault="004C5B1E" w:rsidP="004C5B1E">
      <w:pPr>
        <w:pStyle w:val="1"/>
      </w:pPr>
      <w:r>
        <w:t>Потребители для предупреждения на 11.09.2023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5B1E" w:rsidRPr="004C5B1E" w:rsidRDefault="004C5B1E" w:rsidP="004C5B1E">
            <w:pPr>
              <w:rPr>
                <w:b/>
                <w:sz w:val="16"/>
              </w:rPr>
            </w:pPr>
            <w:r w:rsidRPr="004C5B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5B1E" w:rsidRPr="004C5B1E" w:rsidRDefault="004C5B1E" w:rsidP="004C5B1E">
            <w:pPr>
              <w:rPr>
                <w:b/>
                <w:sz w:val="16"/>
              </w:rPr>
            </w:pPr>
            <w:r w:rsidRPr="004C5B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5B1E" w:rsidRPr="004C5B1E" w:rsidRDefault="004C5B1E" w:rsidP="004C5B1E">
            <w:pPr>
              <w:rPr>
                <w:b/>
                <w:sz w:val="16"/>
              </w:rPr>
            </w:pPr>
            <w:r w:rsidRPr="004C5B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5B1E" w:rsidRPr="004C5B1E" w:rsidRDefault="004C5B1E" w:rsidP="004C5B1E">
            <w:pPr>
              <w:rPr>
                <w:b/>
                <w:sz w:val="16"/>
              </w:rPr>
            </w:pPr>
            <w:r w:rsidRPr="004C5B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5B1E" w:rsidRPr="004C5B1E" w:rsidRDefault="004C5B1E" w:rsidP="004C5B1E">
            <w:pPr>
              <w:rPr>
                <w:b/>
                <w:sz w:val="16"/>
              </w:rPr>
            </w:pPr>
            <w:r w:rsidRPr="004C5B1E">
              <w:rPr>
                <w:b/>
                <w:sz w:val="16"/>
              </w:rPr>
              <w:t>Дата и время предупреждения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Маткин</w:t>
            </w:r>
            <w:proofErr w:type="spellEnd"/>
            <w:r>
              <w:rPr>
                <w:sz w:val="16"/>
              </w:rPr>
              <w:t xml:space="preserve">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29-57;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217-227;Урицкого 29-47,12-28;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Север  парикмахерская,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</w:t>
            </w:r>
            <w:proofErr w:type="spellStart"/>
            <w:r>
              <w:rPr>
                <w:sz w:val="16"/>
              </w:rPr>
              <w:t>нефтемаш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Шоссе нефтяников,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строительство идет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Свободы 23-23;4 линия нефтяников 4-4;Шоссе </w:t>
            </w:r>
            <w:r>
              <w:rPr>
                <w:sz w:val="16"/>
              </w:rPr>
              <w:lastRenderedPageBreak/>
              <w:t>нефтяников 39-39,51-51;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Агаджанян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Чагай</w:t>
            </w:r>
            <w:proofErr w:type="spellEnd"/>
            <w:r>
              <w:rPr>
                <w:sz w:val="16"/>
              </w:rPr>
              <w:t xml:space="preserve">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Тургенева пр. 30-40,11-21,10-18,35-45;Артиллерийская 287-287;Тургенева 39-71;Власова 263-269,242-248;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</w:tbl>
    <w:p w:rsidR="004C5B1E" w:rsidRDefault="004C5B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Маг-н-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"Атлант",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Ресторан "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ГСК,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Автостоянка №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Шеменев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 /АА1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ЦТП-134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ЖСК-198,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 ВУ-</w:t>
            </w:r>
            <w:r>
              <w:rPr>
                <w:sz w:val="16"/>
              </w:rPr>
              <w:lastRenderedPageBreak/>
              <w:t xml:space="preserve">2,3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РП-70, Уральская,204 ВУЗ-ВУ-2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Березка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 ДДУ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ДДУ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ЦТП-134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Водозабор "Пашковский"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169-183,168-212;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3-47,2-14;Шевченко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49-59;Ленина 2-34,1-39;Садовая 21-45;Карасунский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Шевченко 43-61;Ленина 36-58;Садовая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9-29,20-40;Демидовская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2-18,1-7;Есенина 2-16,3-23;Производственная 7-7;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1-15,2-20;Гренадерская 11-23,18-</w:t>
            </w:r>
            <w:r>
              <w:rPr>
                <w:sz w:val="16"/>
              </w:rPr>
              <w:lastRenderedPageBreak/>
              <w:t>32;Куликовского 1-37,2-24;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</w:tbl>
    <w:p w:rsidR="004C5B1E" w:rsidRDefault="004C5B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35-87,58-110;Измаильская 27-53,18-70,15-25;Ратной Славы 58-110,35-87;Академика Королева 9-19,12-20;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16-28,17-33;1 Мая 235-263,298-328;21 Партсъезда 32-46,31-45;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№ 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ДДУ№ 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ЗАО  " Локон " гр. </w:t>
            </w:r>
            <w:proofErr w:type="spellStart"/>
            <w:r>
              <w:rPr>
                <w:sz w:val="16"/>
              </w:rPr>
              <w:t>Е.В.Жаданова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spellEnd"/>
            <w:r>
              <w:rPr>
                <w:sz w:val="16"/>
              </w:rPr>
              <w:t>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13:00-17:00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1 Мая,169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Стройплощадка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ТП-899, 40-лет Победы,93 </w:t>
            </w:r>
            <w:proofErr w:type="spellStart"/>
            <w:r>
              <w:rPr>
                <w:sz w:val="16"/>
              </w:rPr>
              <w:t>п.каб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</w:tbl>
    <w:p w:rsidR="004C5B1E" w:rsidRDefault="004C5B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133-135;Северная 354-358;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Островского 5-19;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7-35;Крупской 105-105,92-110;Клиническая 30-44,33-57;Дербентская 26-44,113-121;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Дербентская,24,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Выставочная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Выставочная 3-3;Клиническая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Островского,20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Островского,20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ИП Бояров Е.В.(ТЦ "Гран")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Крайняя,39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адеждиной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Выставочная 4-6,7-7;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ИП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Айвазовского 66-68,44-48,61-73,55-55;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1-11,4-10;Артельный 3 пр. 4-14,3-11;Вишневый 1 пр. 14-28;Вишневый 2 пр. 25-25;Артельный 4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100-150,89-117;Пашковская 89-89;Буденного 246-246;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186-218,219-243;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4C5B1E" w:rsidRPr="004C5B1E" w:rsidTr="004C5B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 w:rsidRPr="004C5B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Быт: Кутузова 63-75,60-70;Головатого 438-484,431-493;</w:t>
            </w:r>
          </w:p>
        </w:tc>
        <w:tc>
          <w:tcPr>
            <w:tcW w:w="2465" w:type="dxa"/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5B1E" w:rsidRPr="004C5B1E" w:rsidRDefault="004C5B1E" w:rsidP="004C5B1E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</w:tbl>
    <w:p w:rsidR="00E5047E" w:rsidRDefault="004C5B1E" w:rsidP="004C5B1E">
      <w:pPr>
        <w:pStyle w:val="1"/>
      </w:pPr>
      <w:r>
        <w:t>Всего: 197</w:t>
      </w:r>
    </w:p>
    <w:sectPr w:rsidR="00E5047E" w:rsidSect="004C5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1E"/>
    <w:rsid w:val="004C5B1E"/>
    <w:rsid w:val="00E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2023-09-08T09:23:00Z</dcterms:created>
  <dcterms:modified xsi:type="dcterms:W3CDTF">2023-09-08T09:32:00Z</dcterms:modified>
</cp:coreProperties>
</file>