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C5F6B">
        <w:rPr>
          <w:rFonts w:ascii="Times New Roman" w:hAnsi="Times New Roman" w:cs="Times New Roman"/>
          <w:sz w:val="28"/>
          <w:szCs w:val="28"/>
          <w:u w:val="single"/>
        </w:rPr>
        <w:t>Тимашевскэлетросеть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331B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5F6B">
        <w:rPr>
          <w:rFonts w:ascii="Times New Roman" w:hAnsi="Times New Roman" w:cs="Times New Roman"/>
          <w:sz w:val="28"/>
          <w:szCs w:val="28"/>
          <w:u w:val="single"/>
        </w:rPr>
        <w:t>апрель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45B62" w:rsidRPr="00331BBE" w:rsidRDefault="007B7C77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D3410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015"/>
        <w:gridCol w:w="1672"/>
        <w:gridCol w:w="1843"/>
        <w:gridCol w:w="3006"/>
        <w:gridCol w:w="3544"/>
        <w:gridCol w:w="1275"/>
        <w:gridCol w:w="2239"/>
      </w:tblGrid>
      <w:tr w:rsidR="008B0924" w:rsidRPr="009204BA" w:rsidTr="0044797A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9204BA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E4FD5" w:rsidRPr="009204BA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945D9A"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9204BA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9204BA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9204BA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9204BA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Направление (РЭС, ПС, ТП)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9204BA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9204BA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9204BA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9204BA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Причина отключения</w:t>
            </w:r>
          </w:p>
        </w:tc>
      </w:tr>
      <w:tr w:rsidR="00472E49" w:rsidRPr="009204BA" w:rsidTr="0044797A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9204BA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9204BA" w:rsidRDefault="00DC5F6B" w:rsidP="00675F4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Тимашевск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9204BA" w:rsidRDefault="00DC5F6B" w:rsidP="00263B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03.04.23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9204BA" w:rsidRDefault="00472E49" w:rsidP="00C5722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87" w:rsidRPr="009204BA" w:rsidRDefault="00DC5F6B" w:rsidP="003E64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ТП-39 прс 2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6B" w:rsidRPr="009204BA" w:rsidRDefault="00DC5F6B" w:rsidP="00DC5F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472" w:rsidRPr="009204BA" w:rsidRDefault="003E6472" w:rsidP="003E6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472" w:rsidRPr="009204BA" w:rsidRDefault="00DC5F6B" w:rsidP="00DC5F6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Пер.Кузнечный 2-16, 3-19.</w:t>
            </w:r>
            <w:r w:rsidR="003E6472"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C5F6B" w:rsidRPr="009204BA" w:rsidRDefault="00DC5F6B" w:rsidP="00DC5F6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Ул.Крымская 37-45, 48-54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9204BA" w:rsidRDefault="00331BBE" w:rsidP="00A500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A5485"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30-17</w:t>
            </w:r>
            <w:r w:rsidR="0086782B"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13D" w:rsidRPr="009204BA" w:rsidRDefault="00DC5F6B" w:rsidP="00AF21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Обрезка </w:t>
            </w:r>
            <w:r w:rsidR="00584660"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</w:t>
            </w:r>
          </w:p>
          <w:p w:rsidR="003E6472" w:rsidRPr="009204BA" w:rsidRDefault="003E6472" w:rsidP="003E64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7D8" w:rsidRPr="009204BA" w:rsidTr="009204BA">
        <w:trPr>
          <w:trHeight w:val="805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D8" w:rsidRPr="009204BA" w:rsidRDefault="002777D8" w:rsidP="003758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D8" w:rsidRPr="009204BA" w:rsidRDefault="00DC5F6B" w:rsidP="003758A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Тимашевск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D8" w:rsidRPr="009204BA" w:rsidRDefault="00DC5F6B" w:rsidP="00B461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04.04.23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D8" w:rsidRPr="009204BA" w:rsidRDefault="002777D8" w:rsidP="003758A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D8" w:rsidRPr="009204BA" w:rsidRDefault="002777D8" w:rsidP="00DC5F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DC5F6B" w:rsidRPr="009204BA">
              <w:rPr>
                <w:rFonts w:ascii="Times New Roman" w:hAnsi="Times New Roman" w:cs="Times New Roman"/>
                <w:sz w:val="20"/>
                <w:szCs w:val="20"/>
              </w:rPr>
              <w:t>42 прс 1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3758A7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D8" w:rsidRPr="009204BA" w:rsidRDefault="00DC5F6B" w:rsidP="003758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Пер. Речной 2-6, 1-3</w:t>
            </w:r>
          </w:p>
          <w:p w:rsidR="00DC5F6B" w:rsidRPr="009204BA" w:rsidRDefault="00DC5F6B" w:rsidP="00DC5F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 xml:space="preserve">Пер. Рыбачий 4-24, </w:t>
            </w:r>
          </w:p>
          <w:p w:rsidR="00DC5F6B" w:rsidRPr="009204BA" w:rsidRDefault="00DC5F6B" w:rsidP="00DC5F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Ул. Свободы 160-168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D8" w:rsidRPr="009204BA" w:rsidRDefault="005F3601" w:rsidP="003758A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D8" w:rsidRPr="009204BA" w:rsidRDefault="00DC5F6B" w:rsidP="005F36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вводов</w:t>
            </w:r>
          </w:p>
        </w:tc>
      </w:tr>
      <w:tr w:rsidR="009204BA" w:rsidRPr="009204BA" w:rsidTr="005E4F33">
        <w:trPr>
          <w:trHeight w:val="26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Тимашевск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05.04.23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ТП-110 прс 12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Маг.Любимый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Геоцентр Ленина 134</w:t>
            </w:r>
          </w:p>
          <w:p w:rsidR="009204BA" w:rsidRPr="009204BA" w:rsidRDefault="009204BA" w:rsidP="009204BA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Двери ул. Ленина №14</w:t>
            </w:r>
          </w:p>
          <w:p w:rsidR="009204BA" w:rsidRPr="009204BA" w:rsidRDefault="009204BA" w:rsidP="009204BA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И.П.Носкова</w:t>
            </w: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 xml:space="preserve">, </w:t>
            </w: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И.П Максименко маг.Виктория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Ул. Ленина 124-138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Ул. Кузнечная  123-137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Обрезка ВЛ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4BA" w:rsidRPr="009204BA" w:rsidTr="005E4F33">
        <w:trPr>
          <w:trHeight w:val="26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Тимашевск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06.04.23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ТП-50 прс 1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Парикмахерская" Виктория"</w:t>
            </w: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Мед Центр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Шкарупа- Семейная Пекарня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Ул. Казачья 248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Ул. Ленина 156-166,177-191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</w:t>
            </w:r>
            <w:bookmarkStart w:id="0" w:name="_GoBack"/>
            <w:bookmarkEnd w:id="0"/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Обрезка ВЛ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4BA" w:rsidRPr="009204BA" w:rsidTr="005E4F33">
        <w:trPr>
          <w:trHeight w:val="26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Тимашевск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07.04.23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ТП-242 прс 6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ООО кристалл 2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Наш дом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Охр. пред. Нива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управление по вопросам семьи и детства нач. Трушкин Р.И.</w:t>
            </w: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ул. Красная здание БТИ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Альт-ком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Ул. Красная  93-95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Перетяжка ВЛ</w:t>
            </w:r>
          </w:p>
        </w:tc>
      </w:tr>
      <w:tr w:rsidR="009204BA" w:rsidRPr="009204BA" w:rsidTr="005E4F33">
        <w:trPr>
          <w:trHeight w:val="26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Тимашевск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10.04.23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ТП- 119 прс 1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Ул. Коммунальная 77-87. 100-109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Ул. 8 марта 30-56.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Ул. Кирова 22-34, 19-33.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2пер. 50 лет Октября 1-27, 2-28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Обрезка ВЛ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4BA" w:rsidRPr="009204BA" w:rsidTr="005E4F33">
        <w:trPr>
          <w:trHeight w:val="26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Тимашевск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11.04.23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 xml:space="preserve">ТП-7 прс 1 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 xml:space="preserve">Магазин </w:t>
            </w: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Сахарок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Ул. Шияна  303-317,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Ул. Ленина 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Обрезка ВЛ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4BA" w:rsidRPr="009204BA" w:rsidTr="005E4F33">
        <w:trPr>
          <w:trHeight w:val="26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Тимашевск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12.04.23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 xml:space="preserve">ТП-42 прс 7 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Ул. Братская 212-242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Перетяжка ВЛ</w:t>
            </w:r>
          </w:p>
        </w:tc>
      </w:tr>
      <w:tr w:rsidR="009204BA" w:rsidRPr="009204BA" w:rsidTr="005E4F33">
        <w:trPr>
          <w:trHeight w:val="26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Тимашевск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13.04.23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ТП-43 прс 10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Ул. Комарова 53-85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Ул. Вокзальная 234-242, 217-225.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Обрезка ВЛ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4BA" w:rsidRPr="009204BA" w:rsidTr="005E4F33">
        <w:trPr>
          <w:trHeight w:val="26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Тимашевск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14.04.23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ТП-272 прс 1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ООО "Сигма"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Ул. Казачья 227-280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Обрезка ВЛ</w:t>
            </w:r>
          </w:p>
        </w:tc>
      </w:tr>
      <w:tr w:rsidR="009204BA" w:rsidRPr="009204BA" w:rsidTr="005E4F33">
        <w:trPr>
          <w:trHeight w:val="26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Тимашевск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17.04.23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ТП-39 прс 3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Маг. Чайка</w:t>
            </w: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ул. 50 лет Октября, 310 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Ул. 50 Лет Октября 302-316, 263-287.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 xml:space="preserve">Ул. Свободная 43-77, 44-94,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Выправка опор</w:t>
            </w:r>
          </w:p>
        </w:tc>
      </w:tr>
      <w:tr w:rsidR="009204BA" w:rsidRPr="009204BA" w:rsidTr="005E4F33">
        <w:trPr>
          <w:trHeight w:val="26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Тимашевск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18.04.23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ТП-7 прс 2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Евродизайн"</w:t>
            </w: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ул. Дружбы, 235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Ул. Возкальная 3-53, 2-38.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Ул. Дружбы 242-252, 235-241.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Перетяжка ВЛ</w:t>
            </w:r>
          </w:p>
        </w:tc>
      </w:tr>
      <w:tr w:rsidR="009204BA" w:rsidRPr="009204BA" w:rsidTr="005E4F33">
        <w:trPr>
          <w:trHeight w:val="26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Тимашевск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19.04.23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ТП-119 прс 2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Ул. Коммунальная 47-69, 68-98.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Замена изоляторов</w:t>
            </w:r>
          </w:p>
        </w:tc>
      </w:tr>
      <w:tr w:rsidR="009204BA" w:rsidRPr="009204BA" w:rsidTr="005E4F33">
        <w:trPr>
          <w:trHeight w:val="26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Тимашевск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20.04.23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ТП-50 прс 3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Вневедомственная охрана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Военкомат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 xml:space="preserve">Ул. Казачья 169-203.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Обрезка ВЛ</w:t>
            </w:r>
          </w:p>
        </w:tc>
      </w:tr>
      <w:tr w:rsidR="009204BA" w:rsidRPr="009204BA" w:rsidTr="005E4F33">
        <w:trPr>
          <w:trHeight w:val="26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Тимашевск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21.04.23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ТП-42 прс 7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Ул. Братская 212-242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Монтаж опор</w:t>
            </w:r>
          </w:p>
        </w:tc>
      </w:tr>
      <w:tr w:rsidR="009204BA" w:rsidRPr="009204BA" w:rsidTr="005E4F33">
        <w:trPr>
          <w:trHeight w:val="26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Тимашевск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24.04.23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ТП-7 прс 3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Руское пиво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Ч/П Костина ООО "Комета"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Ч/П Кривомазов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Ул. Шияна 319-347, 202-214.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Обрезка ВЛ</w:t>
            </w:r>
          </w:p>
        </w:tc>
      </w:tr>
      <w:tr w:rsidR="009204BA" w:rsidRPr="009204BA" w:rsidTr="005E4F33">
        <w:trPr>
          <w:trHeight w:val="26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Тимашевск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25.04.23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ТП-43 прс 7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Ул. Комарова 92-102, 91-103.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 xml:space="preserve">Пер.Речной 5-27, 12-48. 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Обрезка ВЛ</w:t>
            </w:r>
          </w:p>
        </w:tc>
      </w:tr>
      <w:tr w:rsidR="009204BA" w:rsidRPr="009204BA" w:rsidTr="005E4F33">
        <w:trPr>
          <w:trHeight w:val="26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Тимашевск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26.04.23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ТП-50 прс 1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 xml:space="preserve">Парикмахерская" Виктория", 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Мед Центр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Шкарупа- Семейная Пекарня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Ул. Казачья 248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Ул. Ленина 156-166,177-191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Монтаж опор</w:t>
            </w:r>
          </w:p>
        </w:tc>
      </w:tr>
      <w:tr w:rsidR="009204BA" w:rsidRPr="009204BA" w:rsidTr="005E4F33">
        <w:trPr>
          <w:trHeight w:val="26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Тимашевск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27.04.23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ТП-119 прс 1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Ул. Коммунальная 77-87. 100-109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Ул. 8 марта 30-56.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Ул. Кирова 22-34, 19-33.</w:t>
            </w:r>
          </w:p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2пер. 50 лет Октября 1-27, 2-28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Выправка опор</w:t>
            </w:r>
          </w:p>
        </w:tc>
      </w:tr>
      <w:tr w:rsidR="009204BA" w:rsidRPr="009204BA" w:rsidTr="005E4F33">
        <w:trPr>
          <w:trHeight w:val="26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Тимашевск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28.04.23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ТП-42 прс 6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Газпроммежрегионгаз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</w:rPr>
              <w:t>Ул. Степанова 209-227.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A" w:rsidRPr="009204BA" w:rsidRDefault="009204BA" w:rsidP="009204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4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Обрезка ВЛ</w:t>
            </w:r>
          </w:p>
        </w:tc>
      </w:tr>
    </w:tbl>
    <w:p w:rsidR="00085917" w:rsidRPr="008A3FC1" w:rsidRDefault="00085917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8A3FC1" w:rsidSect="008A3FC1">
      <w:pgSz w:w="16838" w:h="11906" w:orient="landscape"/>
      <w:pgMar w:top="96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02" w:rsidRDefault="002B0102" w:rsidP="00AE4FD5">
      <w:pPr>
        <w:spacing w:after="0" w:line="240" w:lineRule="auto"/>
      </w:pPr>
      <w:r>
        <w:separator/>
      </w:r>
    </w:p>
  </w:endnote>
  <w:endnote w:type="continuationSeparator" w:id="0">
    <w:p w:rsidR="002B0102" w:rsidRDefault="002B0102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02" w:rsidRDefault="002B0102" w:rsidP="00AE4FD5">
      <w:pPr>
        <w:spacing w:after="0" w:line="240" w:lineRule="auto"/>
      </w:pPr>
      <w:r>
        <w:separator/>
      </w:r>
    </w:p>
  </w:footnote>
  <w:footnote w:type="continuationSeparator" w:id="0">
    <w:p w:rsidR="002B0102" w:rsidRDefault="002B0102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24F4"/>
    <w:rsid w:val="00085917"/>
    <w:rsid w:val="000917F3"/>
    <w:rsid w:val="00091EA5"/>
    <w:rsid w:val="000924E2"/>
    <w:rsid w:val="000A0C8C"/>
    <w:rsid w:val="000A2561"/>
    <w:rsid w:val="000A5485"/>
    <w:rsid w:val="000A55E1"/>
    <w:rsid w:val="000A5AE0"/>
    <w:rsid w:val="000B054D"/>
    <w:rsid w:val="000B4C48"/>
    <w:rsid w:val="000B7D65"/>
    <w:rsid w:val="000C0896"/>
    <w:rsid w:val="000C7521"/>
    <w:rsid w:val="000D61FD"/>
    <w:rsid w:val="000F1BCD"/>
    <w:rsid w:val="000F2B36"/>
    <w:rsid w:val="000F2E52"/>
    <w:rsid w:val="000F3B94"/>
    <w:rsid w:val="00102B8E"/>
    <w:rsid w:val="0011749C"/>
    <w:rsid w:val="001226B8"/>
    <w:rsid w:val="001254FB"/>
    <w:rsid w:val="00142343"/>
    <w:rsid w:val="00142936"/>
    <w:rsid w:val="001429B9"/>
    <w:rsid w:val="001447B4"/>
    <w:rsid w:val="00144AA8"/>
    <w:rsid w:val="001514AD"/>
    <w:rsid w:val="001555B0"/>
    <w:rsid w:val="0016036F"/>
    <w:rsid w:val="00163019"/>
    <w:rsid w:val="0016315D"/>
    <w:rsid w:val="001710EC"/>
    <w:rsid w:val="00172A78"/>
    <w:rsid w:val="00177459"/>
    <w:rsid w:val="001A0713"/>
    <w:rsid w:val="001A5C09"/>
    <w:rsid w:val="001A6932"/>
    <w:rsid w:val="001B5654"/>
    <w:rsid w:val="001B6896"/>
    <w:rsid w:val="001C12C0"/>
    <w:rsid w:val="001D05EE"/>
    <w:rsid w:val="001D1AE6"/>
    <w:rsid w:val="001D574C"/>
    <w:rsid w:val="001D680E"/>
    <w:rsid w:val="001D7C75"/>
    <w:rsid w:val="001E2CF6"/>
    <w:rsid w:val="001E7D26"/>
    <w:rsid w:val="001F1D8C"/>
    <w:rsid w:val="001F23C3"/>
    <w:rsid w:val="001F50C7"/>
    <w:rsid w:val="00237A23"/>
    <w:rsid w:val="00242360"/>
    <w:rsid w:val="00242F0F"/>
    <w:rsid w:val="002515EB"/>
    <w:rsid w:val="00261923"/>
    <w:rsid w:val="00263BF6"/>
    <w:rsid w:val="00276D38"/>
    <w:rsid w:val="002777D8"/>
    <w:rsid w:val="00282204"/>
    <w:rsid w:val="00296CE3"/>
    <w:rsid w:val="002A542B"/>
    <w:rsid w:val="002B0102"/>
    <w:rsid w:val="002D2604"/>
    <w:rsid w:val="002D2742"/>
    <w:rsid w:val="002D795F"/>
    <w:rsid w:val="002D7C78"/>
    <w:rsid w:val="002E6089"/>
    <w:rsid w:val="002E7961"/>
    <w:rsid w:val="002F1580"/>
    <w:rsid w:val="002F4C88"/>
    <w:rsid w:val="002F54E2"/>
    <w:rsid w:val="002F7861"/>
    <w:rsid w:val="00300339"/>
    <w:rsid w:val="0031038A"/>
    <w:rsid w:val="00311567"/>
    <w:rsid w:val="0032548F"/>
    <w:rsid w:val="00327A4D"/>
    <w:rsid w:val="00331BBE"/>
    <w:rsid w:val="0034152F"/>
    <w:rsid w:val="00350103"/>
    <w:rsid w:val="00374AEB"/>
    <w:rsid w:val="003754C9"/>
    <w:rsid w:val="003768E9"/>
    <w:rsid w:val="003851FA"/>
    <w:rsid w:val="0039540E"/>
    <w:rsid w:val="0039571C"/>
    <w:rsid w:val="003E0F26"/>
    <w:rsid w:val="003E3DCD"/>
    <w:rsid w:val="003E6472"/>
    <w:rsid w:val="003E7498"/>
    <w:rsid w:val="003F42E4"/>
    <w:rsid w:val="003F76B7"/>
    <w:rsid w:val="004123CC"/>
    <w:rsid w:val="004275A8"/>
    <w:rsid w:val="004336CF"/>
    <w:rsid w:val="004370C5"/>
    <w:rsid w:val="00442766"/>
    <w:rsid w:val="0044797A"/>
    <w:rsid w:val="004563DB"/>
    <w:rsid w:val="00461857"/>
    <w:rsid w:val="00461862"/>
    <w:rsid w:val="00465601"/>
    <w:rsid w:val="00472E49"/>
    <w:rsid w:val="0047585B"/>
    <w:rsid w:val="00482BF2"/>
    <w:rsid w:val="0048783C"/>
    <w:rsid w:val="004A011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85D"/>
    <w:rsid w:val="00524E5B"/>
    <w:rsid w:val="005578BE"/>
    <w:rsid w:val="005625DE"/>
    <w:rsid w:val="0056555C"/>
    <w:rsid w:val="00566F5F"/>
    <w:rsid w:val="005712AD"/>
    <w:rsid w:val="00582ABC"/>
    <w:rsid w:val="00584660"/>
    <w:rsid w:val="005947CA"/>
    <w:rsid w:val="00597416"/>
    <w:rsid w:val="005A62FC"/>
    <w:rsid w:val="005C0E8B"/>
    <w:rsid w:val="005C7505"/>
    <w:rsid w:val="005D1286"/>
    <w:rsid w:val="005E4F33"/>
    <w:rsid w:val="005E5A4C"/>
    <w:rsid w:val="005F3601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1AFD"/>
    <w:rsid w:val="006F3167"/>
    <w:rsid w:val="00713B70"/>
    <w:rsid w:val="00714F7F"/>
    <w:rsid w:val="00721B8E"/>
    <w:rsid w:val="00726F4E"/>
    <w:rsid w:val="0073695F"/>
    <w:rsid w:val="00742E5E"/>
    <w:rsid w:val="00751CAD"/>
    <w:rsid w:val="00760224"/>
    <w:rsid w:val="007614BE"/>
    <w:rsid w:val="007664CF"/>
    <w:rsid w:val="00776BBD"/>
    <w:rsid w:val="00780010"/>
    <w:rsid w:val="007802E2"/>
    <w:rsid w:val="007918A0"/>
    <w:rsid w:val="007B3227"/>
    <w:rsid w:val="007B7C77"/>
    <w:rsid w:val="007E1BA8"/>
    <w:rsid w:val="00800551"/>
    <w:rsid w:val="00800CB0"/>
    <w:rsid w:val="008132F5"/>
    <w:rsid w:val="00816C98"/>
    <w:rsid w:val="00823F07"/>
    <w:rsid w:val="00825896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23FA"/>
    <w:rsid w:val="008849AF"/>
    <w:rsid w:val="008929A4"/>
    <w:rsid w:val="008A182D"/>
    <w:rsid w:val="008A3FC1"/>
    <w:rsid w:val="008A6304"/>
    <w:rsid w:val="008B0924"/>
    <w:rsid w:val="008B4B45"/>
    <w:rsid w:val="008B7D1B"/>
    <w:rsid w:val="008D2B2C"/>
    <w:rsid w:val="008D3AE4"/>
    <w:rsid w:val="008E5404"/>
    <w:rsid w:val="009032EA"/>
    <w:rsid w:val="009048B9"/>
    <w:rsid w:val="009204BA"/>
    <w:rsid w:val="00936CF8"/>
    <w:rsid w:val="009377F8"/>
    <w:rsid w:val="00943395"/>
    <w:rsid w:val="00945B62"/>
    <w:rsid w:val="00945D9A"/>
    <w:rsid w:val="0095446D"/>
    <w:rsid w:val="00964686"/>
    <w:rsid w:val="00970DF8"/>
    <w:rsid w:val="0097178A"/>
    <w:rsid w:val="009724B5"/>
    <w:rsid w:val="009853E8"/>
    <w:rsid w:val="00990EE2"/>
    <w:rsid w:val="00991766"/>
    <w:rsid w:val="009A2C87"/>
    <w:rsid w:val="009B3AAF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629D"/>
    <w:rsid w:val="00A11F8F"/>
    <w:rsid w:val="00A131B9"/>
    <w:rsid w:val="00A217D8"/>
    <w:rsid w:val="00A22F09"/>
    <w:rsid w:val="00A438A0"/>
    <w:rsid w:val="00A45DD7"/>
    <w:rsid w:val="00A500E2"/>
    <w:rsid w:val="00A50A75"/>
    <w:rsid w:val="00A63A82"/>
    <w:rsid w:val="00A66760"/>
    <w:rsid w:val="00A71A5F"/>
    <w:rsid w:val="00A86612"/>
    <w:rsid w:val="00A86985"/>
    <w:rsid w:val="00A942BD"/>
    <w:rsid w:val="00A94704"/>
    <w:rsid w:val="00A9776D"/>
    <w:rsid w:val="00AA2719"/>
    <w:rsid w:val="00AA6D6E"/>
    <w:rsid w:val="00AC2355"/>
    <w:rsid w:val="00AC5DF7"/>
    <w:rsid w:val="00AD51C6"/>
    <w:rsid w:val="00AD759E"/>
    <w:rsid w:val="00AE4FD5"/>
    <w:rsid w:val="00AE68BE"/>
    <w:rsid w:val="00AF04A1"/>
    <w:rsid w:val="00AF213D"/>
    <w:rsid w:val="00AF237F"/>
    <w:rsid w:val="00AF45AC"/>
    <w:rsid w:val="00AF5E86"/>
    <w:rsid w:val="00B0558E"/>
    <w:rsid w:val="00B12A5C"/>
    <w:rsid w:val="00B21683"/>
    <w:rsid w:val="00B245DC"/>
    <w:rsid w:val="00B322AC"/>
    <w:rsid w:val="00B37D70"/>
    <w:rsid w:val="00B42DB4"/>
    <w:rsid w:val="00B4618E"/>
    <w:rsid w:val="00B54658"/>
    <w:rsid w:val="00B62C9F"/>
    <w:rsid w:val="00B63D86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3C6D"/>
    <w:rsid w:val="00BF4B7D"/>
    <w:rsid w:val="00C048E6"/>
    <w:rsid w:val="00C11B86"/>
    <w:rsid w:val="00C1747E"/>
    <w:rsid w:val="00C20C75"/>
    <w:rsid w:val="00C34E34"/>
    <w:rsid w:val="00C351FB"/>
    <w:rsid w:val="00C400A5"/>
    <w:rsid w:val="00C4147E"/>
    <w:rsid w:val="00C57226"/>
    <w:rsid w:val="00C61C9A"/>
    <w:rsid w:val="00C6521C"/>
    <w:rsid w:val="00C65385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1AAA"/>
    <w:rsid w:val="00D223A0"/>
    <w:rsid w:val="00D34105"/>
    <w:rsid w:val="00D433FD"/>
    <w:rsid w:val="00D4631D"/>
    <w:rsid w:val="00D47702"/>
    <w:rsid w:val="00D50EE6"/>
    <w:rsid w:val="00D62956"/>
    <w:rsid w:val="00D662CD"/>
    <w:rsid w:val="00D75696"/>
    <w:rsid w:val="00D843FF"/>
    <w:rsid w:val="00DA4E1D"/>
    <w:rsid w:val="00DB138B"/>
    <w:rsid w:val="00DB4AA0"/>
    <w:rsid w:val="00DB7AA4"/>
    <w:rsid w:val="00DC38BA"/>
    <w:rsid w:val="00DC5F6B"/>
    <w:rsid w:val="00DD3802"/>
    <w:rsid w:val="00DD5025"/>
    <w:rsid w:val="00E0016F"/>
    <w:rsid w:val="00E004CB"/>
    <w:rsid w:val="00E20C73"/>
    <w:rsid w:val="00E25889"/>
    <w:rsid w:val="00E300D0"/>
    <w:rsid w:val="00E45BE7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6D17"/>
    <w:rsid w:val="00EC34F2"/>
    <w:rsid w:val="00EC493A"/>
    <w:rsid w:val="00ED0063"/>
    <w:rsid w:val="00ED777F"/>
    <w:rsid w:val="00ED7E8F"/>
    <w:rsid w:val="00ED7F4D"/>
    <w:rsid w:val="00EE253D"/>
    <w:rsid w:val="00EE3F1C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84159"/>
    <w:rsid w:val="00F85378"/>
    <w:rsid w:val="00FA04A0"/>
    <w:rsid w:val="00FA3E75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28B1D-EEC3-402B-9A96-0411A9CA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F21C-F472-4305-ACF1-AB9CE071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Алексеенко Дмитрий Витальевич</cp:lastModifiedBy>
  <cp:revision>45</cp:revision>
  <dcterms:created xsi:type="dcterms:W3CDTF">2022-04-17T03:46:00Z</dcterms:created>
  <dcterms:modified xsi:type="dcterms:W3CDTF">2023-03-31T10:43:00Z</dcterms:modified>
</cp:coreProperties>
</file>