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14" w:rsidRDefault="00964214" w:rsidP="00964214">
      <w:pPr>
        <w:pStyle w:val="1"/>
      </w:pPr>
      <w:r>
        <w:t>Потребители для предупреждения на 25.04.2023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4214" w:rsidRPr="00964214" w:rsidRDefault="00964214" w:rsidP="00964214">
            <w:pPr>
              <w:rPr>
                <w:b/>
                <w:sz w:val="16"/>
              </w:rPr>
            </w:pPr>
            <w:r w:rsidRPr="0096421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4214" w:rsidRPr="00964214" w:rsidRDefault="00964214" w:rsidP="00964214">
            <w:pPr>
              <w:rPr>
                <w:b/>
                <w:sz w:val="16"/>
              </w:rPr>
            </w:pPr>
            <w:r w:rsidRPr="0096421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64214" w:rsidRPr="00964214" w:rsidRDefault="00964214" w:rsidP="00964214">
            <w:pPr>
              <w:rPr>
                <w:b/>
                <w:sz w:val="16"/>
              </w:rPr>
            </w:pPr>
            <w:r w:rsidRPr="0096421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4214" w:rsidRPr="00964214" w:rsidRDefault="00964214" w:rsidP="00964214">
            <w:pPr>
              <w:rPr>
                <w:b/>
                <w:sz w:val="16"/>
              </w:rPr>
            </w:pPr>
            <w:r w:rsidRPr="0096421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64214" w:rsidRPr="00964214" w:rsidRDefault="00964214" w:rsidP="00964214">
            <w:pPr>
              <w:rPr>
                <w:b/>
                <w:sz w:val="16"/>
              </w:rPr>
            </w:pPr>
            <w:r w:rsidRPr="00964214">
              <w:rPr>
                <w:b/>
                <w:sz w:val="16"/>
              </w:rPr>
              <w:t>Дата и время предупреждения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Красных партизан 443/2,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ТСЖ  " Тургеневский  двор " 12эт.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Аудит</w:t>
            </w:r>
            <w:proofErr w:type="spellEnd"/>
            <w:r>
              <w:rPr>
                <w:sz w:val="16"/>
              </w:rPr>
              <w:t xml:space="preserve">-Универсал"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арендуют у  "Титана"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ООО  ф. " Алиса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докум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 </w:t>
            </w:r>
            <w:proofErr w:type="spellStart"/>
            <w:r>
              <w:rPr>
                <w:sz w:val="16"/>
              </w:rPr>
              <w:t>гагарина</w:t>
            </w:r>
            <w:proofErr w:type="spellEnd"/>
            <w:r>
              <w:rPr>
                <w:sz w:val="16"/>
              </w:rPr>
              <w:t xml:space="preserve"> встроенные гаражи,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ТСЖ  " Тургеневский двор " 16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 xml:space="preserve">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отв. Нестеров Сергей Олегович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Аварийная 0-75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2/17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ТП-247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Астоп</w:t>
            </w:r>
            <w:proofErr w:type="spellEnd"/>
            <w:r>
              <w:rPr>
                <w:sz w:val="16"/>
              </w:rPr>
              <w:t>" фирма "Нана"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Бургааская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ВНС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ДСО "Спартак" гребная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Кубанская,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Мор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ш</w:t>
            </w:r>
            <w:proofErr w:type="gramEnd"/>
            <w:r>
              <w:rPr>
                <w:sz w:val="16"/>
              </w:rPr>
              <w:t>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ДЮК ФП "Парус"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Кубанская,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ТП-247, На ДЭС дома </w:t>
            </w:r>
            <w:proofErr w:type="gramStart"/>
            <w:r>
              <w:rPr>
                <w:sz w:val="16"/>
              </w:rPr>
              <w:t>престарелых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44-76;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Старокубанская,46,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Ступникова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Старокубанская,46/а,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Хоз. корпус  Прачка,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Геронтологический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ЦТП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ЦТП-3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ТП-247, ЦТП Старокубанская,28/2 и </w:t>
            </w:r>
            <w:proofErr w:type="gramStart"/>
            <w:r>
              <w:rPr>
                <w:sz w:val="16"/>
              </w:rPr>
              <w:t>ГЦ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ЦТП-3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Кубаньдорбезопасность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ООО "Телеком Евразия"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Рыхлетского</w:t>
            </w:r>
            <w:proofErr w:type="spellEnd"/>
            <w:r>
              <w:rPr>
                <w:sz w:val="16"/>
              </w:rPr>
              <w:t xml:space="preserve"> П.Л.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Кубаньновстрой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Отделение связи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-  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ТСЖ  ПАРУС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  <w:tr w:rsidR="00964214" w:rsidRPr="00964214" w:rsidTr="0096421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 w:rsidRPr="0096421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ТП-247, Юг, [11]</w:t>
            </w:r>
          </w:p>
        </w:tc>
        <w:tc>
          <w:tcPr>
            <w:tcW w:w="2464" w:type="dxa"/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2-40;</w:t>
            </w:r>
          </w:p>
        </w:tc>
        <w:tc>
          <w:tcPr>
            <w:tcW w:w="2465" w:type="dxa"/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64214" w:rsidRPr="00964214" w:rsidRDefault="00964214" w:rsidP="00964214">
            <w:pPr>
              <w:rPr>
                <w:sz w:val="16"/>
              </w:rPr>
            </w:pPr>
            <w:r>
              <w:rPr>
                <w:sz w:val="16"/>
              </w:rPr>
              <w:t>25.04.2023 9:00-17:00</w:t>
            </w:r>
          </w:p>
        </w:tc>
      </w:tr>
    </w:tbl>
    <w:p w:rsidR="00BE3AE3" w:rsidRDefault="00964214" w:rsidP="00964214">
      <w:pPr>
        <w:pStyle w:val="1"/>
      </w:pPr>
      <w:r>
        <w:t>Всего: 38</w:t>
      </w:r>
    </w:p>
    <w:sectPr w:rsidR="00BE3AE3" w:rsidSect="009642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14"/>
    <w:rsid w:val="00964214"/>
    <w:rsid w:val="00B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3164</Characters>
  <Application>Microsoft Office Word</Application>
  <DocSecurity>0</DocSecurity>
  <Lines>26</Lines>
  <Paragraphs>7</Paragraphs>
  <ScaleCrop>false</ScaleCrop>
  <Company>HP Inc.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Бакуменко Светлана Александровна</dc:creator>
  <cp:lastModifiedBy>Бакуменко Светлана Александровна</cp:lastModifiedBy>
  <cp:revision>2</cp:revision>
  <dcterms:created xsi:type="dcterms:W3CDTF">2023-03-21T06:07:00Z</dcterms:created>
  <dcterms:modified xsi:type="dcterms:W3CDTF">2023-03-21T06:08:00Z</dcterms:modified>
</cp:coreProperties>
</file>