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61A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42D8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AE06C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A294F" w:rsidTr="005A294F">
        <w:trPr>
          <w:trHeight w:val="890"/>
        </w:trPr>
        <w:tc>
          <w:tcPr>
            <w:tcW w:w="425" w:type="dxa"/>
          </w:tcPr>
          <w:p w:rsidR="005A294F" w:rsidRDefault="005A294F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5A294F" w:rsidRDefault="005A294F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5A294F" w:rsidRDefault="005A294F" w:rsidP="003E42D8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ТП-509</w:t>
            </w:r>
          </w:p>
          <w:p w:rsidR="005A294F" w:rsidRDefault="005A294F" w:rsidP="003E42D8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3686" w:type="dxa"/>
            <w:shd w:val="clear" w:color="auto" w:fill="auto"/>
          </w:tcPr>
          <w:p w:rsidR="005A294F" w:rsidRPr="002163B0" w:rsidRDefault="005A294F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Метеостанция       5-11-23</w:t>
            </w:r>
          </w:p>
        </w:tc>
        <w:tc>
          <w:tcPr>
            <w:tcW w:w="4252" w:type="dxa"/>
            <w:shd w:val="clear" w:color="auto" w:fill="auto"/>
          </w:tcPr>
          <w:p w:rsidR="005A294F" w:rsidRPr="002163B0" w:rsidRDefault="005A294F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 xml:space="preserve">Ул. </w:t>
            </w:r>
            <w:r w:rsidRPr="002163B0">
              <w:rPr>
                <w:rFonts w:ascii="Times New Roman" w:hAnsi="Times New Roman" w:cs="Times New Roman"/>
              </w:rPr>
              <w:t xml:space="preserve">Шоссейная 2-42; </w:t>
            </w:r>
            <w:proofErr w:type="spellStart"/>
            <w:r w:rsidRPr="002163B0">
              <w:rPr>
                <w:rFonts w:ascii="Times New Roman" w:hAnsi="Times New Roman" w:cs="Times New Roman"/>
              </w:rPr>
              <w:t>Абинская</w:t>
            </w:r>
            <w:proofErr w:type="spellEnd"/>
            <w:r w:rsidRPr="002163B0">
              <w:rPr>
                <w:rFonts w:ascii="Times New Roman" w:hAnsi="Times New Roman" w:cs="Times New Roman"/>
              </w:rP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5A294F" w:rsidRPr="00AA16E5" w:rsidRDefault="005A294F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5A294F" w:rsidRPr="00285EC7" w:rsidRDefault="005A294F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5A294F" w:rsidRPr="00AA16E5" w:rsidRDefault="005A294F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5A294F" w:rsidRPr="008B050D" w:rsidRDefault="005A294F" w:rsidP="00D83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294F" w:rsidRDefault="005A294F" w:rsidP="00A24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СИП. </w:t>
            </w:r>
          </w:p>
        </w:tc>
      </w:tr>
      <w:tr w:rsidR="007E37A4" w:rsidRPr="0082473C" w:rsidTr="007E37A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Default="007E37A4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Default="007E37A4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7E37A4" w:rsidRDefault="007E37A4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2163B0" w:rsidRDefault="007E37A4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Маг. «Елена»       2-21-86</w:t>
            </w:r>
          </w:p>
          <w:p w:rsidR="007E37A4" w:rsidRPr="002163B0" w:rsidRDefault="007E37A4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Маг</w:t>
            </w:r>
            <w:proofErr w:type="gramStart"/>
            <w:r w:rsidRPr="002163B0">
              <w:rPr>
                <w:rFonts w:ascii="Times New Roman" w:hAnsi="Times New Roman" w:cs="Times New Roman"/>
              </w:rPr>
              <w:t>.</w:t>
            </w:r>
            <w:proofErr w:type="gramEnd"/>
            <w:r w:rsidRPr="002163B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163B0">
              <w:rPr>
                <w:rFonts w:ascii="Times New Roman" w:hAnsi="Times New Roman" w:cs="Times New Roman"/>
              </w:rPr>
              <w:t>э</w:t>
            </w:r>
            <w:proofErr w:type="gramEnd"/>
            <w:r w:rsidRPr="002163B0">
              <w:rPr>
                <w:rFonts w:ascii="Times New Roman" w:hAnsi="Times New Roman" w:cs="Times New Roman"/>
              </w:rPr>
              <w:t>коном»    8-918-41-08-997.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2163B0" w:rsidRDefault="007E37A4" w:rsidP="002163B0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Ул.</w:t>
            </w:r>
            <w:r w:rsidRPr="002163B0">
              <w:rPr>
                <w:rFonts w:ascii="Times New Roman" w:hAnsi="Times New Roman" w:cs="Times New Roman"/>
              </w:rPr>
              <w:t xml:space="preserve"> Аграрная 2-4; Кузбасская 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7E37A4" w:rsidP="00E8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285EC7" w:rsidRDefault="007E37A4" w:rsidP="00E8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Pr="00AA16E5" w:rsidRDefault="007E37A4" w:rsidP="00E8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8B050D" w:rsidRDefault="007E37A4" w:rsidP="007E3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7E37A4" w:rsidP="00007B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устранение нагревов.</w:t>
            </w:r>
          </w:p>
        </w:tc>
      </w:tr>
      <w:tr w:rsidR="007E37A4" w:rsidRPr="0082473C" w:rsidTr="007E37A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Default="007E37A4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Default="007E37A4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7E37A4" w:rsidRDefault="007E37A4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2163B0" w:rsidRDefault="002163B0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2163B0" w:rsidRDefault="007E37A4" w:rsidP="002163B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163B0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2163B0">
              <w:rPr>
                <w:rFonts w:ascii="Times New Roman" w:hAnsi="Times New Roman" w:cs="Times New Roman"/>
              </w:rPr>
              <w:t xml:space="preserve"> 2-39; ул. Дзержинского  40-59</w:t>
            </w:r>
            <w:r w:rsidRPr="002163B0">
              <w:rPr>
                <w:rFonts w:ascii="Times New Roman" w:hAnsi="Times New Roman" w:cs="Times New Roman"/>
              </w:rPr>
              <w:t xml:space="preserve">, </w:t>
            </w:r>
            <w:r w:rsidRPr="002163B0">
              <w:rPr>
                <w:rFonts w:ascii="Times New Roman" w:hAnsi="Times New Roman" w:cs="Times New Roman"/>
              </w:rPr>
              <w:t>ул. Орджоникидзе 22-49</w:t>
            </w:r>
          </w:p>
          <w:p w:rsidR="007E37A4" w:rsidRPr="002163B0" w:rsidRDefault="007E37A4" w:rsidP="002163B0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ул. Троицкая 30-89; пер. 1й Троицкий, пер. 2й Троицкий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7E37A4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285EC7" w:rsidRDefault="007E37A4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Pr="00AA16E5" w:rsidRDefault="007E37A4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8B050D" w:rsidRDefault="007E37A4" w:rsidP="007E3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7E37A4" w:rsidP="00007B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устранение нагревов.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EE" w:rsidRDefault="00E007EE">
      <w:pPr>
        <w:spacing w:after="0" w:line="240" w:lineRule="auto"/>
      </w:pPr>
      <w:r>
        <w:separator/>
      </w:r>
    </w:p>
  </w:endnote>
  <w:endnote w:type="continuationSeparator" w:id="0">
    <w:p w:rsidR="00E007EE" w:rsidRDefault="00E0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EE" w:rsidRDefault="00E007EE">
      <w:pPr>
        <w:spacing w:after="0" w:line="240" w:lineRule="auto"/>
      </w:pPr>
      <w:r>
        <w:separator/>
      </w:r>
    </w:p>
  </w:footnote>
  <w:footnote w:type="continuationSeparator" w:id="0">
    <w:p w:rsidR="00E007EE" w:rsidRDefault="00E0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F2DE-42B3-479D-B1D0-D11ACFA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5</cp:revision>
  <cp:lastPrinted>2023-03-23T11:39:00Z</cp:lastPrinted>
  <dcterms:created xsi:type="dcterms:W3CDTF">2023-04-17T05:23:00Z</dcterms:created>
  <dcterms:modified xsi:type="dcterms:W3CDTF">2023-04-17T11:08:00Z</dcterms:modified>
</cp:coreProperties>
</file>