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364B1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 и  </w:t>
      </w:r>
      <w:r w:rsidR="00364B1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8B0924" w:rsidTr="00E20D1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C57226" w:rsidRDefault="00516151" w:rsidP="00E20D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C27DA" w:rsidRDefault="00364B1D" w:rsidP="00516151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516151">
              <w:rPr>
                <w:rFonts w:ascii="Times New Roman" w:hAnsi="Times New Roman" w:cs="Times New Roman"/>
                <w:lang w:eastAsia="ru-RU"/>
              </w:rPr>
              <w:t>.03</w:t>
            </w:r>
            <w:r w:rsidR="00516151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516151">
              <w:rPr>
                <w:rFonts w:ascii="Times New Roman" w:hAnsi="Times New Roman" w:cs="Times New Roman"/>
                <w:lang w:eastAsia="ru-RU"/>
              </w:rPr>
              <w:t>2</w:t>
            </w:r>
            <w:r w:rsidR="0051615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364B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КТП-1</w:t>
            </w:r>
            <w:r w:rsidR="00364B1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39540E" w:rsidRDefault="00516151" w:rsidP="00E20D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 xml:space="preserve">Прогресс 193-225, </w:t>
            </w:r>
            <w:r>
              <w:rPr>
                <w:rFonts w:ascii="Times New Roman" w:hAnsi="Times New Roman" w:cs="Times New Roman"/>
                <w:lang w:eastAsia="ru-RU"/>
              </w:rPr>
              <w:t>92</w:t>
            </w:r>
            <w:r w:rsidRPr="00283122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283122">
              <w:rPr>
                <w:rFonts w:ascii="Times New Roman" w:hAnsi="Times New Roman" w:cs="Times New Roman"/>
                <w:lang w:eastAsia="ru-RU"/>
              </w:rPr>
              <w:t>256</w:t>
            </w:r>
            <w:r>
              <w:rPr>
                <w:rFonts w:ascii="Times New Roman" w:hAnsi="Times New Roman" w:cs="Times New Roman"/>
                <w:lang w:eastAsia="ru-RU"/>
              </w:rPr>
              <w:t>,95-187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 xml:space="preserve">Калинина 51-75, 60-96 </w:t>
            </w:r>
          </w:p>
          <w:p w:rsidR="00516151" w:rsidRPr="008B0924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Ленина 168-200, 181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P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7FA0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516151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C77FA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283122" w:rsidRDefault="00283122" w:rsidP="005161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C77FA0">
              <w:rPr>
                <w:rFonts w:ascii="Times New Roman" w:hAnsi="Times New Roman" w:cs="Times New Roman"/>
                <w:lang w:eastAsia="ru-RU"/>
              </w:rPr>
              <w:t>.03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 w:rsidR="006C27DA" w:rsidRPr="002831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9452E5">
              <w:rPr>
                <w:rFonts w:ascii="Times New Roman" w:hAnsi="Times New Roman" w:cs="Times New Roman"/>
                <w:lang w:eastAsia="ru-RU"/>
              </w:rPr>
              <w:t>2</w:t>
            </w:r>
            <w:r w:rsidR="0028312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4C" w:rsidRPr="0039540E" w:rsidRDefault="00766C52" w:rsidP="008A1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Маг.Копейка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Калинина 2-58</w:t>
            </w:r>
            <w:r>
              <w:rPr>
                <w:rFonts w:ascii="Times New Roman" w:hAnsi="Times New Roman" w:cs="Times New Roman"/>
                <w:lang w:eastAsia="ru-RU"/>
              </w:rPr>
              <w:t>,3-49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Жукова  1-59;2-60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Ленина  91-179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283122">
              <w:rPr>
                <w:rFonts w:ascii="Times New Roman" w:hAnsi="Times New Roman" w:cs="Times New Roman"/>
                <w:lang w:eastAsia="ru-RU"/>
              </w:rPr>
              <w:t>90-166</w:t>
            </w:r>
          </w:p>
          <w:p w:rsidR="005346AA" w:rsidRPr="008B0924" w:rsidRDefault="005346AA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2831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7371CD"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="007371CD"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1CD">
              <w:rPr>
                <w:rFonts w:ascii="Times New Roman" w:hAnsi="Times New Roman" w:cs="Times New Roman"/>
                <w:lang w:eastAsia="ru-RU"/>
              </w:rPr>
              <w:t xml:space="preserve">ТП </w:t>
            </w:r>
          </w:p>
        </w:tc>
      </w:tr>
      <w:tr w:rsidR="00283122" w:rsidRPr="008B0924" w:rsidTr="0047203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8B0924" w:rsidRDefault="00283122" w:rsidP="0047203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C57226" w:rsidRDefault="00283122" w:rsidP="0047203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283122" w:rsidRDefault="00283122" w:rsidP="0047203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14.03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831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8B0924" w:rsidRDefault="00283122" w:rsidP="004720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8B0924" w:rsidRDefault="00283122" w:rsidP="004720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КТП-26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39540E" w:rsidRDefault="00283122" w:rsidP="0047203A">
            <w:pPr>
              <w:pStyle w:val="a3"/>
              <w:rPr>
                <w:rFonts w:ascii="Times New Roman" w:hAnsi="Times New Roman" w:cs="Times New Roman"/>
              </w:rPr>
            </w:pPr>
            <w:r w:rsidRPr="00283122">
              <w:rPr>
                <w:rFonts w:ascii="Times New Roman" w:hAnsi="Times New Roman" w:cs="Times New Roman"/>
              </w:rPr>
              <w:t>ИП Наумов И.В.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Столбовая 1,11,23-31.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Венцовская 15</w:t>
            </w:r>
            <w:r>
              <w:rPr>
                <w:rFonts w:ascii="Times New Roman" w:hAnsi="Times New Roman" w:cs="Times New Roman"/>
                <w:lang w:eastAsia="ru-RU"/>
              </w:rPr>
              <w:t>,29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Ростовская 2-12,15.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Ленинградская 82-94</w:t>
            </w:r>
          </w:p>
          <w:p w:rsidR="00283122" w:rsidRPr="00283122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283122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283122">
              <w:rPr>
                <w:rFonts w:ascii="Times New Roman" w:hAnsi="Times New Roman" w:cs="Times New Roman"/>
                <w:lang w:eastAsia="ru-RU"/>
              </w:rPr>
              <w:t>имняя17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283122">
              <w:rPr>
                <w:rFonts w:ascii="Times New Roman" w:hAnsi="Times New Roman" w:cs="Times New Roman"/>
                <w:lang w:eastAsia="ru-RU"/>
              </w:rPr>
              <w:t>37.</w:t>
            </w:r>
          </w:p>
          <w:p w:rsidR="00283122" w:rsidRPr="008B0924" w:rsidRDefault="00283122" w:rsidP="002831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83122">
              <w:rPr>
                <w:rFonts w:ascii="Times New Roman" w:hAnsi="Times New Roman" w:cs="Times New Roman"/>
                <w:lang w:eastAsia="ru-RU"/>
              </w:rPr>
              <w:t>Абрикосовая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Pr="008B0924" w:rsidRDefault="00283122" w:rsidP="002831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22" w:rsidRDefault="00283122" w:rsidP="004720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283122" w:rsidRPr="008B0924" w:rsidRDefault="00283122" w:rsidP="004720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8B" w:rsidRDefault="00FF058B" w:rsidP="00AE4FD5">
      <w:pPr>
        <w:spacing w:after="0" w:line="240" w:lineRule="auto"/>
      </w:pPr>
      <w:r>
        <w:separator/>
      </w:r>
    </w:p>
  </w:endnote>
  <w:endnote w:type="continuationSeparator" w:id="0">
    <w:p w:rsidR="00FF058B" w:rsidRDefault="00FF058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8B" w:rsidRDefault="00FF058B" w:rsidP="00AE4FD5">
      <w:pPr>
        <w:spacing w:after="0" w:line="240" w:lineRule="auto"/>
      </w:pPr>
      <w:r>
        <w:separator/>
      </w:r>
    </w:p>
  </w:footnote>
  <w:footnote w:type="continuationSeparator" w:id="0">
    <w:p w:rsidR="00FF058B" w:rsidRDefault="00FF058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492E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058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FBD1-4ED4-4206-A21B-34353F2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2023-03-08T05:07:00Z</dcterms:created>
  <dcterms:modified xsi:type="dcterms:W3CDTF">2023-03-08T05:18:00Z</dcterms:modified>
</cp:coreProperties>
</file>