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  <w:r w:rsidR="001F3DB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C7A50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2679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56810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5E360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E360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A41E79"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3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032139" w:rsidRDefault="00FC7A5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03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32139"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 1-23</w:t>
            </w:r>
          </w:p>
          <w:p w:rsidR="00310606" w:rsidRPr="009116E8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426799">
              <w:t>0</w:t>
            </w:r>
            <w:r w:rsidR="00F56810">
              <w:t>9</w:t>
            </w:r>
            <w:r w:rsidR="000B09FD">
              <w:t>.0</w:t>
            </w:r>
            <w:r w:rsidR="00032139">
              <w:t>3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 w:rsidR="00426799">
              <w:t>0</w:t>
            </w:r>
            <w:r w:rsidR="00F56810">
              <w:t>9</w:t>
            </w:r>
            <w:r>
              <w:t>.0</w:t>
            </w:r>
            <w:r w:rsidR="00032139">
              <w:t>3</w:t>
            </w:r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4A7A79">
              <w:t>1</w:t>
            </w:r>
            <w:r w:rsidR="00F56810">
              <w:t>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FC7A50" w:rsidRDefault="00F56810" w:rsidP="00C4161F">
            <w:r>
              <w:t>Замена  проводов</w:t>
            </w:r>
            <w:r w:rsidR="00032139">
              <w:t xml:space="preserve"> на ВЛ-0.4 </w:t>
            </w:r>
            <w:proofErr w:type="spellStart"/>
            <w:r w:rsidR="00032139">
              <w:t>кВ</w:t>
            </w:r>
            <w:proofErr w:type="spellEnd"/>
            <w:r w:rsidR="00032139">
              <w:t xml:space="preserve"> по </w:t>
            </w:r>
            <w:proofErr w:type="spellStart"/>
            <w:r w:rsidR="00032139">
              <w:t>ул</w:t>
            </w:r>
            <w:proofErr w:type="gramStart"/>
            <w:r w:rsidR="00032139">
              <w:t>.С</w:t>
            </w:r>
            <w:proofErr w:type="gramEnd"/>
            <w:r w:rsidR="00032139">
              <w:t>вердлова</w:t>
            </w:r>
            <w:proofErr w:type="spellEnd"/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6D" w:rsidRDefault="00D9606D">
      <w:pPr>
        <w:spacing w:after="0" w:line="240" w:lineRule="auto"/>
      </w:pPr>
      <w:r>
        <w:separator/>
      </w:r>
    </w:p>
  </w:endnote>
  <w:endnote w:type="continuationSeparator" w:id="0">
    <w:p w:rsidR="00D9606D" w:rsidRDefault="00D9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6D" w:rsidRDefault="00D9606D">
      <w:pPr>
        <w:spacing w:after="0" w:line="240" w:lineRule="auto"/>
      </w:pPr>
      <w:r>
        <w:separator/>
      </w:r>
    </w:p>
  </w:footnote>
  <w:footnote w:type="continuationSeparator" w:id="0">
    <w:p w:rsidR="00D9606D" w:rsidRDefault="00D9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13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0E60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774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A5F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3DBC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664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A7A79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2BD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3603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53AF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45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8C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67C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5770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376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2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386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06D"/>
    <w:rsid w:val="00D969E6"/>
    <w:rsid w:val="00D9733A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13C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C7A50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7735-67F8-47AD-96B5-94690E5E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17</cp:revision>
  <cp:lastPrinted>2022-02-08T11:12:00Z</cp:lastPrinted>
  <dcterms:created xsi:type="dcterms:W3CDTF">2022-10-13T14:00:00Z</dcterms:created>
  <dcterms:modified xsi:type="dcterms:W3CDTF">2023-03-07T17:08:00Z</dcterms:modified>
</cp:coreProperties>
</file>