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52A3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E50FE" w:rsidRPr="0082473C" w:rsidTr="000E50FE">
        <w:trPr>
          <w:trHeight w:val="1004"/>
        </w:trPr>
        <w:tc>
          <w:tcPr>
            <w:tcW w:w="851" w:type="dxa"/>
          </w:tcPr>
          <w:p w:rsidR="000E50FE" w:rsidRPr="0082473C" w:rsidRDefault="000E50F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E50FE" w:rsidRDefault="000E50FE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0E50FE" w:rsidRDefault="000E50FE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ТП-193</w:t>
            </w:r>
          </w:p>
          <w:p w:rsidR="000E50FE" w:rsidRPr="0033085F" w:rsidRDefault="000E50FE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Кафе   8-918-67-18-550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Транзит-</w:t>
            </w:r>
            <w:proofErr w:type="spellStart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0E50FE" w:rsidRPr="004311ED" w:rsidRDefault="00284A66" w:rsidP="0066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Синева 36, ул. Комсомольская 40.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0E50FE" w:rsidRPr="0082473C" w:rsidRDefault="000E50F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0E50FE" w:rsidRPr="0082473C" w:rsidRDefault="000E50FE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50FE" w:rsidRPr="0082473C" w:rsidRDefault="000E50F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0E50FE" w:rsidRPr="0082473C" w:rsidRDefault="000E50FE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E50FE" w:rsidRPr="0082473C" w:rsidRDefault="000E50FE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устранение нагревов.</w:t>
            </w:r>
          </w:p>
        </w:tc>
      </w:tr>
      <w:tr w:rsidR="000E50FE" w:rsidRPr="0082473C" w:rsidTr="004638D7">
        <w:trPr>
          <w:trHeight w:val="1324"/>
        </w:trPr>
        <w:tc>
          <w:tcPr>
            <w:tcW w:w="851" w:type="dxa"/>
          </w:tcPr>
          <w:p w:rsidR="000E50FE" w:rsidRPr="0082473C" w:rsidRDefault="000E50F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E50FE" w:rsidRDefault="000E50FE" w:rsidP="000E5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0E50FE" w:rsidRDefault="000E50FE" w:rsidP="000E5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0E50FE" w:rsidRDefault="000E50FE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М.Гречко</w:t>
            </w:r>
            <w:proofErr w:type="spellEnd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 xml:space="preserve"> д.102  Сервис-Сити 8-905-495-80-36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Парикмахерская   2-44-30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Котельная № 6      4-23-78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М. Гречко,124    Кредо 8-988-620-45-28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Школа № 3    4-27-10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Котельная школы № 3 кот. №5  4-51-66; 8-918-626-00-75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М. Гречко 93,95  Сервис-Сити 8-905-495-80-36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 xml:space="preserve">М. Гречко 89; 91    </w:t>
            </w:r>
            <w:proofErr w:type="spellStart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Арбела</w:t>
            </w:r>
            <w:proofErr w:type="spellEnd"/>
            <w:r w:rsidRPr="004311ED">
              <w:rPr>
                <w:rFonts w:ascii="Times New Roman" w:hAnsi="Times New Roman" w:cs="Times New Roman"/>
                <w:sz w:val="20"/>
                <w:szCs w:val="20"/>
              </w:rPr>
              <w:t xml:space="preserve"> 8-962-860-84-80</w:t>
            </w:r>
          </w:p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Парикмахерская 8-918-324-90-49</w:t>
            </w:r>
          </w:p>
        </w:tc>
        <w:tc>
          <w:tcPr>
            <w:tcW w:w="4252" w:type="dxa"/>
            <w:shd w:val="clear" w:color="auto" w:fill="auto"/>
          </w:tcPr>
          <w:p w:rsidR="000E50FE" w:rsidRPr="004311ED" w:rsidRDefault="000E50FE" w:rsidP="0066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ED">
              <w:rPr>
                <w:rFonts w:ascii="Times New Roman" w:hAnsi="Times New Roman" w:cs="Times New Roman"/>
                <w:sz w:val="20"/>
                <w:szCs w:val="20"/>
              </w:rPr>
              <w:t>Ул. Маршала Гречко 98-151. Кирпичная 2-31; Орджоникидзе 24-49; Свердлова 41-90. Маршала Гречко 87-95.</w:t>
            </w:r>
          </w:p>
        </w:tc>
        <w:tc>
          <w:tcPr>
            <w:tcW w:w="1418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0E50FE" w:rsidRPr="0082473C" w:rsidRDefault="000E50FE" w:rsidP="000E5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устранение нагревов.</w:t>
            </w:r>
          </w:p>
        </w:tc>
      </w:tr>
      <w:tr w:rsidR="00CD16CE" w:rsidRPr="0082473C" w:rsidTr="004638D7">
        <w:trPr>
          <w:trHeight w:val="1324"/>
        </w:trPr>
        <w:tc>
          <w:tcPr>
            <w:tcW w:w="851" w:type="dxa"/>
          </w:tcPr>
          <w:p w:rsidR="00CD16CE" w:rsidRDefault="00CD16C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6CE" w:rsidRDefault="00CD16CE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КП-2</w:t>
            </w:r>
          </w:p>
          <w:p w:rsidR="00CD16CE" w:rsidRPr="00553D10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ТП-218 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,4кВ№1.</w:t>
            </w:r>
          </w:p>
        </w:tc>
        <w:tc>
          <w:tcPr>
            <w:tcW w:w="3827" w:type="dxa"/>
            <w:shd w:val="clear" w:color="auto" w:fill="auto"/>
          </w:tcPr>
          <w:p w:rsidR="00CD16CE" w:rsidRPr="00E26982" w:rsidRDefault="00CD16CE" w:rsidP="0061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 xml:space="preserve"> «Автозапчасти» СТО    8-918-46-70-838</w:t>
            </w:r>
          </w:p>
          <w:p w:rsidR="00CD16CE" w:rsidRPr="009E0FEE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D16CE" w:rsidRPr="00E26982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 xml:space="preserve"> 97-112; </w:t>
            </w:r>
            <w:proofErr w:type="spell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ул.Кузнечная</w:t>
            </w:r>
            <w:proofErr w:type="spell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 xml:space="preserve"> 37-53; </w:t>
            </w:r>
            <w:proofErr w:type="spell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ab/>
              <w:t>73-120;</w:t>
            </w:r>
            <w:r w:rsidRPr="00E2698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269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D16CE" w:rsidRDefault="00CD16CE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перекидки</w:t>
            </w:r>
          </w:p>
        </w:tc>
      </w:tr>
      <w:tr w:rsidR="00E26982" w:rsidRPr="0082473C" w:rsidTr="004638D7">
        <w:trPr>
          <w:trHeight w:val="1324"/>
        </w:trPr>
        <w:tc>
          <w:tcPr>
            <w:tcW w:w="851" w:type="dxa"/>
          </w:tcPr>
          <w:p w:rsidR="00E26982" w:rsidRDefault="00E2698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982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</w:p>
          <w:p w:rsidR="00E26982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ТП-509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,4кВ№1.</w:t>
            </w:r>
          </w:p>
        </w:tc>
        <w:tc>
          <w:tcPr>
            <w:tcW w:w="3827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Метеостанция       5-11-23</w:t>
            </w:r>
          </w:p>
        </w:tc>
        <w:tc>
          <w:tcPr>
            <w:tcW w:w="4252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82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2-42; </w:t>
            </w:r>
            <w:proofErr w:type="spellStart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>Абинская</w:t>
            </w:r>
            <w:proofErr w:type="spellEnd"/>
            <w:r w:rsidRPr="00E26982">
              <w:rPr>
                <w:rFonts w:ascii="Times New Roman" w:hAnsi="Times New Roman" w:cs="Times New Roman"/>
                <w:sz w:val="20"/>
                <w:szCs w:val="20"/>
              </w:rP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E26982" w:rsidRPr="0082473C" w:rsidRDefault="00E26982" w:rsidP="00606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26982" w:rsidRPr="0082473C" w:rsidRDefault="00E26982" w:rsidP="00606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26982" w:rsidRDefault="00E26982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 заделка контактов.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12" w:rsidRDefault="00321512">
      <w:pPr>
        <w:spacing w:after="0" w:line="240" w:lineRule="auto"/>
      </w:pPr>
      <w:r>
        <w:separator/>
      </w:r>
    </w:p>
  </w:endnote>
  <w:endnote w:type="continuationSeparator" w:id="0">
    <w:p w:rsidR="00321512" w:rsidRDefault="0032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12" w:rsidRDefault="00321512">
      <w:pPr>
        <w:spacing w:after="0" w:line="240" w:lineRule="auto"/>
      </w:pPr>
      <w:r>
        <w:separator/>
      </w:r>
    </w:p>
  </w:footnote>
  <w:footnote w:type="continuationSeparator" w:id="0">
    <w:p w:rsidR="00321512" w:rsidRDefault="0032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0FE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B6C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A66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512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4920"/>
    <w:rsid w:val="0042593A"/>
    <w:rsid w:val="00425DCA"/>
    <w:rsid w:val="004262A3"/>
    <w:rsid w:val="00427E01"/>
    <w:rsid w:val="00430700"/>
    <w:rsid w:val="004311ED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288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66E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DFC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6CE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982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A3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72D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644F-BDA7-4E48-82D5-28450615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7</cp:revision>
  <cp:lastPrinted>2020-10-30T08:53:00Z</cp:lastPrinted>
  <dcterms:created xsi:type="dcterms:W3CDTF">2023-01-27T08:49:00Z</dcterms:created>
  <dcterms:modified xsi:type="dcterms:W3CDTF">2023-01-27T11:14:00Z</dcterms:modified>
</cp:coreProperties>
</file>