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06" w:rsidRDefault="007B7C06" w:rsidP="007B7C06">
      <w:pPr>
        <w:pStyle w:val="1"/>
      </w:pPr>
      <w:r>
        <w:t>Потребители для предупреждения на 08.09.2022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7C06" w:rsidRPr="007B7C06" w:rsidRDefault="007B7C06" w:rsidP="007B7C06">
            <w:pPr>
              <w:rPr>
                <w:b/>
                <w:sz w:val="16"/>
              </w:rPr>
            </w:pPr>
            <w:r w:rsidRPr="007B7C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7C06" w:rsidRPr="007B7C06" w:rsidRDefault="007B7C06" w:rsidP="007B7C06">
            <w:pPr>
              <w:rPr>
                <w:b/>
                <w:sz w:val="16"/>
              </w:rPr>
            </w:pPr>
            <w:r w:rsidRPr="007B7C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7C06" w:rsidRPr="007B7C06" w:rsidRDefault="007B7C06" w:rsidP="007B7C06">
            <w:pPr>
              <w:rPr>
                <w:b/>
                <w:sz w:val="16"/>
              </w:rPr>
            </w:pPr>
            <w:r w:rsidRPr="007B7C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7C06" w:rsidRPr="007B7C06" w:rsidRDefault="007B7C06" w:rsidP="007B7C06">
            <w:pPr>
              <w:rPr>
                <w:b/>
                <w:sz w:val="16"/>
              </w:rPr>
            </w:pPr>
            <w:bookmarkStart w:id="0" w:name="_GoBack"/>
            <w:bookmarkEnd w:id="0"/>
            <w:r w:rsidRPr="007B7C06">
              <w:rPr>
                <w:b/>
                <w:sz w:val="16"/>
              </w:rPr>
              <w:t>Дата и время предупреждения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Оператор Чурикова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Пластунский 1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Пластунский 1 пр., 37; </w:t>
            </w:r>
            <w:r>
              <w:rPr>
                <w:sz w:val="16"/>
              </w:rPr>
              <w:t>Красных Партизан,527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43-43,30-30;Пластунский 1 пр. 37-57,44-52,56-82;</w:t>
            </w:r>
            <w:proofErr w:type="gramStart"/>
            <w:r>
              <w:rPr>
                <w:sz w:val="16"/>
              </w:rPr>
              <w:t>Пластунская</w:t>
            </w:r>
            <w:proofErr w:type="gramEnd"/>
            <w:r>
              <w:rPr>
                <w:sz w:val="16"/>
              </w:rPr>
              <w:t xml:space="preserve"> 32-32;Красных партизан 529-529;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Аэродромная,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Аэродромная,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Аэродромная,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Аэродромная 77-107,34-84;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13; </w:t>
            </w:r>
            <w:r>
              <w:rPr>
                <w:sz w:val="16"/>
              </w:rPr>
              <w:t>Кирова,15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7B7C06" w:rsidRDefault="007B7C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6/1; </w:t>
            </w: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Нальбий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Асхадович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Цик</w:t>
            </w:r>
            <w:proofErr w:type="spellEnd"/>
            <w:r>
              <w:rPr>
                <w:sz w:val="16"/>
              </w:rPr>
              <w:t xml:space="preserve"> Виктор Владимирович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ИП Затулина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21/1;21/2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Благоева,17     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малосем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Краснодарглавпромстрой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21/1;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21/1;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Сбербанк,"Агро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</w:t>
            </w:r>
            <w:proofErr w:type="spellEnd"/>
            <w:r>
              <w:rPr>
                <w:sz w:val="16"/>
              </w:rPr>
              <w:t xml:space="preserve">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Мира 53-65,54-66;Ярославская 119-139,104-136;Криничная 135-149;Малая  крайняя 3-7,2-12;Урожайная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Мира 21-23;Волгоградская 4-16,1-11;Комсомольская 189-189;Крупской 24-40;Малая  крайняя 21-21;Урожайная 11-11,26-40;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Почтовая 257-257,253-253;Ярославская 115-117;Криничная 125-133,120-128;Крупской 37-53,40-40,42-62;Старокорсунская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146; </w:t>
            </w:r>
            <w:r>
              <w:rPr>
                <w:sz w:val="16"/>
              </w:rPr>
              <w:t>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Мира 39-59,36-52;Криничная 130-146;Урожайная 13-21,48-56;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Природная 4-4;Пригородная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Картинная 24-28,23-25;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10:00-17:00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ТП-843, Л-2  </w:t>
            </w:r>
            <w:proofErr w:type="spellStart"/>
            <w:r>
              <w:rPr>
                <w:sz w:val="16"/>
              </w:rPr>
              <w:t>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Мехконструкций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Л-3 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FC5D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FC5D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FC5D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7B7C06" w:rsidRDefault="007B7C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18-30,17-29;Кореновсий 4 пр. 1-13;60 лет Победы 18-30,17-29;Генерала Мищенко 17-29,18-30;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32-36,31-31;Кореновсий 4 пр. 2-14;Ветеранов 17-35;60 лет Победы 32-36,31-35;Генерала Мищенко 30-30,31-35;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ТП-1299,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,Кореновская,10/2,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31/2; </w:t>
            </w: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38; </w:t>
            </w: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lastRenderedPageBreak/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Димитрова 1 пр. 33-39,18-28;Лазурная 28-64,3-57;Димитрова 2 пр. 15-25,30-40;Димитрова 28-64,3-57;Полевая 1-21,2-20;Репина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2-10;Ветеранов 51-55;60 лет Победы 52-56,31-47;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1-11;Коцуры Степана 31-45,32-50;Ветеранов 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60 лет Победы 32-50;Генерала Мищенко 30-70,31-</w:t>
            </w:r>
            <w:r>
              <w:rPr>
                <w:sz w:val="16"/>
              </w:rPr>
              <w:lastRenderedPageBreak/>
              <w:t>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Генерала Петрова, 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83; </w:t>
            </w: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ООО" 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Тополиная, 3/а; </w:t>
            </w: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Шоссейная 1-21,2-18;Солнечная 11-11;Виноградная 8-8;Тополиная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Абрикосовая 1-1;Шоссейная 18-18,2-2;Солнечная 2-6;Центральная 2-24,1-17;Компрессорная 2-24,3-3;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34-38,2-4,1-3,7-63);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11:00-12:00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Взлетная 36-37;Сусанина 11-13;Пожарского Дмитрия 2-52,1-37;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Сусанина 1 пр. 1-11,2-10;Сусанина пр. 1-11,2-10;Сусанина 55-59,58-62;Прохладная 33-45;Светлая 22-40,19-59;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Светлая 46-46;Кореновская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Сусанина 60-60;Прохладная 22-22,1-31;Светлая 25-25,22-38,43-59;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2-28,1-21;Живило 12-20;Сусанина 2 пр. 2-4;Светлая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7B7C06" w:rsidRDefault="007B7C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Димитрова 40-40;3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1-41,2-36;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2-48,1-55;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пр. 2-2;Деповская 1-3;Димитрова 17-49,42-98;Ключевая 107-107,84-84;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Быт: 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2-32,1-21;Димитрова 11-15,34-38;Новая 2-24,1-11;Кольцевой </w:t>
            </w:r>
            <w:r>
              <w:rPr>
                <w:sz w:val="16"/>
              </w:rPr>
              <w:lastRenderedPageBreak/>
              <w:t>пр. 63-87,50-66;Нижняя 28-28;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оронежский,5 ИП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19-77,13-15;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lastRenderedPageBreak/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Стасова 2 пр., 12; </w:t>
            </w: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Новая 63-69;Старокубанская 1-11;Стасова 2 пр. 4-24,3-35;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Красная, 202; </w:t>
            </w: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13:00-17:00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Ленина, 72; </w:t>
            </w: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Свободная, 75; </w:t>
            </w: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Свободная 70-70,75-79;Стасова 2 пр. 24-40,45-69;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Быт: Стасова 1 пр. 48-54,64-74,62-62,45-53;Стасова 2 пр. 66-</w:t>
            </w:r>
            <w:r>
              <w:rPr>
                <w:sz w:val="16"/>
              </w:rPr>
              <w:lastRenderedPageBreak/>
              <w:t>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7B7C06" w:rsidRPr="007B7C06" w:rsidTr="007B7C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 w:rsidRPr="007B7C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7B7C06" w:rsidRPr="007B7C06" w:rsidRDefault="007B7C06" w:rsidP="007B7C06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455C49" w:rsidRDefault="007B7C06" w:rsidP="007B7C06">
      <w:pPr>
        <w:pStyle w:val="1"/>
      </w:pPr>
      <w:r>
        <w:t>Всего: 248</w:t>
      </w:r>
    </w:p>
    <w:sectPr w:rsidR="00455C49" w:rsidSect="007B7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6"/>
    <w:rsid w:val="00455C49"/>
    <w:rsid w:val="007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2022-09-07T09:47:00Z</dcterms:created>
  <dcterms:modified xsi:type="dcterms:W3CDTF">2022-09-07T09:56:00Z</dcterms:modified>
</cp:coreProperties>
</file>