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E96C0D" w:rsidRDefault="00E96C0D" w:rsidP="00E96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ТЕЛЕФОНОГРАММА № 85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FF0B39">
        <w:rPr>
          <w:rFonts w:ascii="Times New Roman" w:hAnsi="Times New Roman" w:cs="Times New Roman"/>
          <w:sz w:val="28"/>
          <w:szCs w:val="28"/>
        </w:rPr>
        <w:t>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FF0B39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3544"/>
      </w:tblGrid>
      <w:tr w:rsidR="00BF6048" w:rsidRPr="00CB13C0" w:rsidTr="00BF604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BF6048" w:rsidRPr="00163757" w:rsidRDefault="00BF604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F6048" w:rsidRPr="00163757" w:rsidRDefault="00BF6048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BF6048" w:rsidRPr="00163757" w:rsidRDefault="00BF6048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F6048" w:rsidRPr="00163757" w:rsidRDefault="00BF604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F6048" w:rsidRPr="00163757" w:rsidRDefault="00BF604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F6048" w:rsidRPr="00163757" w:rsidRDefault="00BF6048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048" w:rsidRPr="00163757" w:rsidRDefault="00BF6048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F6048" w:rsidRPr="00163757" w:rsidRDefault="00BF6048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 w:val="restart"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</w:t>
            </w:r>
          </w:p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РП-1 ВЛ-10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П-5       ТП-50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«Панорама»                           кафе-ресторан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8(988)354-34-58 (хозяин)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(управляющий)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151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59" w:type="dxa"/>
            <w:vMerge w:val="restart"/>
          </w:tcPr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F6048" w:rsidRPr="00F0311A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1A">
              <w:rPr>
                <w:rFonts w:ascii="Times New Roman" w:hAnsi="Times New Roman" w:cs="Times New Roman"/>
                <w:b/>
                <w:sz w:val="28"/>
                <w:szCs w:val="28"/>
              </w:rPr>
              <w:t>Ремонт ЛР 10кВ</w:t>
            </w: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30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43198, 43315</w:t>
            </w:r>
          </w:p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 w:val="restart"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ВЛ-10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РП-1 ВЛ-10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П-5       ТП-55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Торгсервис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23" Светофор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59-3-46-81</w:t>
            </w:r>
          </w:p>
          <w:p w:rsidR="00BF60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89182845212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8-989-23-19-480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Объездная д.20/ Кучерявого д.70.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Мамай С.С, АГЗС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49-39-335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</w:t>
            </w:r>
            <w:proofErr w:type="spellStart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Новонабережная</w:t>
            </w:r>
            <w:proofErr w:type="spellEnd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"Ручеек"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59-3-63-71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</w:t>
            </w:r>
            <w:proofErr w:type="spellStart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Новонабережная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66.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8 (918) 65-10-623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</w:t>
            </w:r>
            <w:proofErr w:type="spellStart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Кучерявого д.70.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"Союз"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44-30-050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</w:t>
            </w:r>
            <w:proofErr w:type="spellStart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Новонабережная</w:t>
            </w:r>
            <w:proofErr w:type="spellEnd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17 А.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Столярный Цех</w:t>
            </w:r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89184301058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</w:t>
            </w:r>
            <w:proofErr w:type="spellStart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BF6048" w:rsidRPr="00F0311A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Новонабережная</w:t>
            </w:r>
            <w:proofErr w:type="spellEnd"/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 w:val="restart"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РП-1 ВЛ-10 </w:t>
            </w:r>
            <w:proofErr w:type="spellStart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П-5      </w:t>
            </w:r>
          </w:p>
          <w:p w:rsidR="00BF6048" w:rsidRPr="00F0311A" w:rsidRDefault="00BF6048" w:rsidP="00562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4A30C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F6048" w:rsidRPr="00F0311A" w:rsidRDefault="00BF6048" w:rsidP="004A30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 МО г</w:t>
            </w:r>
          </w:p>
          <w:p w:rsidR="00BF6048" w:rsidRPr="00F0311A" w:rsidRDefault="00BF6048" w:rsidP="004A30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8(861)59-3-54-25;</w:t>
            </w:r>
          </w:p>
          <w:p w:rsidR="00BF6048" w:rsidRPr="00F0311A" w:rsidRDefault="00BF6048" w:rsidP="004A30C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0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8(918)345-05-67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4A30C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0311A">
              <w:rPr>
                <w:color w:val="000000"/>
                <w:sz w:val="24"/>
                <w:szCs w:val="24"/>
              </w:rPr>
              <w:t xml:space="preserve">г. Горячий Ключ,                      ул. </w:t>
            </w:r>
            <w:proofErr w:type="gramStart"/>
            <w:r w:rsidRPr="00F0311A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F0311A">
              <w:rPr>
                <w:color w:val="000000"/>
                <w:sz w:val="24"/>
                <w:szCs w:val="24"/>
              </w:rPr>
              <w:t>, д. 131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5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56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56216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F0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F0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"Комфорт плюс"</w:t>
            </w:r>
          </w:p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8(861)59-4-33-48; </w:t>
            </w:r>
          </w:p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8(918)378-04-46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Владимирская №2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F0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F031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F0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F0311A" w:rsidRDefault="00BF6048" w:rsidP="00F0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F03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BF6048" w:rsidRPr="00F0311A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Владимирская, 15-17;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DD7248" w:rsidRDefault="00BF6048" w:rsidP="00F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163757" w:rsidRDefault="00BF6048" w:rsidP="00F03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163757" w:rsidRDefault="00BF6048" w:rsidP="00F031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 w:val="restart"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</w:t>
            </w:r>
          </w:p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РП-1 ВЛ-10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П-5       ТП-51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Метеослужба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 59-3-51-74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04.08.2022</w:t>
            </w: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9" w:type="dxa"/>
            <w:vMerge w:val="restart"/>
          </w:tcPr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04.08.2022</w:t>
            </w: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F6048" w:rsidRPr="00B83B6E" w:rsidRDefault="00BF6048" w:rsidP="00C7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C76F5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6E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Отключение на время оперативных переключений.</w:t>
            </w: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ашаева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8(988)3800072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8(918)4536653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№149 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 № 2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 59-3-40-34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ул. Ленина, д. 199А.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Фальков Г.Е. Магазин "Автозапчасти"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8(918)464-58-02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"Инженерные Сети"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19-25-306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128</w:t>
            </w:r>
            <w:proofErr w:type="gram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Дохнов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                  магазин «Иномарка»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ул. Кириченко, д.3/1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Белозер Н.Н. </w:t>
            </w:r>
            <w:proofErr w:type="gram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Шиномонтажная</w:t>
            </w:r>
            <w:proofErr w:type="gramEnd"/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ул. Кириченко, д.3/1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Тандер                             магазин «Клаксон»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8(918)313-85-53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ул. Кириченко, д.3А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ИП.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«Универсам»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8(861) 59-3-65-77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ул. Кириченко, д.2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ветслужба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3-41-31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B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Винзавод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8-918-32-022-01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B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НЭСК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програмисты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8-918-219-08-15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3-54-43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д.128,                    ул. Кириченко </w:t>
            </w: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-12, 20А, 11-13.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 w:val="restart"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ВЛ-10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РП-1 ВЛ-10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П-5       ТП-54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Рябиновая, 10-12;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Сосновая, 2-8, 1-11;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Пихтовая, 2Б-8;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Клиновая, 6-14;                 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Мегафон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8 928 201 14 09(Богданов)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Вышка Мегафон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 w:val="restart"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ТГК-3 </w:t>
            </w:r>
          </w:p>
          <w:p w:rsidR="00BF6048" w:rsidRPr="00B83B6E" w:rsidRDefault="00BF6048" w:rsidP="008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РП-1 ВЛ-10 </w:t>
            </w:r>
            <w:proofErr w:type="spellStart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П-5       ТП-56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3-57-94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  <w:vMerge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Кириченко, д. 17, 17/1, 17/3,17/2, 17/4;</w:t>
            </w:r>
          </w:p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6048" w:rsidRDefault="00BF6048" w:rsidP="008A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ТП:</w:t>
            </w:r>
          </w:p>
          <w:p w:rsidR="00BF6048" w:rsidRPr="00B83B6E" w:rsidRDefault="00BF6048" w:rsidP="000E2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52,53,57,57а,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ПЕРЕВЕСТИ НА 2 ПИТПНИЕ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048" w:rsidRPr="00CB13C0" w:rsidTr="00BF6048">
        <w:trPr>
          <w:trHeight w:val="1243"/>
        </w:trPr>
        <w:tc>
          <w:tcPr>
            <w:tcW w:w="534" w:type="dxa"/>
          </w:tcPr>
          <w:p w:rsidR="00BF6048" w:rsidRPr="00163757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6048" w:rsidRDefault="00BF6048" w:rsidP="008A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048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ПЕРЕВЕСТИ НА 2 ПИТПНИЕ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6048" w:rsidRPr="00B83B6E" w:rsidRDefault="00BF6048" w:rsidP="00E9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F6048" w:rsidRPr="00B83B6E" w:rsidRDefault="00BF6048" w:rsidP="00E945E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BF6048" w:rsidRDefault="00BF6048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D22057" w:rsidRPr="005C43F1" w:rsidRDefault="00F0311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</w:t>
      </w:r>
      <w:r w:rsidR="000008A9">
        <w:rPr>
          <w:rFonts w:ascii="Times New Roman" w:hAnsi="Times New Roman" w:cs="Times New Roman"/>
          <w:b/>
          <w:sz w:val="32"/>
          <w:szCs w:val="32"/>
        </w:rPr>
        <w:t xml:space="preserve">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0,520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0A" w:rsidRDefault="0021640A">
      <w:pPr>
        <w:spacing w:after="0" w:line="240" w:lineRule="auto"/>
      </w:pPr>
      <w:r>
        <w:separator/>
      </w:r>
    </w:p>
  </w:endnote>
  <w:endnote w:type="continuationSeparator" w:id="0">
    <w:p w:rsidR="0021640A" w:rsidRDefault="0021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0A" w:rsidRDefault="0021640A">
      <w:pPr>
        <w:spacing w:after="0" w:line="240" w:lineRule="auto"/>
      </w:pPr>
      <w:r>
        <w:separator/>
      </w:r>
    </w:p>
  </w:footnote>
  <w:footnote w:type="continuationSeparator" w:id="0">
    <w:p w:rsidR="0021640A" w:rsidRDefault="0021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40A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84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6048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84D3-C508-4320-AC3B-845A4D57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2022-07-26T08:08:00Z</dcterms:created>
  <dcterms:modified xsi:type="dcterms:W3CDTF">2022-07-26T08:08:00Z</dcterms:modified>
</cp:coreProperties>
</file>