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13" w:rsidRDefault="005D3A13" w:rsidP="005D3A13">
      <w:pPr>
        <w:pStyle w:val="1"/>
      </w:pPr>
      <w:r>
        <w:t>Потребители для предупреждения на 15.07.2022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A13" w:rsidRPr="005D3A13" w:rsidRDefault="005D3A13" w:rsidP="005D3A13">
            <w:pPr>
              <w:rPr>
                <w:b/>
                <w:sz w:val="16"/>
              </w:rPr>
            </w:pPr>
            <w:r w:rsidRPr="005D3A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A13" w:rsidRPr="005D3A13" w:rsidRDefault="005D3A13" w:rsidP="005D3A13">
            <w:pPr>
              <w:rPr>
                <w:b/>
                <w:sz w:val="16"/>
              </w:rPr>
            </w:pPr>
            <w:bookmarkStart w:id="0" w:name="_GoBack"/>
            <w:bookmarkEnd w:id="0"/>
            <w:r w:rsidRPr="005D3A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A13" w:rsidRPr="005D3A13" w:rsidRDefault="005D3A13" w:rsidP="005D3A13">
            <w:pPr>
              <w:rPr>
                <w:b/>
                <w:sz w:val="16"/>
              </w:rPr>
            </w:pPr>
            <w:r w:rsidRPr="005D3A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3A13" w:rsidRPr="005D3A13" w:rsidRDefault="005D3A13" w:rsidP="005D3A13">
            <w:pPr>
              <w:rPr>
                <w:b/>
                <w:sz w:val="16"/>
              </w:rPr>
            </w:pPr>
            <w:r w:rsidRPr="005D3A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3A13" w:rsidRPr="005D3A13" w:rsidRDefault="005D3A13" w:rsidP="005D3A13">
            <w:pPr>
              <w:rPr>
                <w:b/>
                <w:sz w:val="16"/>
              </w:rPr>
            </w:pPr>
            <w:r w:rsidRPr="005D3A13">
              <w:rPr>
                <w:b/>
                <w:sz w:val="16"/>
              </w:rPr>
              <w:t>Дата и время предупреждения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Дет.сад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58-72,61-73;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ТР-ТЕ(лаборатория)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МАГ-Н гр.ЛУКАШОВА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НАЧ.ШКОЛА-САД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Чкалова 36-56,41-59;Горького 32-54,13-47;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13:00-16:00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ТП-1177, Киевская,1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ВРУ-1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   цоколь,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   цоколь,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  цоколь,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Детс.юнешск.клуб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"Гэллэри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Овощн.павильон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ул.Бершанской,72/1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9:00-16:00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"Восток"Ставропольская,163/165,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12:00-15:00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"Восток"Ставропольская,163/165,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12:00-15:00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12:00-15:00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Дом ребенка " Горздравотдела"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12:00-15:00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Стоматология на Ставропольской,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12:00-15:00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1 Заречная 24-54,27-63;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1 пр.Заречный,83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 xml:space="preserve">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</w:t>
            </w:r>
            <w:r>
              <w:rPr>
                <w:sz w:val="16"/>
              </w:rPr>
              <w:lastRenderedPageBreak/>
              <w:t>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Бородинс</w:t>
            </w:r>
            <w:r>
              <w:rPr>
                <w:sz w:val="16"/>
              </w:rPr>
              <w:lastRenderedPageBreak/>
              <w:t>к</w:t>
            </w:r>
            <w:r>
              <w:rPr>
                <w:sz w:val="16"/>
              </w:rPr>
              <w:lastRenderedPageBreak/>
              <w:t>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89181537907  хоз.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Заречный 1 пр. 80-98,65-83;Заречный 3 пр. 11-39;Бородинская 1-3,2-14;2 Заречная 67-87,116-134;Монтажная 1-33,2-34;Заречный 2 пр. 15-41,12-38,15-42;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Хоз.маг."Master Shop"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Магазин  разливного  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Бородинская 20-42,7-35;Бородинский пер. 2-12,13-31;1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80 кв.ж/д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Аредн.предпр.объемно-блочного домостроения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Енесейская,54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Стоматолог. кабинет  пр.Дикаловой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Енисейская,54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Стоматолог. кабинет  пр.Дикаловой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Енисейская,54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Котельная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Котельная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</w:t>
            </w:r>
            <w:r>
              <w:rPr>
                <w:sz w:val="16"/>
              </w:rPr>
              <w:lastRenderedPageBreak/>
              <w:t>ая</w:t>
            </w:r>
            <w:r>
              <w:rPr>
                <w:sz w:val="16"/>
              </w:rPr>
              <w:lastRenderedPageBreak/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Старшая по дому  гр.Иванова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Таганрогская,4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Таганрогская,4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9:00-12:00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 57,54,58,53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Восточно-Кругликовская,57,54,58,53 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В.Кругликовская,58,60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</w:t>
            </w:r>
            <w:r>
              <w:rPr>
                <w:sz w:val="16"/>
              </w:rPr>
              <w:lastRenderedPageBreak/>
              <w:t>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 пр.Ангарский,10,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2 пр.Шаляпина,6,8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пер.Шаляпина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.Измаильская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Ангарская,21/1; Алмазная,34;Шолохова,1; Агрохимическая,</w:t>
            </w:r>
            <w:r>
              <w:rPr>
                <w:sz w:val="16"/>
              </w:rPr>
              <w:lastRenderedPageBreak/>
              <w:t>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Шолох</w:t>
            </w:r>
            <w:r>
              <w:rPr>
                <w:sz w:val="16"/>
              </w:rPr>
              <w:lastRenderedPageBreak/>
              <w:t>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</w:t>
            </w:r>
            <w:r>
              <w:rPr>
                <w:sz w:val="16"/>
              </w:rPr>
              <w:lastRenderedPageBreak/>
              <w:t>не обсл),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</w:t>
            </w:r>
            <w:r>
              <w:rPr>
                <w:sz w:val="16"/>
              </w:rPr>
              <w:lastRenderedPageBreak/>
              <w:t>сл), Суздальская,18, [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пр.Ангарский,3,4,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Неж.пом. № 8 цок.эт. гр.Рудица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пер.Алмазный,3,7,9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Админ.здание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3-5,2-2;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 " Энегрия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</w:t>
            </w:r>
            <w:r>
              <w:rPr>
                <w:sz w:val="16"/>
              </w:rPr>
              <w:lastRenderedPageBreak/>
              <w:t>583п (аренда), Северо-Запад, [</w:t>
            </w:r>
            <w:r>
              <w:rPr>
                <w:sz w:val="16"/>
              </w:rPr>
              <w:lastRenderedPageBreak/>
              <w:t>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Шолохова 1-1;Елецкая 1-1;Агрохим</w:t>
            </w:r>
            <w:r>
              <w:rPr>
                <w:sz w:val="16"/>
              </w:rPr>
              <w:lastRenderedPageBreak/>
              <w:t>и</w:t>
            </w:r>
            <w:r>
              <w:rPr>
                <w:sz w:val="16"/>
              </w:rPr>
              <w:lastRenderedPageBreak/>
              <w:t>ческая 1-1;Ангарская 1-1;Кухаренко 1-1;Мокина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Агрохимическая 83-83,57-57;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пр.Ангарский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пр.Ангарский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Ангарский пр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гр.Халахова,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 дом ООО "Управл.компания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ООО"Луч" скл.помещ,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складск.пом.ООО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Стройучет Ж/д гр.Жидкова,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Многоэт.жил.дома гр.Жидков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Сервис"(докум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УК"Профи Сер</w:t>
            </w:r>
            <w:r>
              <w:rPr>
                <w:sz w:val="16"/>
              </w:rPr>
              <w:lastRenderedPageBreak/>
              <w:t>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УК"Гармония",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Неж.поп.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гр.Василенко,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Неж.здан.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Хоз.блок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Ленинский пер. 17-27,3-11,2-20;Российская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ПРЕДУПР.ТОЛЬКО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Гидроспецсстрой,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8918-326-21-12 дир.Гусейнов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Тополиная,3/А,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ИП Таран (складские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ул.Тополиная,14,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Торг. Комп."Энергосфера"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Хоз.постройки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Шоссейная 2-18,1-21</w:t>
            </w:r>
            <w:r>
              <w:rPr>
                <w:sz w:val="16"/>
              </w:rPr>
              <w:lastRenderedPageBreak/>
              <w:t>;Солнечная 11</w:t>
            </w:r>
            <w:r>
              <w:rPr>
                <w:sz w:val="16"/>
              </w:rPr>
              <w:lastRenderedPageBreak/>
              <w:t>-11;Тополиная 23-23;Виноградн</w:t>
            </w:r>
            <w:r>
              <w:rPr>
                <w:sz w:val="16"/>
              </w:rPr>
              <w:lastRenderedPageBreak/>
              <w:t>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УК "Домовладе</w:t>
            </w:r>
            <w:r>
              <w:rPr>
                <w:sz w:val="16"/>
              </w:rPr>
              <w:lastRenderedPageBreak/>
              <w:t>л</w:t>
            </w:r>
            <w:r>
              <w:rPr>
                <w:sz w:val="16"/>
              </w:rPr>
              <w:lastRenderedPageBreak/>
              <w:t>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гр.Мухина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Неж.зд.-админ.гр.Найденова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Абрикосовая 1-1;Шоссейная 18-18,2-2;Центральная 1-17,2-24;Солнечная 2-6;Компрессорная 3-3,2-24;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ул.Тополинная,1/4,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С/З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С/З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Совхозная 40-42,2-46,41-43; С/З СОЛНЕЧНЫЙ, (1 отделение 2-46);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Админ.здание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Маг-н ЧП"Кирюта"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МУК ЦБС(БИБЛИОТЕКА)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 пом. ИП Маиляна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пос.Колосистый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</w:t>
            </w:r>
            <w:r>
              <w:rPr>
                <w:sz w:val="16"/>
              </w:rPr>
              <w:lastRenderedPageBreak/>
              <w:t>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ОПС" Коло</w:t>
            </w:r>
            <w:r>
              <w:rPr>
                <w:sz w:val="16"/>
              </w:rPr>
              <w:lastRenderedPageBreak/>
              <w:t>систый"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Хоз.блок гр.Шувалова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Шолохова 1-11,2-16;Кармалина 1-11;Полоцкая 2-14,1-17;Елецкая 1-15,2-18;Агрохимическая 44-78,43-83;Гулика 2-12,11-19;Климова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Стоматология  гр.Симоненко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неж.помещ.Бехтерева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Ж/дом гр.Шошнева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Неж.пом. № 9  гр.Зайцева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пер Алмазный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ЭПУ неж.пом. №1 гр.Афанасьева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Хоз.строение-магазина,литер"Г"гр.Хомякова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Концевича 1-15,2-14;Есенина 51-89;Алмазная 1-17,2-16;Алмазный пер. 7-9;Агрохимическая 80-98;Ангарская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Есенина 37-49;Гулика 15-19,14-18;Климова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Вербная 2-10,1-11;Агрономическая 41-41;Летняя 2-12,1-17;Солнечная 17-17;Агрохимическая 1-35,2-20;Микешина 2-2,8-16;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Мальгерба 1-15,2-16;Кармалина 1-13,2-16;Есенина 19-19,25-31,35-35;Агрохимическая 39-39,22-42;Микешина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Есенина 32-38,1-7,13-15;Солнечная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  гр.  Зебревой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гр.Сторчак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ул.Есенина,13,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ФИРМА "Стройэксперт"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ул.Летняя,3,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ул.Мальгерба,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Мальгерба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ЭПУ врем.размещ.магазина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Участок для  автосалона гр. 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Красюка 20-38;Российская 362-366,127-133,281-283;Аксайская 20-48,43-57;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СТО и маг-н  гр. Васичкина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ЭПУ  для  неж.пом.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Российская 129-133;Аксайская 2-20,19-35;Микешина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ул.Кухаренко,26,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Куб. Еванг.Христианск.университет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Мальгерба 18-36,17-41;Кармалина 11-33,18-40;Есенина 228-234;Красюка 9-31,211-231;Кухаренко 4-34,21-21;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ООО"Белиссима"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ЭПУ  для  стр-ва СТО  гр.Стрельникова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Солнечная 27-57;Красюка 2-18;Российская 119-255;Микешина 36-46;Аксайская 1-15,2-4;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Красюка 1-9;Пирогова 1-13;Микешина 17-39,14-36;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гр. Кракотин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Красюка,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Жил.дом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Аксайская,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9:00-17:00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"Ку</w:t>
            </w:r>
            <w:r>
              <w:rPr>
                <w:sz w:val="16"/>
              </w:rPr>
              <w:lastRenderedPageBreak/>
              <w:t>баньсоцподдержка",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ВИП-Центр,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"Минами"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Поликлинника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2-3 этажи Фонда соц. защиты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Краевой фонд соц.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Неж.помещ. гр. Зопова,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ООО "Компания-РАШ"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ООО "Электрон",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Магазин гр. Мовчан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УВД флюрография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Поликлинника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  ,  Инвестбанк,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УФСБ (комплекс строящихся знаний)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Красноармейская,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ЗАО "Екатерининское"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  <w:tr w:rsidR="005D3A13" w:rsidRPr="005D3A13" w:rsidTr="005D3A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 w:rsidRPr="005D3A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Быт: Мира 35-35;</w:t>
            </w:r>
          </w:p>
        </w:tc>
        <w:tc>
          <w:tcPr>
            <w:tcW w:w="2465" w:type="dxa"/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3A13" w:rsidRPr="005D3A13" w:rsidRDefault="005D3A13" w:rsidP="005D3A13">
            <w:pPr>
              <w:rPr>
                <w:sz w:val="16"/>
              </w:rPr>
            </w:pPr>
            <w:r>
              <w:rPr>
                <w:sz w:val="16"/>
              </w:rPr>
              <w:t>15.07.2022 9:00-15:30</w:t>
            </w:r>
          </w:p>
        </w:tc>
      </w:tr>
    </w:tbl>
    <w:p w:rsidR="00082A4A" w:rsidRDefault="005D3A13" w:rsidP="005D3A13">
      <w:pPr>
        <w:pStyle w:val="1"/>
      </w:pPr>
      <w:r>
        <w:t>Всего: 250</w:t>
      </w:r>
    </w:p>
    <w:sectPr w:rsidR="00082A4A" w:rsidSect="005D3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13"/>
    <w:rsid w:val="00082A4A"/>
    <w:rsid w:val="005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2022-07-14T07:44:00Z</dcterms:created>
  <dcterms:modified xsi:type="dcterms:W3CDTF">2022-07-14T07:45:00Z</dcterms:modified>
</cp:coreProperties>
</file>