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F" w:rsidRDefault="00B764EF" w:rsidP="00B764EF">
      <w:pPr>
        <w:pStyle w:val="1"/>
      </w:pPr>
      <w:r>
        <w:t>Потребители для предупреждения на 11.07.2022 (ЕДДС) ТЕЛЕФОНОГРАММА № 123 ОТ 8.07.2022.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4EF" w:rsidRPr="00B764EF" w:rsidRDefault="00B764EF" w:rsidP="00B764EF">
            <w:pPr>
              <w:rPr>
                <w:b/>
                <w:sz w:val="16"/>
              </w:rPr>
            </w:pPr>
            <w:r w:rsidRPr="00B764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4EF" w:rsidRPr="00B764EF" w:rsidRDefault="00B764EF" w:rsidP="00B764EF">
            <w:pPr>
              <w:rPr>
                <w:b/>
                <w:sz w:val="16"/>
              </w:rPr>
            </w:pPr>
            <w:bookmarkStart w:id="0" w:name="_GoBack"/>
            <w:bookmarkEnd w:id="0"/>
            <w:r w:rsidRPr="00B764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64EF" w:rsidRPr="00B764EF" w:rsidRDefault="00B764EF" w:rsidP="00B764EF">
            <w:pPr>
              <w:rPr>
                <w:b/>
                <w:sz w:val="16"/>
              </w:rPr>
            </w:pPr>
            <w:r w:rsidRPr="00B764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64EF" w:rsidRPr="00B764EF" w:rsidRDefault="00B764EF" w:rsidP="00B764EF">
            <w:pPr>
              <w:rPr>
                <w:b/>
                <w:sz w:val="16"/>
              </w:rPr>
            </w:pPr>
            <w:r w:rsidRPr="00B764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64EF" w:rsidRPr="00B764EF" w:rsidRDefault="00B764EF" w:rsidP="00B764EF">
            <w:pPr>
              <w:rPr>
                <w:b/>
                <w:sz w:val="16"/>
              </w:rPr>
            </w:pPr>
            <w:r w:rsidRPr="00B764EF">
              <w:rPr>
                <w:b/>
                <w:sz w:val="16"/>
              </w:rPr>
              <w:t>Дата и время предупреждения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Брюсова 20-24,23-31;Северная 156-156;Кропоткина 54-62,77-115;Головатого 133-163;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Багиновой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литер"В"гр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митян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Брюсова 33-33;Северная 197-201,171-193;Кропоткина 121-157,66-80;Энгельса 62-64;Головатого 163-163;Артиллерийская 207-209;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Рылеева 284-302,149-179,312-312;Бабушкина 154-154;Карла Маркса 80-98,91-107;Тургенева 71-71,75-81,68-70,87-93;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Отдельный  рубильник(15) временно </w:t>
            </w:r>
            <w:proofErr w:type="spellStart"/>
            <w:r>
              <w:rPr>
                <w:sz w:val="16"/>
              </w:rPr>
              <w:t>закрыты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звонить!!!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123-199,148-164;Карла Маркса 100-</w:t>
            </w:r>
            <w:r>
              <w:rPr>
                <w:sz w:val="16"/>
              </w:rPr>
              <w:lastRenderedPageBreak/>
              <w:t>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Воровского 144-144,141-171,130-140;Бабушкина 125-147,122-138;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Воровского 103-103,110-124,87-137;Власова 245-247;Рылеева 125-145,232-284,192-198;Бабушкина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  Красная,155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lastRenderedPageBreak/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ВНИИ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. корпус   и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 Рашпилевская,148,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ООО " Вариант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Рашпилевская,148 ("</w:t>
            </w:r>
            <w:proofErr w:type="spellStart"/>
            <w:r>
              <w:rPr>
                <w:sz w:val="16"/>
              </w:rPr>
              <w:t>Райфазингбанк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ЗАО "Бы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Сервис" Рашпилевская,150,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ЗАО Быт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ЗАО "Райффайзенбанк"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,155/1,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"Райффайзенбанк"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,153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 ввод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Вариант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5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гаражей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Аллюминий</w:t>
            </w:r>
            <w:proofErr w:type="spellEnd"/>
            <w:r>
              <w:rPr>
                <w:sz w:val="16"/>
              </w:rPr>
              <w:t xml:space="preserve">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Головатого 203-217,202-214;Тургенева 28-42;Братьев Игнатовых 148-148;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Тургенева 23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СКОРАЯ ПОМОЩЬ 4-я подстанция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8918-214-86-65 эн. Беляков В.И.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Котельная  скор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омощи Тургенева 23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ООО "</w:t>
            </w:r>
            <w:proofErr w:type="spellStart"/>
            <w:r>
              <w:rPr>
                <w:sz w:val="16"/>
              </w:rPr>
              <w:t>Мона</w:t>
            </w:r>
            <w:proofErr w:type="spellEnd"/>
            <w:r>
              <w:rPr>
                <w:sz w:val="16"/>
              </w:rPr>
              <w:t>" Тургенева,23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МОНА" офис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Карла Маркса,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Тургенева пр. 1-9,2-8;Головатого 183-201;Карла Маркса 45-55,44-44,32-40;Тургенева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Школа,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ШКОЛА №9 (вспомогательная)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Калинина,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АПТЕКА №1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Калинина,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МАГ-Н "ТОНАР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Калинина 233-241;Тургенева 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10:00-20:00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ДДУ №234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ДДУ №234,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ДДУ № 234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Ж/д ул.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Ж/д ул.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,410,406,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ГУК " Краснодар"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Бершанской,404-410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1-сек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Котельная 2-сек,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Общежитие, почта,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Клиника "Первомайская"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ДК Пашковский (Детский центр досуга)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 Мая,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РП-46, Север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402-402;1 Мая 65-67;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spellEnd"/>
            <w:r>
              <w:rPr>
                <w:sz w:val="16"/>
              </w:rPr>
              <w:t>.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Фик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Фекальная - насосная ОАО "Авиалинии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Аэропортовская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,406,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ершанской,341,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итвяков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Ирелла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БершанскойЮ,410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 ДДУ № 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ДДУ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адеева,417  ДДУ № 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ДДУ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Фадеева, 417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Фадеева,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РП-46,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адеева,419,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Маг-н " 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Фадеева, 419/1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ТП-159,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>,37   Автосервис,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Н,пристройка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РИСЯЖНЮК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  Волжская,40,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  <w:proofErr w:type="spellStart"/>
            <w:r>
              <w:rPr>
                <w:sz w:val="16"/>
              </w:rPr>
              <w:t>Худалеева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Ж/д Волжская,22,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ТСЖ"Волжское</w:t>
            </w:r>
            <w:proofErr w:type="spellEnd"/>
            <w:r>
              <w:rPr>
                <w:sz w:val="16"/>
              </w:rPr>
              <w:t xml:space="preserve">"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арьковский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Ж/д Селезнева,157,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Славинской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Селезнева,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со </w:t>
            </w:r>
            <w:proofErr w:type="spellStart"/>
            <w:r>
              <w:rPr>
                <w:sz w:val="16"/>
              </w:rPr>
              <w:t>встроенно</w:t>
            </w:r>
            <w:proofErr w:type="spellEnd"/>
            <w:r>
              <w:rPr>
                <w:sz w:val="16"/>
              </w:rPr>
              <w:t xml:space="preserve">-пристроен.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Нотариальная контора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Селезнева,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Питомник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Балтийская,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Селезнева,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Студия "Шторы"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Селезнева,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Балтийская 1-31,2-18;Селезнева 119-167;Полтавская 1-36,1-31;Волжская 1-19;Новосибирская 12-40,11-41;Лермонтова 2-32,1-41;Дунайская 10-44;Луначарского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Балтийская 2-18,1-31;Селезнева 149-167;Новосибирская 68-68;Лермонтова 2-30,1-41;Казанская 129-149;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"Сервис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"Собачье сердце"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Волжская</w:t>
            </w:r>
            <w:proofErr w:type="gramEnd"/>
            <w:r>
              <w:rPr>
                <w:sz w:val="16"/>
              </w:rPr>
              <w:t xml:space="preserve"> 1-15,2-18;Луначарского 2-16,3-15;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Средняя школа  "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олжская,35"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Волжская, 35/д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Балтийская 22-36,33-49;Волжская 21-35,39-39;Полтавская 35-57,40-60;Новосибирская 44-64,43-47;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Балтийская 40-62,53-73;Волжская 22-42;Полтавская 61-81,64-86;Новосибирская 53-69,70-88;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Селезнева 169-189;Днепровская 1-23,2-24;Лермонтова 45-65,36-56;Белорусская 3-27,2-26;Луначарского 30-52,27-45;Донская 4-20,3-21;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Не запитаны от данной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Федосеева 80-84,46-80,15-31;Тенгинская 2-2;Титова 49-65;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17-31,14-30;Новицкого 23-33;Тенгинская 11-21;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71-71,38-58;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 4-14,196-196,191-191,1-15;Толбухина 1 пр. 2-16,1-17;3 Линия 125-137,160-172;Толбухина 2 пр. 3-5,4-6;2 Линия пр. 145-167;Круговая 2-10,3-17;3 Линия пр. 170-200,197-197;Толбухина 12-12,2-2;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 17-57,18-58;3 Линия 141-153;Круговая 21-49;Туапсинская 69-69,64-72;Черняховского 49-53,48-54;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8:00-10:00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</w:t>
            </w:r>
            <w:proofErr w:type="gramStart"/>
            <w:r>
              <w:rPr>
                <w:sz w:val="16"/>
              </w:rPr>
              <w:t>и   ООО</w:t>
            </w:r>
            <w:proofErr w:type="gramEnd"/>
            <w:r>
              <w:rPr>
                <w:sz w:val="16"/>
              </w:rPr>
              <w:t xml:space="preserve">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Семеновская 79-87;Гвардейский пер. 1-7;Средняя 47-69,32-64;Проезжая 2-14;Парковая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Средняя 45-45,47-47,34-42;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Тупиковая 2-10;Семеновская 40-40;Прерывистая 1-27,2-28;Троицкая 66-80,115-137;Ясенская 23-23;Сокол Евдокии 1-13,2-20;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10:00-12:00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Салон "  Татьяна " -  </w:t>
            </w:r>
            <w:proofErr w:type="spellStart"/>
            <w:r>
              <w:rPr>
                <w:sz w:val="16"/>
              </w:rPr>
              <w:t>парикмахерск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ООО " Святой  Георгий  -   98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Нежилые 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йриевой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РЭП -  22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73; 75; 77; 79; 80; 84;  85; 88;90;  100; 104;     ПАШКОВСКАЯ,134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угол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Летняя кухня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Янковского,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садик </w:t>
            </w:r>
            <w:proofErr w:type="spellStart"/>
            <w:r>
              <w:rPr>
                <w:sz w:val="16"/>
              </w:rPr>
              <w:t>снабж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одой</w:t>
            </w:r>
            <w:proofErr w:type="spellEnd"/>
            <w:r>
              <w:rPr>
                <w:sz w:val="16"/>
              </w:rPr>
              <w:t xml:space="preserve"> - отключать с 13:00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Запад,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Янковского 73-103,78-104;Пашковская 146-146,132-144,123-131;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168-</w:t>
            </w:r>
            <w:r>
              <w:rPr>
                <w:sz w:val="16"/>
              </w:rPr>
              <w:lastRenderedPageBreak/>
              <w:t>168;Леваневского 89-89,82-82;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(аренда), КЭС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Леваневского,106  ,"Кварта",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 ООО  "КРАЙГОСАРХИВ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ФЗУ,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Школа №  35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Средняя  школа  №  35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ашковская,146   </w:t>
            </w:r>
            <w:proofErr w:type="spellStart"/>
            <w:r>
              <w:rPr>
                <w:sz w:val="16"/>
              </w:rPr>
              <w:t>ст.связи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 " Би - </w:t>
            </w:r>
            <w:proofErr w:type="spellStart"/>
            <w:r>
              <w:rPr>
                <w:sz w:val="16"/>
              </w:rPr>
              <w:t>Лайн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если отключение на 1 ден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13:00-17:00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аг."Венера</w:t>
            </w:r>
            <w:proofErr w:type="spellEnd"/>
            <w:r>
              <w:rPr>
                <w:sz w:val="16"/>
              </w:rPr>
              <w:t xml:space="preserve">" ООО ф. " </w:t>
            </w:r>
            <w:proofErr w:type="spellStart"/>
            <w:r>
              <w:rPr>
                <w:sz w:val="16"/>
              </w:rPr>
              <w:t>Валюр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Магазин пр. Васягина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 Магазины,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09 нет 21/11/14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Арена"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Магазин " Шторы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Магазин " Джеймс  Бонд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Кафе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; Котельная,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Рынок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АО " Экспо-центр " "Эклектик"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Суд,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дотова</w:t>
            </w:r>
            <w:proofErr w:type="spellEnd"/>
            <w:r>
              <w:rPr>
                <w:sz w:val="16"/>
              </w:rPr>
              <w:t xml:space="preserve"> 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  <w:tr w:rsidR="00B764EF" w:rsidRPr="00B764EF" w:rsidTr="00B764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 w:rsidRPr="00B764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spellStart"/>
            <w:r>
              <w:rPr>
                <w:sz w:val="16"/>
              </w:rPr>
              <w:t>чётнЫЙ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64-66,57-59;Чапаева 89-91,94-100;</w:t>
            </w:r>
          </w:p>
        </w:tc>
        <w:tc>
          <w:tcPr>
            <w:tcW w:w="2465" w:type="dxa"/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64EF" w:rsidRPr="00B764EF" w:rsidRDefault="00B764EF" w:rsidP="00B764EF">
            <w:pPr>
              <w:rPr>
                <w:sz w:val="16"/>
              </w:rPr>
            </w:pPr>
            <w:r>
              <w:rPr>
                <w:sz w:val="16"/>
              </w:rPr>
              <w:t>11.07.2022 9:00-17:00</w:t>
            </w:r>
          </w:p>
        </w:tc>
      </w:tr>
    </w:tbl>
    <w:p w:rsidR="00E55565" w:rsidRDefault="00B764EF" w:rsidP="00B764EF">
      <w:pPr>
        <w:pStyle w:val="1"/>
      </w:pPr>
      <w:r>
        <w:t>Всего: 217</w:t>
      </w:r>
    </w:p>
    <w:sectPr w:rsidR="00E55565" w:rsidSect="00B76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EF"/>
    <w:rsid w:val="00B764EF"/>
    <w:rsid w:val="00E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2022-07-08T10:45:00Z</dcterms:created>
  <dcterms:modified xsi:type="dcterms:W3CDTF">2022-07-08T10:47:00Z</dcterms:modified>
</cp:coreProperties>
</file>