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2" w:rsidRDefault="00343772" w:rsidP="00343772">
      <w:pPr>
        <w:pStyle w:val="1"/>
      </w:pPr>
      <w:r>
        <w:t>Потребители для предупреждения на 11.05.2022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rPr>
                <w:b/>
                <w:sz w:val="16"/>
              </w:rPr>
            </w:pPr>
            <w:r w:rsidRPr="003437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rPr>
                <w:b/>
                <w:sz w:val="16"/>
              </w:rPr>
            </w:pPr>
            <w:bookmarkStart w:id="0" w:name="_GoBack"/>
            <w:bookmarkEnd w:id="0"/>
            <w:r w:rsidRPr="003437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rPr>
                <w:b/>
                <w:sz w:val="16"/>
              </w:rPr>
            </w:pPr>
            <w:r w:rsidRPr="003437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rPr>
                <w:b/>
                <w:sz w:val="16"/>
              </w:rPr>
            </w:pPr>
            <w:r w:rsidRPr="003437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3772" w:rsidRPr="00343772" w:rsidRDefault="00343772" w:rsidP="00343772">
            <w:pPr>
              <w:rPr>
                <w:b/>
                <w:sz w:val="16"/>
              </w:rPr>
            </w:pPr>
            <w:r w:rsidRPr="00343772">
              <w:rPr>
                <w:b/>
                <w:sz w:val="16"/>
              </w:rPr>
              <w:t>Дата и время предупреждения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Центр  типограф. ООО "Электронтрэйд"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Табачный киоск № 81 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Дзержинского-Офицерская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ООО"Магри"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Брянская 30-30;Дзержинского 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Арбитражный суд Рашпилевская,4,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Вычислительный центр БТИ,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Федеральное  " БТИ " админ.корпус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8 918 945 04 25 нач. АХО Лупандин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Муз.училище,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Муз. училище  им.Римского Корсакова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РЭП-25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кафе гр.Аганесова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267 22 89 деж.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Ад.зд. ФГУП "Ростехинвентаризация-Федеральное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Уч. Корпус КГУ каб.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4-4,42-46;Пушкина 5-9,10-10;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10:00-19:00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ООО" 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Гагарина,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10:00-19:00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Лавочкина 2-38,3-11;Седина 41-53;Вокзальная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Фрунзе 15-51,42-62;Бершанской 331-341;Вокзальная 37-41,8-8;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гр.Исаенко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Карасунская,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Карасунская,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" Магра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Карасунская,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Конечная 2-24,1-29;Карасунская 441-441,288-306,429-439,310-318;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8 918 446 66 61 соб.Залозный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ул.Лавочкина,9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Знаменский 1 пр. 3-27;Знаменский 2 пр. 24-26;Знаменская 72-96;Ново-донецкая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Неж.пом. гр.Кудлай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Знаменская 81-83,100-112,87-123;Ново-донецкая 1-11,52-70;Базарная 81-81,82-102,95-115;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Маг-н  ф."Лариса"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Бейсугская 40-46;Становая 34-36;Ново-донецкая 37-47,36-48;Базарная 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Интернет-магазин(зоотоваров),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Кореновская,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руководитель Должикова А.Е.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Жил.дом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С/тов. " Центральное"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ул.Лесопосадочная,3,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Жил.строен. гр.Дьяченко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с-т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университет России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Леушковского,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Жил.дом гр.Головченко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гр.Овсийко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Баз.станц.сот.связи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Хоперского полка 3-15,4-16;Леушковского 14-16;Кирилла Росинского 42-42,87-87,2-16,7-7;Ивановская 18-18,65-83;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ЭПУ  жил.дом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Хоперского полка 18-18,17-31;Ирклиевская 1-27;Дядьковская 2-20,1-21;Екатериновская 35-47,53-53,62-84;Ивановская 32-44;Кирилла Росинского 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ул.Ивановская,85,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гр.Газаряна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Кирилла Росинского,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Кирилла Росинского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Д.31 Д/с ф 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Жил.дом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С/З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ДДУ  №  220  ( 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С/З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29 ф 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Жил.дом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С/З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Жил.дом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С/З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С/З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С/З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Российская 64-64;Канеловская 2-14,3-15,2-4;Щербиновская 2-12,1-13;Переяславская 54-72,53-79;Братьев Черников 38-50,42-42,31-55;Кущевская 1-5,2-14,1-13;Брюховецкая 1-31,2-32;Пластуновская 1-13,2-12;Кирилла Росинского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21-39,18-34;Ирклиевская 2-28,1-29;Екатериновская 33-33,40-62;Кирилла Росинского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Щербиновская 3-3,4-4;Переяславская 29-51,22-52;Братьев Черников 38-44,39-51;Брюховецкая 28-30,15-31;Пластуновская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п. Плодородный,еще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Газпромтрансгаз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Газпром Трансгаз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39-43,32-32;Куликово Поле 59-85;Куликово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гр.Цугунян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Зем.уч-к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Почтовое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гр.Батракова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35-35,34-34,21-21;Куликово Поле 3 пр. 32-32,31-31;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Альпийский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Измаильская,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22-24;Комарова 86-102;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Стройучет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Стройучет кафе  гр.Васютченко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Измаильская,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Ратной Славы 58-110,35-87;Генерала Петрова 35-87,58-110;Академика Королева 7-19,12-20;Измаильская 15-25,18-</w:t>
            </w:r>
            <w:r>
              <w:rPr>
                <w:sz w:val="16"/>
              </w:rPr>
              <w:lastRenderedPageBreak/>
              <w:t>70,27-53;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Краснодарский объединённый комитет провсоюза работников среднего и малого бизнеса (КОКПРМиСБ)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гр Чакирян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звон. 8918-999-08-99 бондарь С.А.  8918-222-89-22. 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Неж.стрен. гр. Аль-Рашид Зияд Жрейс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Сельский пер. 1-19,2-20;Российская 64-64;Коллективный пер. 2-20,1-1,1-19;Почтовый пер. 1-19,2-10,2-4;Новосельский пер. 5-27,4-22;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ТОМАТ.ПАС,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Цех по  производ.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ТП-512п, ОАО" Строймеханизация-АВ",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ОАО "Строймеханизация-АВ"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 ,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9:00-16:00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"Кубань Старт"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"Кубань Старт"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ТП-575, Комарова 92,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Ж/д   гр.Капицын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Ангар(С/Х предпритие)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"Югэнергомонтаж".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 С/З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п.Российский кн.34   ПАО "МТС",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Системы"(МТС)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Комарова,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 " Автозапчасти" гр. Шмальц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ЭПУ  для ремон.-склад.базы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Участок произв.базы  гр. Крутова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Воронежская 57-57,162-182;Обрывная 53-109,132-132;3 Кузнечный зарой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Ф."Евротулс"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ЭПУ  для стр.-ва  админ.зд. гр.Басина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Лапенко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Произв.-складск.база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Обрывная 111-121,125-133;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"Югтекс"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гр. Асмолова Л.С. (его КТП собственная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Карабашьян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ООО "Маркон"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&lt; Коммунаров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Магазин"Спорт-сервис"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Коммунаров,170-Буденного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Коммунаров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Филиал  Детский сад №103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Седина,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пр. Нечкиной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Буденного 178-190;Кузнечная 24-38,25-35;Седина 151-151,147-147;Коммунаров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13:00-17:00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ООО "Гидротехстроительство"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ОАО"Экпоцентр"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ООО  "  Там-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10:00-17:00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Запад,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Неж.строение Земляковой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Фурманова 25-41,58-74;Адыгейская Набережная 153-175;Черноморский 1 пр. 23-51,28-56;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транспортн.средств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Шевченко 1-25;Петровский пер. 31-51,30-50;Степная 14-20,2-10;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 "Феникс " маст.гр.КИСЛУН,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Артскважина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Артскважина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Хоз.строение,литер"Г2"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Неж.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Майкопская 13-31,2-20;Керченская 24-62,17-59;Маяковского 22-26,13-15;Таманская 48-48,53-55;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 xml:space="preserve">Быт: Шевченко 2-22;Титаровская 49-53;Майкопская 7-11;Степная </w:t>
            </w:r>
            <w:r>
              <w:rPr>
                <w:sz w:val="16"/>
              </w:rPr>
              <w:lastRenderedPageBreak/>
              <w:t>19-21,24-24;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Шевченко 2-2;Майкопская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 гр. Дробота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Титаровская,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Титаровская 10-10;Майкопская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Титаровская 12-58;Маяковского 17-65,28-80;Степная 24-26,25-31;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и Юг-Запад,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Воронежская 2-12,3-3,1-11;1 линия ПРК 259-259;Адыгейский 1 пер. 9-31,8-38;Адыгейская Набережная 244-268;Адыгейский 2 пер. 1-55,2-28;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343772" w:rsidRPr="00343772" w:rsidTr="003437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 w:rsidRPr="003437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Быт: Маяковского 2-20,1-11;Керченская 8-22,1-15;Ключевая 5-11,2-16;</w:t>
            </w:r>
          </w:p>
        </w:tc>
        <w:tc>
          <w:tcPr>
            <w:tcW w:w="2465" w:type="dxa"/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43772" w:rsidRPr="00343772" w:rsidRDefault="00343772" w:rsidP="00343772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</w:tbl>
    <w:p w:rsidR="00BA5320" w:rsidRDefault="00343772" w:rsidP="00343772">
      <w:pPr>
        <w:pStyle w:val="1"/>
      </w:pPr>
      <w:r>
        <w:t>Всего: 170</w:t>
      </w:r>
    </w:p>
    <w:sectPr w:rsidR="00BA5320" w:rsidSect="00343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2"/>
    <w:rsid w:val="00343772"/>
    <w:rsid w:val="00B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2022-05-06T11:27:00Z</dcterms:created>
  <dcterms:modified xsi:type="dcterms:W3CDTF">2022-05-06T11:28:00Z</dcterms:modified>
</cp:coreProperties>
</file>