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1C98" w:rsidRPr="00805990" w:rsidRDefault="00751C98" w:rsidP="00751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Pr="00960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436</w:t>
      </w:r>
    </w:p>
    <w:p w:rsidR="00751C98" w:rsidRDefault="00751C98" w:rsidP="00751C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51C98" w:rsidRPr="00CB13C0" w:rsidRDefault="00751C98" w:rsidP="00751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751C98" w:rsidRPr="00CB13C0" w:rsidRDefault="00751C98" w:rsidP="00751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  24</w:t>
      </w:r>
      <w:r w:rsidRPr="009609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12.2021 г.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35"/>
        <w:gridCol w:w="2835"/>
        <w:gridCol w:w="1560"/>
        <w:gridCol w:w="1559"/>
        <w:gridCol w:w="1701"/>
        <w:gridCol w:w="1559"/>
        <w:gridCol w:w="1701"/>
      </w:tblGrid>
      <w:tr w:rsidR="00BB7A97" w:rsidRPr="00CB13C0" w:rsidTr="00BB7A97">
        <w:trPr>
          <w:trHeight w:val="1192"/>
        </w:trPr>
        <w:tc>
          <w:tcPr>
            <w:tcW w:w="709" w:type="dxa"/>
            <w:tcBorders>
              <w:bottom w:val="single" w:sz="4" w:space="0" w:color="auto"/>
            </w:tcBorders>
          </w:tcPr>
          <w:p w:rsidR="00BB7A97" w:rsidRPr="00CB13C0" w:rsidRDefault="00BB7A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A97" w:rsidRDefault="00BB7A9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BB7A97" w:rsidRPr="00CB13C0" w:rsidRDefault="00BB7A97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B7A97" w:rsidRPr="00CB13C0" w:rsidRDefault="00BB7A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B7A97" w:rsidRPr="00CB13C0" w:rsidRDefault="00BB7A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BB7A97" w:rsidRPr="00CB13C0" w:rsidRDefault="00BB7A97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7A97" w:rsidRPr="00CB13C0" w:rsidRDefault="00BB7A97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A97" w:rsidRPr="00CB13C0" w:rsidRDefault="00BB7A9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7A97" w:rsidRPr="00BB7A97" w:rsidRDefault="00BB7A97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A97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7A97" w:rsidRPr="00BB7A97" w:rsidRDefault="00BB7A97" w:rsidP="005C6CA4">
            <w:pPr>
              <w:rPr>
                <w:rFonts w:ascii="Times New Roman" w:hAnsi="Times New Roman" w:cs="Times New Roman"/>
                <w:b/>
              </w:rPr>
            </w:pPr>
            <w:r w:rsidRPr="00BB7A97">
              <w:rPr>
                <w:rFonts w:ascii="Times New Roman" w:hAnsi="Times New Roman" w:cs="Times New Roman"/>
                <w:b/>
              </w:rPr>
              <w:t>Ф.И.О.</w:t>
            </w:r>
          </w:p>
          <w:p w:rsidR="00BB7A97" w:rsidRPr="00BB7A97" w:rsidRDefault="00BB7A97" w:rsidP="005C6CA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B7A97">
              <w:rPr>
                <w:rFonts w:ascii="Times New Roman" w:hAnsi="Times New Roman" w:cs="Times New Roman"/>
                <w:b/>
              </w:rPr>
              <w:t>получившего</w:t>
            </w:r>
            <w:proofErr w:type="gramEnd"/>
            <w:r w:rsidRPr="00BB7A97">
              <w:rPr>
                <w:rFonts w:ascii="Times New Roman" w:hAnsi="Times New Roman" w:cs="Times New Roman"/>
                <w:b/>
              </w:rPr>
              <w:t xml:space="preserve"> предупреждение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 w:val="restart"/>
          </w:tcPr>
          <w:p w:rsidR="00BB7A97" w:rsidRPr="000F1CA0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0F1C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</w:t>
            </w:r>
          </w:p>
          <w:p w:rsidR="00BB7A97" w:rsidRPr="002C3DD6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Казначейство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(861)59-3-59-39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BB7A97" w:rsidRPr="002C777C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559" w:type="dxa"/>
            <w:vMerge w:val="restart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BB7A97" w:rsidRDefault="00BB7A97" w:rsidP="00F476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7A97" w:rsidRPr="00C27575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Демонтаж временной ТП 709</w:t>
            </w:r>
          </w:p>
          <w:p w:rsidR="00BB7A97" w:rsidRPr="002C777C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Pr="00B941CF" w:rsidRDefault="00B941C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35939</w:t>
            </w:r>
          </w:p>
        </w:tc>
        <w:tc>
          <w:tcPr>
            <w:tcW w:w="1701" w:type="dxa"/>
          </w:tcPr>
          <w:p w:rsidR="00BB7A97" w:rsidRPr="00B941CF" w:rsidRDefault="00B941C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 телефон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№ 7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(861)59-3-41-58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941C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34158</w:t>
            </w:r>
          </w:p>
        </w:tc>
        <w:tc>
          <w:tcPr>
            <w:tcW w:w="1701" w:type="dxa"/>
          </w:tcPr>
          <w:p w:rsidR="00BB7A97" w:rsidRDefault="00B941C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"Продукты"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8 9181550881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Ленина,128"Д"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941C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89181550881</w:t>
            </w:r>
          </w:p>
        </w:tc>
        <w:tc>
          <w:tcPr>
            <w:tcW w:w="1701" w:type="dxa"/>
          </w:tcPr>
          <w:p w:rsidR="00BB7A97" w:rsidRPr="00353649" w:rsidRDefault="00353649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Серенков</w:t>
            </w:r>
            <w:proofErr w:type="spellEnd"/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Магнит 89615323780.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89181540906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Ленина,128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941C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89615323780</w:t>
            </w:r>
          </w:p>
        </w:tc>
        <w:tc>
          <w:tcPr>
            <w:tcW w:w="1701" w:type="dxa"/>
          </w:tcPr>
          <w:p w:rsidR="00BB7A97" w:rsidRDefault="00B941C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Голубятников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Парикмахерская "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Дежавю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(918)32 -00-540; 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8(989)802-35-55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ул. Ленина,130"Б"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941C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89183200540</w:t>
            </w:r>
          </w:p>
        </w:tc>
        <w:tc>
          <w:tcPr>
            <w:tcW w:w="1701" w:type="dxa"/>
          </w:tcPr>
          <w:p w:rsidR="00BB7A97" w:rsidRDefault="00AD70E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Швейный цех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(918)13 -01-111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Ленина,126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AD70EF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89181301111</w:t>
            </w:r>
          </w:p>
        </w:tc>
        <w:tc>
          <w:tcPr>
            <w:tcW w:w="1701" w:type="dxa"/>
          </w:tcPr>
          <w:p w:rsidR="00BB7A97" w:rsidRDefault="003565CD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Аджамян</w:t>
            </w:r>
            <w:proofErr w:type="spellEnd"/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расчетный цент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города Горячий Ключ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(861)59-3-86-70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89183739788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3565CD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89183739788</w:t>
            </w:r>
          </w:p>
        </w:tc>
        <w:tc>
          <w:tcPr>
            <w:tcW w:w="1701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ООО Агроторг "Пятерочка"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89180714636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42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3565CD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89180714636</w:t>
            </w:r>
          </w:p>
        </w:tc>
        <w:tc>
          <w:tcPr>
            <w:tcW w:w="1701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Дарья.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МРСО (следственный отдел)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8(861)59-3-61-25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ул.Кучерявого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40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3565CD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36125</w:t>
            </w:r>
          </w:p>
        </w:tc>
        <w:tc>
          <w:tcPr>
            <w:tcW w:w="1701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работает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бытовой техники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(861)59-3-66-94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3565CD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36694</w:t>
            </w:r>
          </w:p>
        </w:tc>
        <w:tc>
          <w:tcPr>
            <w:tcW w:w="1701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отвечает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ул. Нефтяников18-42.,21-35 ; Гоголя 10-22., 1-29.,                    Закруткина77, 76-136., 83-111.,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Спортивный 16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48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Ленина92                       Короткая 4-14., 3-7.,                          Ленина 134-156, 128,128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92.,                                    Кучерявого 40-42"А"., 35-37.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 w:val="restart"/>
          </w:tcPr>
          <w:p w:rsidR="00BB7A97" w:rsidRPr="000F1CA0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0F1C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 спортивная школа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(861)59-3-64-62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Ленина, д.90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36462</w:t>
            </w:r>
          </w:p>
        </w:tc>
        <w:tc>
          <w:tcPr>
            <w:tcW w:w="1701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Питается от ТП-508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МУП МО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 "Водоканал"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(861)59-4-61-61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Насосная "Стадион"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46161</w:t>
            </w:r>
          </w:p>
        </w:tc>
        <w:tc>
          <w:tcPr>
            <w:tcW w:w="1701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Янкина</w:t>
            </w:r>
            <w:proofErr w:type="spellEnd"/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УК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Комфорт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43348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43348</w:t>
            </w:r>
          </w:p>
        </w:tc>
        <w:tc>
          <w:tcPr>
            <w:tcW w:w="1701" w:type="dxa"/>
          </w:tcPr>
          <w:p w:rsidR="00BB7A97" w:rsidRDefault="00F17C2B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50-76., 53-75.,                                       пер. Спортивный 1-13., 2-14.                                                 Спортивная 6-46.,5-17.,                                 Кучерявого 8-36.,5-17.,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ролетарский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43-49.,                                    пер. Подгорный 4-26.,  3-19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 w:val="restart"/>
          </w:tcPr>
          <w:p w:rsidR="00BB7A97" w:rsidRPr="000F1CA0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0F1C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25-29-351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306B30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89182529351</w:t>
            </w:r>
          </w:p>
        </w:tc>
        <w:tc>
          <w:tcPr>
            <w:tcW w:w="1701" w:type="dxa"/>
          </w:tcPr>
          <w:p w:rsidR="00BB7A97" w:rsidRDefault="00306B30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отвечает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Спортивная,2.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306B30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44046</w:t>
            </w:r>
          </w:p>
        </w:tc>
        <w:tc>
          <w:tcPr>
            <w:tcW w:w="1701" w:type="dxa"/>
          </w:tcPr>
          <w:p w:rsidR="00BB7A97" w:rsidRDefault="00306B30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Гунтарь</w:t>
            </w:r>
            <w:proofErr w:type="spellEnd"/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гостиницы "Березка"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Спортивная,2.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C505F3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34674</w:t>
            </w:r>
          </w:p>
        </w:tc>
        <w:tc>
          <w:tcPr>
            <w:tcW w:w="1701" w:type="dxa"/>
          </w:tcPr>
          <w:p w:rsidR="00BB7A97" w:rsidRDefault="00C505F3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Полторак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C505F3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89189662525</w:t>
            </w:r>
          </w:p>
        </w:tc>
        <w:tc>
          <w:tcPr>
            <w:tcW w:w="1701" w:type="dxa"/>
          </w:tcPr>
          <w:p w:rsidR="00BB7A97" w:rsidRDefault="00C505F3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Пузенко Людмила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ул. Иркутской Дивизии, 2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C505F3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89184373705</w:t>
            </w:r>
          </w:p>
        </w:tc>
        <w:tc>
          <w:tcPr>
            <w:tcW w:w="1701" w:type="dxa"/>
          </w:tcPr>
          <w:p w:rsidR="00BB7A97" w:rsidRDefault="00C505F3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Иркутской Дивизии 4-42.,                                    пер. Пролетарский 3-39., 2-24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B7A97" w:rsidRPr="007A4709" w:rsidRDefault="00BB7A97" w:rsidP="00F53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Братский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97" w:rsidRDefault="00BB7A97" w:rsidP="00F536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 w:val="restart"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F1CA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7A97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B7A97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BB7A97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  </w:t>
            </w:r>
          </w:p>
          <w:p w:rsidR="00BB7A97" w:rsidRPr="007A4709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МБДОУ ДС № 2</w:t>
            </w:r>
          </w:p>
          <w:p w:rsidR="00BB7A97" w:rsidRPr="007A4709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59-3-54-74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ул. Толстого, д. 34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C505F3" w:rsidP="00C27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35474</w:t>
            </w:r>
          </w:p>
        </w:tc>
        <w:tc>
          <w:tcPr>
            <w:tcW w:w="1701" w:type="dxa"/>
          </w:tcPr>
          <w:p w:rsidR="00BB7A97" w:rsidRDefault="008F5259" w:rsidP="00C27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ОМВД  РФ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B7A97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Горячий Ключ</w:t>
            </w:r>
          </w:p>
          <w:p w:rsidR="00BB7A97" w:rsidRPr="007A4709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 59-3-52-91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ул. Ленина, д. 57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C505F3" w:rsidP="00C27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35291</w:t>
            </w:r>
          </w:p>
        </w:tc>
        <w:tc>
          <w:tcPr>
            <w:tcW w:w="1701" w:type="dxa"/>
          </w:tcPr>
          <w:p w:rsidR="00BB7A97" w:rsidRDefault="00C505F3" w:rsidP="00C27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Штыренков</w:t>
            </w: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  <w:vMerge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B7A97" w:rsidRPr="007A4709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C2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Пролетарская 1-31., 2-32.,                                                   Мира  1-35., 2-34.,                       Толстого 1-35., 2-40.,      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3-39., 2-46.,                                 Фрунзе 1-25., 4-38.                             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97" w:rsidRDefault="00BB7A97" w:rsidP="00C275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</w:t>
            </w:r>
          </w:p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</w:t>
            </w:r>
          </w:p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ТП-726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Горная от №2-18 от№1-15А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Ольховая, пер. Титова, ул. Березовая от №2-10 от №1-9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BB7A97" w:rsidRDefault="00BB7A97" w:rsidP="00231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BB7A97" w:rsidRPr="002C777C" w:rsidRDefault="00BB7A97" w:rsidP="00231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="006345DE">
              <w:rPr>
                <w:rFonts w:ascii="Times New Roman" w:hAnsi="Times New Roman" w:cs="Times New Roman"/>
                <w:sz w:val="28"/>
                <w:szCs w:val="28"/>
              </w:rPr>
              <w:t>13:0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BB7A97" w:rsidRDefault="00BB7A97" w:rsidP="002314B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  <w:p w:rsidR="00BB7A97" w:rsidRPr="002C777C" w:rsidRDefault="00BB7A97" w:rsidP="00231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10кВ (Врезка проводов)</w:t>
            </w:r>
          </w:p>
        </w:tc>
        <w:tc>
          <w:tcPr>
            <w:tcW w:w="1559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</w:t>
            </w:r>
          </w:p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 </w:t>
            </w:r>
          </w:p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BB7A97" w:rsidRPr="00F32996" w:rsidRDefault="00BB7A97" w:rsidP="00163C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Извилистая, Бабушкина от №1-15 от №2-14 ул. Ключевая от №7-23 от №12-32. Ул. Лесная от№1-5,от №2-4. Пер Чехова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</w:t>
            </w:r>
          </w:p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   </w:t>
            </w:r>
          </w:p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ТП-719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244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лючевая</w:t>
            </w:r>
            <w:proofErr w:type="spell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38-62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29-52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Ч</w:t>
            </w:r>
            <w:r w:rsidR="00B94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рняховского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1-17,2-30</w:t>
            </w:r>
            <w:r>
              <w:t xml:space="preserve"> </w:t>
            </w:r>
            <w:proofErr w:type="spellStart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ул.Крутая</w:t>
            </w:r>
            <w:proofErr w:type="spellEnd"/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3-14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2-36</w:t>
            </w:r>
            <w:r w:rsidRPr="008A2C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Овражная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№1-27,4-22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A97" w:rsidRPr="00C40D7D" w:rsidTr="00BB7A97">
        <w:trPr>
          <w:trHeight w:val="229"/>
        </w:trPr>
        <w:tc>
          <w:tcPr>
            <w:tcW w:w="709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</w:t>
            </w:r>
          </w:p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ГК-7 </w:t>
            </w:r>
          </w:p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  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Pr="007A4709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БЫТОВЫЕ ПОТРЕБИТЕЛИ: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7A97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</w:t>
            </w:r>
          </w:p>
          <w:p w:rsidR="00BB7A97" w:rsidRPr="00480A7C" w:rsidRDefault="00BB7A97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80A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ул. Г. Ковалевой </w:t>
            </w:r>
          </w:p>
        </w:tc>
        <w:tc>
          <w:tcPr>
            <w:tcW w:w="1560" w:type="dxa"/>
            <w:vMerge/>
            <w:shd w:val="clear" w:color="auto" w:fill="auto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7A97" w:rsidRDefault="00BB7A97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F3" w:rsidRPr="00C40D7D" w:rsidTr="00BB7A97">
        <w:trPr>
          <w:trHeight w:val="229"/>
        </w:trPr>
        <w:tc>
          <w:tcPr>
            <w:tcW w:w="709" w:type="dxa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5F3" w:rsidRPr="007A4709" w:rsidRDefault="00C505F3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05F3" w:rsidRPr="007A4709" w:rsidRDefault="00C505F3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05F3" w:rsidRPr="007A4709" w:rsidRDefault="00C505F3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35594</w:t>
            </w:r>
          </w:p>
        </w:tc>
        <w:tc>
          <w:tcPr>
            <w:tcW w:w="1701" w:type="dxa"/>
          </w:tcPr>
          <w:p w:rsidR="00C505F3" w:rsidRDefault="008F5259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</w:tr>
      <w:tr w:rsidR="00C505F3" w:rsidRPr="00C40D7D" w:rsidTr="00BB7A97">
        <w:trPr>
          <w:trHeight w:val="229"/>
        </w:trPr>
        <w:tc>
          <w:tcPr>
            <w:tcW w:w="709" w:type="dxa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505F3" w:rsidRPr="007A4709" w:rsidRDefault="00C505F3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05F3" w:rsidRPr="007A4709" w:rsidRDefault="00C505F3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505F3" w:rsidRPr="007A4709" w:rsidRDefault="00C505F3" w:rsidP="0016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1701" w:type="dxa"/>
          </w:tcPr>
          <w:p w:rsidR="00C505F3" w:rsidRDefault="00C505F3" w:rsidP="00163C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4B7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526108" w:rsidRDefault="00163C6A" w:rsidP="008D1A4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48"/>
          <w:szCs w:val="48"/>
        </w:rPr>
        <w:t>Всего 8</w:t>
      </w:r>
      <w:r w:rsidR="00E234B7">
        <w:rPr>
          <w:rFonts w:ascii="Times New Roman" w:hAnsi="Times New Roman" w:cs="Times New Roman"/>
          <w:b/>
          <w:sz w:val="48"/>
          <w:szCs w:val="48"/>
        </w:rPr>
        <w:t xml:space="preserve"> ТП Кол-во нас. </w:t>
      </w:r>
      <w:r w:rsidR="00B77976">
        <w:rPr>
          <w:rFonts w:ascii="Times New Roman" w:hAnsi="Times New Roman" w:cs="Times New Roman"/>
          <w:b/>
          <w:sz w:val="48"/>
          <w:szCs w:val="48"/>
        </w:rPr>
        <w:t>2.7</w:t>
      </w:r>
      <w:r w:rsidR="002C777C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2C777C">
        <w:rPr>
          <w:rFonts w:ascii="Times New Roman" w:hAnsi="Times New Roman" w:cs="Times New Roman"/>
          <w:b/>
          <w:sz w:val="48"/>
          <w:szCs w:val="48"/>
        </w:rPr>
        <w:t>тыс</w:t>
      </w:r>
      <w:proofErr w:type="gramStart"/>
      <w:r w:rsidR="002C777C">
        <w:rPr>
          <w:rFonts w:ascii="Times New Roman" w:hAnsi="Times New Roman" w:cs="Times New Roman"/>
          <w:b/>
          <w:sz w:val="48"/>
          <w:szCs w:val="48"/>
        </w:rPr>
        <w:t>.ч</w:t>
      </w:r>
      <w:proofErr w:type="gramEnd"/>
      <w:r w:rsidR="002C777C">
        <w:rPr>
          <w:rFonts w:ascii="Times New Roman" w:hAnsi="Times New Roman" w:cs="Times New Roman"/>
          <w:b/>
          <w:sz w:val="48"/>
          <w:szCs w:val="48"/>
        </w:rPr>
        <w:t>ел</w:t>
      </w:r>
      <w:proofErr w:type="spellEnd"/>
      <w:r w:rsidR="002C777C">
        <w:rPr>
          <w:rFonts w:ascii="Times New Roman" w:hAnsi="Times New Roman" w:cs="Times New Roman"/>
          <w:b/>
          <w:sz w:val="48"/>
          <w:szCs w:val="48"/>
        </w:rPr>
        <w:t>. СЗО -</w:t>
      </w:r>
      <w:r w:rsidR="00C27575">
        <w:rPr>
          <w:rFonts w:ascii="Times New Roman" w:hAnsi="Times New Roman" w:cs="Times New Roman"/>
          <w:b/>
          <w:sz w:val="48"/>
          <w:szCs w:val="48"/>
        </w:rPr>
        <w:t>6</w:t>
      </w:r>
      <w:r w:rsidR="002C777C">
        <w:rPr>
          <w:rFonts w:ascii="Times New Roman" w:hAnsi="Times New Roman" w:cs="Times New Roman"/>
          <w:b/>
          <w:sz w:val="48"/>
          <w:szCs w:val="48"/>
        </w:rPr>
        <w:t xml:space="preserve"> (</w:t>
      </w:r>
      <w:r w:rsidR="002C777C" w:rsidRPr="002C777C">
        <w:rPr>
          <w:rFonts w:ascii="Times New Roman" w:hAnsi="Times New Roman" w:cs="Times New Roman"/>
          <w:b/>
          <w:sz w:val="20"/>
          <w:szCs w:val="20"/>
        </w:rPr>
        <w:t xml:space="preserve">Котельная </w:t>
      </w:r>
      <w:r w:rsidR="002C777C">
        <w:rPr>
          <w:rFonts w:ascii="Times New Roman" w:hAnsi="Times New Roman" w:cs="Times New Roman"/>
          <w:b/>
          <w:sz w:val="20"/>
          <w:szCs w:val="20"/>
        </w:rPr>
        <w:t>«Березка»; котельная Городок;</w:t>
      </w:r>
      <w:r w:rsidR="00C275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777C">
        <w:rPr>
          <w:rFonts w:ascii="Times New Roman" w:hAnsi="Times New Roman" w:cs="Times New Roman"/>
          <w:b/>
          <w:sz w:val="20"/>
          <w:szCs w:val="20"/>
        </w:rPr>
        <w:t>РКЦ; Насосная на Стадионе</w:t>
      </w:r>
      <w:r w:rsidR="00306B30">
        <w:rPr>
          <w:rFonts w:ascii="Times New Roman" w:hAnsi="Times New Roman" w:cs="Times New Roman"/>
          <w:b/>
          <w:sz w:val="20"/>
          <w:szCs w:val="20"/>
        </w:rPr>
        <w:t>,</w:t>
      </w:r>
      <w:r w:rsidR="00C27575">
        <w:rPr>
          <w:rFonts w:ascii="Times New Roman" w:hAnsi="Times New Roman" w:cs="Times New Roman"/>
          <w:b/>
          <w:sz w:val="20"/>
          <w:szCs w:val="20"/>
        </w:rPr>
        <w:t xml:space="preserve"> ОМВД; Дет. Сад №2</w:t>
      </w:r>
      <w:r w:rsidR="002C777C">
        <w:rPr>
          <w:rFonts w:ascii="Times New Roman" w:hAnsi="Times New Roman" w:cs="Times New Roman"/>
          <w:b/>
          <w:sz w:val="20"/>
          <w:szCs w:val="20"/>
        </w:rPr>
        <w:t>)</w:t>
      </w:r>
    </w:p>
    <w:p w:rsidR="000A10B2" w:rsidRDefault="000A10B2" w:rsidP="000A10B2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                                                                                                 Емельянов А.А.</w:t>
      </w:r>
    </w:p>
    <w:p w:rsidR="000A10B2" w:rsidRPr="00961C19" w:rsidRDefault="000A10B2" w:rsidP="000A10B2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Кудин С. В.</w:t>
      </w:r>
    </w:p>
    <w:p w:rsidR="000A10B2" w:rsidRDefault="000A10B2" w:rsidP="008D1A45">
      <w:pPr>
        <w:rPr>
          <w:rFonts w:ascii="Times New Roman" w:hAnsi="Times New Roman" w:cs="Times New Roman"/>
          <w:b/>
          <w:sz w:val="20"/>
          <w:szCs w:val="20"/>
        </w:rPr>
      </w:pPr>
    </w:p>
    <w:sectPr w:rsidR="000A10B2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C9F" w:rsidRDefault="00C40C9F">
      <w:pPr>
        <w:spacing w:after="0" w:line="240" w:lineRule="auto"/>
      </w:pPr>
      <w:r>
        <w:separator/>
      </w:r>
    </w:p>
  </w:endnote>
  <w:endnote w:type="continuationSeparator" w:id="0">
    <w:p w:rsidR="00C40C9F" w:rsidRDefault="00C4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C9F" w:rsidRDefault="00C40C9F">
      <w:pPr>
        <w:spacing w:after="0" w:line="240" w:lineRule="auto"/>
      </w:pPr>
      <w:r>
        <w:separator/>
      </w:r>
    </w:p>
  </w:footnote>
  <w:footnote w:type="continuationSeparator" w:id="0">
    <w:p w:rsidR="00C40C9F" w:rsidRDefault="00C4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1E7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10B2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A0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3253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C6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4E20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00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1AB1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C777C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912"/>
    <w:rsid w:val="00305C3D"/>
    <w:rsid w:val="00305FA6"/>
    <w:rsid w:val="00306B30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71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649"/>
    <w:rsid w:val="00353741"/>
    <w:rsid w:val="003539D0"/>
    <w:rsid w:val="0035482E"/>
    <w:rsid w:val="00354BA5"/>
    <w:rsid w:val="00355B72"/>
    <w:rsid w:val="00355F44"/>
    <w:rsid w:val="003565CD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383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AD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B21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3E0F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5DE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BDB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4F22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C9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87E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522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7D3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23AA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1FF"/>
    <w:rsid w:val="00857467"/>
    <w:rsid w:val="00857EFD"/>
    <w:rsid w:val="00862F19"/>
    <w:rsid w:val="00862FEF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5C56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5259"/>
    <w:rsid w:val="008F6780"/>
    <w:rsid w:val="00900A77"/>
    <w:rsid w:val="00900DDF"/>
    <w:rsid w:val="009015E1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356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83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373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0E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77976"/>
    <w:rsid w:val="00B80982"/>
    <w:rsid w:val="00B814B4"/>
    <w:rsid w:val="00B815CB"/>
    <w:rsid w:val="00B81B2C"/>
    <w:rsid w:val="00B8242B"/>
    <w:rsid w:val="00B83521"/>
    <w:rsid w:val="00B853E0"/>
    <w:rsid w:val="00B85DC1"/>
    <w:rsid w:val="00B8651A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41C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B7A97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01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75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C9F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5F3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5D39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34B7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3F7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2D6F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B7A"/>
    <w:rsid w:val="00ED467F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C2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491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47665"/>
    <w:rsid w:val="00F505D7"/>
    <w:rsid w:val="00F50887"/>
    <w:rsid w:val="00F50C59"/>
    <w:rsid w:val="00F519C9"/>
    <w:rsid w:val="00F51B38"/>
    <w:rsid w:val="00F5366F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F58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4614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30DB-E5D4-450A-8869-686440339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28</cp:revision>
  <cp:lastPrinted>2020-08-26T13:48:00Z</cp:lastPrinted>
  <dcterms:created xsi:type="dcterms:W3CDTF">2021-11-18T07:31:00Z</dcterms:created>
  <dcterms:modified xsi:type="dcterms:W3CDTF">2021-12-23T08:07:00Z</dcterms:modified>
</cp:coreProperties>
</file>