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9C" w:rsidRDefault="00DE169C" w:rsidP="00DE169C">
      <w:pPr>
        <w:pStyle w:val="1"/>
      </w:pPr>
      <w:r>
        <w:t>Потребители для предупреждения на 18.10.2021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E169C" w:rsidRPr="00DE169C" w:rsidTr="00DE16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169C" w:rsidRPr="00DE169C" w:rsidRDefault="00DE169C" w:rsidP="00DE169C">
            <w:pPr>
              <w:rPr>
                <w:b/>
                <w:sz w:val="16"/>
              </w:rPr>
            </w:pPr>
            <w:r w:rsidRPr="00DE169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169C" w:rsidRPr="00DE169C" w:rsidRDefault="00DE169C" w:rsidP="00DE169C">
            <w:pPr>
              <w:rPr>
                <w:b/>
                <w:sz w:val="16"/>
              </w:rPr>
            </w:pPr>
            <w:r w:rsidRPr="00DE169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169C" w:rsidRPr="00DE169C" w:rsidRDefault="00DE169C" w:rsidP="00DE169C">
            <w:pPr>
              <w:rPr>
                <w:b/>
                <w:sz w:val="16"/>
              </w:rPr>
            </w:pPr>
            <w:r w:rsidRPr="00DE169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169C" w:rsidRPr="00DE169C" w:rsidRDefault="00DE169C" w:rsidP="00DE169C">
            <w:pPr>
              <w:rPr>
                <w:b/>
                <w:sz w:val="16"/>
              </w:rPr>
            </w:pPr>
            <w:r w:rsidRPr="00DE169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169C" w:rsidRPr="00DE169C" w:rsidRDefault="00DE169C" w:rsidP="00DE169C">
            <w:pPr>
              <w:rPr>
                <w:b/>
                <w:sz w:val="16"/>
              </w:rPr>
            </w:pPr>
            <w:r w:rsidRPr="00DE169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169C" w:rsidRPr="00DE169C" w:rsidRDefault="00DE169C" w:rsidP="00DE169C">
            <w:pPr>
              <w:rPr>
                <w:b/>
                <w:sz w:val="16"/>
              </w:rPr>
            </w:pPr>
            <w:r w:rsidRPr="00DE169C">
              <w:rPr>
                <w:b/>
                <w:sz w:val="16"/>
              </w:rPr>
              <w:t>Дата и время предупреждения</w:t>
            </w:r>
          </w:p>
        </w:tc>
      </w:tr>
      <w:tr w:rsidR="00DE169C" w:rsidRPr="00DE169C" w:rsidTr="00DE16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169C" w:rsidRPr="00DE169C" w:rsidRDefault="00DE169C" w:rsidP="00DE169C">
            <w:pPr>
              <w:rPr>
                <w:sz w:val="16"/>
              </w:rPr>
            </w:pPr>
            <w:r w:rsidRPr="00DE16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169C" w:rsidRPr="00DE169C" w:rsidRDefault="00DE169C" w:rsidP="00DE169C">
            <w:pPr>
              <w:rPr>
                <w:sz w:val="16"/>
              </w:rPr>
            </w:pPr>
            <w:r>
              <w:rPr>
                <w:sz w:val="16"/>
              </w:rPr>
              <w:t>277-70-54(-055;-056)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169C" w:rsidRPr="00DE169C" w:rsidRDefault="00DE169C" w:rsidP="00DE16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169C" w:rsidRPr="00DE169C" w:rsidRDefault="00DE169C" w:rsidP="00DE169C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169C" w:rsidRPr="00DE169C" w:rsidRDefault="00DE169C" w:rsidP="00DE16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169C" w:rsidRPr="00DE169C" w:rsidRDefault="00DE169C" w:rsidP="00DE169C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E169C" w:rsidRPr="00DE169C" w:rsidTr="00DE16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169C" w:rsidRPr="00DE169C" w:rsidRDefault="00DE169C" w:rsidP="00DE169C">
            <w:pPr>
              <w:rPr>
                <w:sz w:val="16"/>
              </w:rPr>
            </w:pPr>
            <w:r w:rsidRPr="00DE16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169C" w:rsidRPr="00DE169C" w:rsidRDefault="00DE169C" w:rsidP="00DE169C">
            <w:pPr>
              <w:rPr>
                <w:sz w:val="16"/>
              </w:rPr>
            </w:pPr>
            <w:r>
              <w:rPr>
                <w:sz w:val="16"/>
              </w:rPr>
              <w:t xml:space="preserve">ДИСП. 8-918 027-13-15 </w:t>
            </w:r>
            <w:proofErr w:type="spellStart"/>
            <w:r>
              <w:rPr>
                <w:sz w:val="16"/>
              </w:rPr>
              <w:t>Кубрак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169C" w:rsidRPr="00DE169C" w:rsidRDefault="00DE169C" w:rsidP="00DE16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169C" w:rsidRPr="00DE169C" w:rsidRDefault="00DE169C" w:rsidP="00DE169C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169C" w:rsidRPr="00DE169C" w:rsidRDefault="00DE169C" w:rsidP="00DE16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169C" w:rsidRPr="00DE169C" w:rsidRDefault="00DE169C" w:rsidP="00DE169C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DE169C" w:rsidRPr="00DE169C" w:rsidTr="00DE169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E169C" w:rsidRPr="00DE169C" w:rsidRDefault="00DE169C" w:rsidP="00DE169C">
            <w:pPr>
              <w:rPr>
                <w:sz w:val="16"/>
              </w:rPr>
            </w:pPr>
            <w:r w:rsidRPr="00DE16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shd w:val="clear" w:color="auto" w:fill="E6E6E6"/>
          </w:tcPr>
          <w:p w:rsidR="00DE169C" w:rsidRPr="00DE169C" w:rsidRDefault="00DE169C" w:rsidP="00DE169C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DE169C" w:rsidRPr="00DE169C" w:rsidRDefault="00DE169C" w:rsidP="00DE16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имов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shd w:val="clear" w:color="auto" w:fill="E6E6E6"/>
          </w:tcPr>
          <w:p w:rsidR="00DE169C" w:rsidRPr="00DE169C" w:rsidRDefault="00DE169C" w:rsidP="00DE169C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shd w:val="clear" w:color="auto" w:fill="E6E6E6"/>
          </w:tcPr>
          <w:p w:rsidR="00DE169C" w:rsidRPr="00DE169C" w:rsidRDefault="00DE169C" w:rsidP="00DE169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E169C" w:rsidRPr="00DE169C" w:rsidRDefault="00DE169C" w:rsidP="00DE169C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</w:tbl>
    <w:p w:rsidR="00020715" w:rsidRDefault="00020715" w:rsidP="00DE169C">
      <w:pPr>
        <w:pStyle w:val="1"/>
      </w:pPr>
      <w:bookmarkStart w:id="0" w:name="_GoBack"/>
      <w:bookmarkEnd w:id="0"/>
    </w:p>
    <w:sectPr w:rsidR="00020715" w:rsidSect="00DE1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9C"/>
    <w:rsid w:val="00020715"/>
    <w:rsid w:val="00D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2021-10-15T10:40:00Z</dcterms:created>
  <dcterms:modified xsi:type="dcterms:W3CDTF">2021-10-15T10:42:00Z</dcterms:modified>
</cp:coreProperties>
</file>