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44" w:rsidRDefault="00BF1444" w:rsidP="00BF1444">
      <w:pPr>
        <w:pStyle w:val="1"/>
      </w:pPr>
      <w:r>
        <w:t>Потребители для предупреждения на 05 -06</w:t>
      </w:r>
      <w:bookmarkStart w:id="0" w:name="_GoBack"/>
      <w:bookmarkEnd w:id="0"/>
      <w:r>
        <w:t>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1444" w:rsidRPr="00BF1444" w:rsidRDefault="00BF1444" w:rsidP="00BF1444">
            <w:pPr>
              <w:rPr>
                <w:b/>
                <w:sz w:val="16"/>
              </w:rPr>
            </w:pPr>
            <w:r w:rsidRPr="00BF144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1444" w:rsidRPr="00BF1444" w:rsidRDefault="00BF1444" w:rsidP="00BF1444">
            <w:pPr>
              <w:rPr>
                <w:b/>
                <w:sz w:val="16"/>
              </w:rPr>
            </w:pPr>
            <w:r w:rsidRPr="00BF144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1444" w:rsidRPr="00BF1444" w:rsidRDefault="00BF1444" w:rsidP="00BF1444">
            <w:pPr>
              <w:rPr>
                <w:b/>
                <w:sz w:val="16"/>
              </w:rPr>
            </w:pPr>
            <w:r w:rsidRPr="00BF144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F1444" w:rsidRPr="00BF1444" w:rsidRDefault="00BF1444" w:rsidP="00BF1444">
            <w:pPr>
              <w:rPr>
                <w:b/>
                <w:sz w:val="16"/>
              </w:rPr>
            </w:pPr>
            <w:r w:rsidRPr="00BF144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F1444" w:rsidRPr="00BF1444" w:rsidRDefault="00BF1444" w:rsidP="00BF1444">
            <w:pPr>
              <w:rPr>
                <w:b/>
                <w:sz w:val="16"/>
              </w:rPr>
            </w:pPr>
            <w:r w:rsidRPr="00BF1444">
              <w:rPr>
                <w:b/>
                <w:sz w:val="16"/>
              </w:rPr>
              <w:t>Дата и время предупреждения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Неж-пом.склад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ришко</w:t>
            </w:r>
            <w:proofErr w:type="spellEnd"/>
            <w:r>
              <w:rPr>
                <w:sz w:val="16"/>
              </w:rPr>
              <w:t xml:space="preserve">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ливневка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розн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фирма"Форвард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ПрофТехнологии-Юг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омпания,ИП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Гупало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КНС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ежнева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Теплотрейд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ООО" 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Фростлайн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Новороссийская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 xml:space="preserve">ООО "Градиент-Мебель"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Просторная,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Интел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Просторная,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ТП-2029п, </w:t>
            </w: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</w:t>
            </w:r>
            <w:proofErr w:type="spellEnd"/>
            <w:r>
              <w:rPr>
                <w:sz w:val="16"/>
              </w:rPr>
              <w:t>. база Коровина Т.И.,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ехн.база</w:t>
            </w:r>
            <w:proofErr w:type="spellEnd"/>
            <w:r>
              <w:rPr>
                <w:sz w:val="16"/>
              </w:rPr>
              <w:t xml:space="preserve"> Коровина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Просторная,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2363615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ООО "Юг-Авто"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РВУ,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Мобиком</w:t>
            </w:r>
            <w:proofErr w:type="spellEnd"/>
            <w:r>
              <w:rPr>
                <w:sz w:val="16"/>
              </w:rPr>
              <w:t xml:space="preserve">-Кавказ"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</w:t>
            </w:r>
            <w:proofErr w:type="spellStart"/>
            <w:r>
              <w:rPr>
                <w:sz w:val="16"/>
              </w:rPr>
              <w:t>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</w:t>
            </w:r>
            <w:proofErr w:type="spellEnd"/>
            <w:r>
              <w:rPr>
                <w:sz w:val="16"/>
              </w:rPr>
              <w:t xml:space="preserve">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 xml:space="preserve">СГТО ГИБДД УВД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Фонд "</w:t>
            </w:r>
            <w:proofErr w:type="spellStart"/>
            <w:r>
              <w:rPr>
                <w:sz w:val="16"/>
              </w:rPr>
              <w:t>Краснодордорбезопасность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Дежнева, 42/4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  <w:tr w:rsidR="00BF1444" w:rsidRPr="00BF1444" w:rsidTr="00BF144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 w:rsidRPr="00BF1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shd w:val="clear" w:color="auto" w:fill="E6E6E6"/>
          </w:tcPr>
          <w:p w:rsidR="00BF1444" w:rsidRPr="00BF1444" w:rsidRDefault="00BF1444" w:rsidP="00BF1444">
            <w:pPr>
              <w:rPr>
                <w:sz w:val="16"/>
              </w:rPr>
            </w:pPr>
            <w:r>
              <w:rPr>
                <w:sz w:val="16"/>
              </w:rPr>
              <w:t>05.10.2021 23:00-06.10.2021 6:00</w:t>
            </w:r>
          </w:p>
        </w:tc>
      </w:tr>
    </w:tbl>
    <w:p w:rsidR="006B2176" w:rsidRDefault="006B2176" w:rsidP="00BF1444">
      <w:pPr>
        <w:pStyle w:val="1"/>
      </w:pPr>
    </w:p>
    <w:sectPr w:rsidR="006B2176" w:rsidSect="00BF1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44"/>
    <w:rsid w:val="006B2176"/>
    <w:rsid w:val="00B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2021-10-05T08:49:00Z</dcterms:created>
  <dcterms:modified xsi:type="dcterms:W3CDTF">2021-10-05T08:51:00Z</dcterms:modified>
</cp:coreProperties>
</file>