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E" w:rsidRDefault="00B7341E" w:rsidP="00B7341E">
      <w:pPr>
        <w:pStyle w:val="1"/>
      </w:pPr>
      <w:r>
        <w:t>Потребители для предупреждения на 09.09.2021 (ЕДДС) ТЕЛЕФОНОГРАММА № 168 ОТ 8.09.2021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341E" w:rsidRPr="00B7341E" w:rsidRDefault="00B7341E" w:rsidP="00B7341E">
            <w:pPr>
              <w:rPr>
                <w:b/>
                <w:sz w:val="16"/>
              </w:rPr>
            </w:pPr>
            <w:r w:rsidRPr="00B734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341E" w:rsidRPr="00B7341E" w:rsidRDefault="00B7341E" w:rsidP="00B7341E">
            <w:pPr>
              <w:rPr>
                <w:b/>
                <w:sz w:val="16"/>
              </w:rPr>
            </w:pPr>
            <w:r w:rsidRPr="00B734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341E" w:rsidRPr="00B7341E" w:rsidRDefault="00B7341E" w:rsidP="00B7341E">
            <w:pPr>
              <w:rPr>
                <w:b/>
                <w:sz w:val="16"/>
              </w:rPr>
            </w:pPr>
            <w:r w:rsidRPr="00B734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341E" w:rsidRPr="00B7341E" w:rsidRDefault="00B7341E" w:rsidP="00B7341E">
            <w:pPr>
              <w:rPr>
                <w:b/>
                <w:sz w:val="16"/>
              </w:rPr>
            </w:pPr>
            <w:r w:rsidRPr="00B734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341E" w:rsidRPr="00B7341E" w:rsidRDefault="00B7341E" w:rsidP="00B7341E">
            <w:pPr>
              <w:rPr>
                <w:b/>
                <w:sz w:val="16"/>
              </w:rPr>
            </w:pPr>
            <w:r w:rsidRPr="00B7341E">
              <w:rPr>
                <w:b/>
                <w:sz w:val="16"/>
              </w:rPr>
              <w:t>Дата и время предупреждения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4-я Линия Нефтяников,5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89189671167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ВДОАМ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ВДОАМ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Свободы 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Свободы 10-10;3 линия Нефтяников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КМУС Строителей,17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89189671167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Свободы,6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Строителей 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Строителей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Свободы,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9:00-12:00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9:00-12:00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9:00-12:00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9:00-12:00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ЖСК-57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8952-837-98-92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Марковский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(докум. 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ЧП  Есипенко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"Адрес"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(докум.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Ломбард Рыбаковой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9:00-13:00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9:00-13:00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9:00-13:00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9:00-13:00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9:00-16:00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21-21;Платановая 20-22;Голубой Бульвар 2-20;Фанагорийская 18-24,1-19;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Бодрая 2-20;Кленовая 2-20,1-19;Учительская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Хоперского</w:t>
            </w:r>
            <w:proofErr w:type="spellEnd"/>
            <w:r>
              <w:rPr>
                <w:sz w:val="16"/>
              </w:rPr>
              <w:t xml:space="preserve"> полка 4-16,3-15;Ивановская 65-87,18-18;Кирилла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2-18,42-42,87-87,7-7;Леушковского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1-20;Ивановская 32-44;Хоперского полка 17-31,18-18;Екатериновская 62-84,35-47,53-53;Ирклиевская 1-27;Кирилла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>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54-72,53-79;Кущевская 2-14,1-13,1-5;Брюховецкая 1-31,2-32;Канеловская 2-14,2-4,3-15;Братьев Черников 38-50,42-42,31-55;Кирилла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50-64;Щербиновская 1-13,2-12;Пластуновская 2-12,1-</w:t>
            </w:r>
            <w:r>
              <w:rPr>
                <w:sz w:val="16"/>
              </w:rPr>
              <w:lastRenderedPageBreak/>
              <w:t>13;Российская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40-62,33-33;Ирклиевская 1-29,2-28;Братьев Черников 18-34,21-39;Кирилла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29-51,22-52;Брюховецкая 28-30,15-31;Братьев Черников 38-44,39-51;Щербиновская 3-3,4-4;Пластуновская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 xml:space="preserve"> 2-20,1-19;Рослого Ивана 1-35;Жигуленко 1-1;Защитников Отечества 1-7;Метальникова Петра 1-25,2-24;Бахчиванджи 1-1;Аршинцева 1-15;Бескровного 1-27;Симонова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Воровского 146-152,173-177;Красных партизан пр. 2-16;Карла Маркса 129-131;Красных партизан 423-441;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Магазин №33  "</w:t>
            </w:r>
            <w:proofErr w:type="spellStart"/>
            <w:r>
              <w:rPr>
                <w:sz w:val="16"/>
              </w:rPr>
              <w:t>Ассоль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1-1;Жлобы 1-55,6-38;Чернышевского 2-36,1-1;Российская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ДДУ  № 110  "Теремок"  Потреб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Д/С №110 "ТЕРЕМОК"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Табачная 2-2,5-7;Кругликовская 2-4;Днестровская 1-19,2-26;Передовая 80-80;Степная 2-4;Баканская 2-22,1-9;Ботанический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1-7,2-6;Академическая 1-5;Покровская 2-22,9-21;Ботанический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2-6;Ботаническая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Краснодартаб</w:t>
            </w:r>
            <w:proofErr w:type="spellEnd"/>
            <w:r>
              <w:rPr>
                <w:sz w:val="16"/>
              </w:rPr>
              <w:t>"  Потреб.,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Коттеджи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АО"Филип</w:t>
            </w:r>
            <w:proofErr w:type="spellEnd"/>
            <w:r>
              <w:rPr>
                <w:sz w:val="16"/>
              </w:rPr>
              <w:t xml:space="preserve"> Моррис".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Насосная. /ЦТП.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к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/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6-14;Луговой пр. 2-6,1-5;Баканская 9-21;Донская 2-6,1-5;Академическая 2-28,1-17;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Днестровский пер. 2-2;Кругликовская 14-24;Безлесная 2-4,1-3;Целинная 2-4,1-5;Кубанский пер. 2-2;Жлобы 4-4;Степная 1-5,2-6;Баканская 23-35;Академическая 26-28,19-25;Покровская 23-35;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Днестровская,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Вишневая 23-81,32-104;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Водозабор,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Запад и Церковь,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Храм Святого  Владимира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Мастерские школы,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нохина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Главная,1/12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 ,16,26,4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гр. </w:t>
            </w:r>
            <w:proofErr w:type="spellStart"/>
            <w:r>
              <w:rPr>
                <w:sz w:val="16"/>
              </w:rPr>
              <w:t>Галустяна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Главная 7-21,1-3,4-26;Родниковая 37-49,36-50;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Главная 5-5,2-2;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ТП-658, Силовая школы    Кухня,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Школа№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Лунная,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89184698608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Шашкин </w:t>
            </w:r>
            <w:proofErr w:type="spellStart"/>
            <w:r>
              <w:rPr>
                <w:sz w:val="16"/>
              </w:rPr>
              <w:t>а.</w:t>
            </w:r>
            <w:proofErr w:type="gramStart"/>
            <w:r>
              <w:rPr>
                <w:sz w:val="16"/>
              </w:rPr>
              <w:t>н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Даниелян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Открытая,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 № 2 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лит."Г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Родниковая,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2-ое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КЗНИИСиВ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19-29;Космическая 2-14;Открытая 1-15,2-16;Юбилейная 1-11,2-14;Крайняя 1-1,2-2;Вишневая 2-16;Родниковая 1-35,2-34;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Гвардейская 20-20;Прохладная 2-2;Лазурная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13:00-17:00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"А"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Маяковского,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Кавказская,152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Сельхозтехника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 58;58/1; 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Щорса 50-50;Щорса 1 пр. 2-10;Щорса 2 пр. 2-14,1-21;Передовая 41-73,58-78;Филатова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ЦРРЭС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Стасова,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Стасова-зарой</w:t>
            </w:r>
            <w:proofErr w:type="gramEnd"/>
            <w:r>
              <w:rPr>
                <w:sz w:val="16"/>
              </w:rPr>
              <w:t xml:space="preserve"> 1-18,2-18;Стасова 1-35,2-10;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Правды пер. 1-19,4-20;Карасуно-набережная 195-237;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89184676300 эн. СЕРГЕЕВ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  <w:tr w:rsidR="00B7341E" w:rsidRPr="00B7341E" w:rsidTr="00B734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 w:rsidRPr="00B734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341E" w:rsidRPr="00B7341E" w:rsidRDefault="00B7341E" w:rsidP="00B7341E">
            <w:pPr>
              <w:rPr>
                <w:sz w:val="16"/>
              </w:rPr>
            </w:pPr>
            <w:r>
              <w:rPr>
                <w:sz w:val="16"/>
              </w:rPr>
              <w:t>09.09.2021 9:00-17:00</w:t>
            </w:r>
          </w:p>
        </w:tc>
      </w:tr>
    </w:tbl>
    <w:p w:rsidR="00EA6AB8" w:rsidRDefault="00EA6AB8" w:rsidP="00B7341E">
      <w:pPr>
        <w:pStyle w:val="1"/>
      </w:pPr>
      <w:bookmarkStart w:id="0" w:name="_GoBack"/>
      <w:bookmarkEnd w:id="0"/>
    </w:p>
    <w:sectPr w:rsidR="00EA6AB8" w:rsidSect="00B73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E"/>
    <w:rsid w:val="00B7341E"/>
    <w:rsid w:val="00E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2021-09-08T11:41:00Z</dcterms:created>
  <dcterms:modified xsi:type="dcterms:W3CDTF">2021-09-08T11:43:00Z</dcterms:modified>
</cp:coreProperties>
</file>