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8" w:rsidRDefault="00875EB8" w:rsidP="00875EB8">
      <w:pPr>
        <w:pStyle w:val="1"/>
      </w:pPr>
      <w:bookmarkStart w:id="0" w:name="_GoBack"/>
      <w:bookmarkEnd w:id="0"/>
      <w:r>
        <w:t>Потребители для предупреждения на 25.05.2021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75EB8" w:rsidRPr="00875EB8" w:rsidRDefault="00875EB8" w:rsidP="00875EB8">
            <w:pPr>
              <w:rPr>
                <w:b/>
                <w:sz w:val="16"/>
              </w:rPr>
            </w:pPr>
            <w:r w:rsidRPr="00875EB8">
              <w:rPr>
                <w:b/>
                <w:sz w:val="16"/>
              </w:rPr>
              <w:t>Дата и время предупреждения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9:00-13:00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2401925;2559650;8988-379-86-24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9:00-13:00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9:00-13:00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" Краснод.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9:00-13:00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9:00-13:00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Красная - 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Цикуниб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89184336924 -зам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Щербаков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ужель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"Метро"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"А-Транзит"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"Троектория"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Григорьева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Неж.пом.1-го.эт.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Красная, 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2533295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"Арбат"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"Красная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2533021; 2534093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"Сударушка"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 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(паралель Чапаева 86"Кублестлпром",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"Прайд" Красная,77,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2751567;2752575;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ООО" Золотой ларец "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Чапаева,81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Агропром,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 Элекс-Люкс"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есть арендаторы: 2100131; 2100149; 2100133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Неж.строен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"Смоленский"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Мартынова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Офис - магазин "Галерея"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Газета "Мир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8-918-337-88-58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 помещ. гр. Генералова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Гороького,103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89184360934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Ткаченко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Граблиной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"Марафон"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8961 851 39 99 Орловская К.В.- 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омещен. гр. Ткаченко Ю.М.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Горького 90-94,95-105;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83-85;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Скиданов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2594607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Адм. помещ. ООО "Праздник"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89184425515  отв.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</w:t>
            </w:r>
            <w:proofErr w:type="gramEnd"/>
            <w:r>
              <w:rPr>
                <w:sz w:val="16"/>
              </w:rPr>
              <w:t>имии и косметики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2594306  2594327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ЗАГС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понедельни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выходной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Общество инвалидов 259-46-82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секр. 293-01-20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Краснодарский филиал АКБ "Союз"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офисные 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275-12-60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"Канц. 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Президиум коллегии адвокатов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09 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8918 946 20 56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омещ. гр. Панченко И.Н.Кафе " ростые рецепты"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8988 242 58 42;8918-367-39-45.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Сердюкова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89882400885 -Стоянко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тоянко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Аптека №17  "Росфарма"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Горького 93-93;Чапаева 81-81,82-84;Рашпилевская 74-74,87-101;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Кафе Чапаева 92,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8-918-144-44-07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Нет документов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при котельной,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Насосная-подкачка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ООО "Рыба" Красная,67/2,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8-918-439-45-96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"Рыба" магазин гр. Кирчев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Офис на Рашпилевской 101-Горького 88,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Офис на Рашпилевской 101-Горького 88,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 13.08.12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фирма "Дрозд"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Офис ООО "Римфа"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"КПШБИ" (кафе)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ООО" Богемия плюс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253-99-75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одежды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Гребенщикова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Кафе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2594656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Краевое управление Всероссийского общества инвалидов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Север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Красная 71-71;Чапаева 86-88;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2594583; 2594582,259 49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"Изумруд"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 83 ж/д Ювелирный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прораб С.И.Дзетль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ТП-151, Чапаева,70-72  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Сало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Чапаева,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ТП-151, Чапаева,70-72  </w:t>
            </w:r>
            <w:r>
              <w:rPr>
                <w:sz w:val="16"/>
              </w:rPr>
              <w:lastRenderedPageBreak/>
              <w:t>ж/д гр. Дзетль,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Чапаева 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ТП-151, маг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ашпилевская,89,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293-01-20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АКБ СОЮЗ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Рашпилевская,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банк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Постовая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Проспект Чекистов №16 ВУ-1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ТП-765, Чекистов №16 ВУ-1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Чекистов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9:00-12:00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Артскважина №21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АРТСКВАЖИНА №21,154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д;259-10-51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ДЕТСАД №30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группа от д/с на СКОРНЯЖНОЙ,1(группы и кухня от РП-9) 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Скорняжная,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273-40-05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Ф."Технология строительства"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неч,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31-31,1-5;Герцена 2-30;Алма-атинская 271-271,296-296;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Восток четн,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Скорняжная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Герцена не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 xml:space="preserve"> 9-29;Герцена 1-49;Калинина 252-252;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Стро-во 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гр. Тевосян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ДДУ-16 котельная Каляева,2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259-14-51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Д/ЯСЛИ №16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Каляева,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ТП-780, Детсад № 30    </w:t>
            </w:r>
            <w:proofErr w:type="gramStart"/>
            <w:r>
              <w:rPr>
                <w:sz w:val="16"/>
              </w:rPr>
              <w:t>Скорняжная</w:t>
            </w:r>
            <w:proofErr w:type="gramEnd"/>
            <w:r>
              <w:rPr>
                <w:sz w:val="16"/>
              </w:rPr>
              <w:t>,1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259-10-51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Д/САД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Каляева,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Скорняжная,1(кухня РП-9вост)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ТП-780, Ж/дом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Скорняжная,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в 09 тел нет 18.06.13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ООО "Торус" Каляева,2 магазин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Автосервис "777"  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РЕМСТРОЙ"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Труда 1-25,2-16;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251-269,176-194;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ЭПУ для ИЖС гр. Захаровой,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для ИЖС гр. Захаровой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Каляева,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РЕКЛАМНОЕ АГЕНСТВО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8918-473-53-20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Гараж  ИП  ПерегудоваА.С.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Кожевенная,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ТП-780,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Каляева 10-16,1-1;Кожевенная 1-39,18-18;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Слободская</w:t>
            </w:r>
            <w:proofErr w:type="gramEnd"/>
            <w:r>
              <w:rPr>
                <w:sz w:val="16"/>
              </w:rPr>
              <w:t xml:space="preserve"> 32-38,31-37;Семеновская 76-76;Атамана Головатого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 89180483777 - дир. Терещенко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п. Лорис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ТП-1427, 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Крестьянское хоз-во,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89183860270 Ростопка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Гр. Ростопка А.А.уст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89184506632-собс. Потий С.Н.; 89184811811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Кафе "Сова"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"Опомаг"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Автодорога Кр-р - Джугба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89181895381 эн. Панкрашкин В.А., 89094444650,2002615-</w:t>
            </w:r>
            <w:r>
              <w:rPr>
                <w:sz w:val="16"/>
              </w:rPr>
              <w:lastRenderedPageBreak/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удко,2341662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"Сельхозтехно"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89180220505 , 89184398393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п. Победитель 89180220404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89182530025- дир. Васильев ,89181888887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ИП Хабаху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89384565070 - по довер. Щетинин В.М.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89184617563-зав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кл. Собинов Н.В.,89184111990,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ООО "Лидерпласт"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89184435143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Василевский С.В. ,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89384500008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ИП  Алдонина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89183965332-гл.эн. Колесников 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ИП  Мурадян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Карасунская,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2595442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 Магра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Карасунская,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89185458882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Карасунская, 318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Карасунская 288-318,441-441,429-439;Конечная 1-29,2-24;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ОАО   МТС 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Карасунская 347-347,427-437,280-286;Фрунзе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Седина пр. 2-12,1-13;Седина 1-7,2-2;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Восточный</w:t>
            </w:r>
            <w:proofErr w:type="gramEnd"/>
            <w:r>
              <w:rPr>
                <w:sz w:val="16"/>
              </w:rPr>
              <w:t xml:space="preserve"> пр. 2-10,1-5;Ворошилова 4-26,1-29;Восточная 1-21,2-34;Карасунская 308-308,441-455;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УО,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 Строй  ЭСКМ " пункт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Карасунская - Лавочкина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Черноморская 92-110,121-141;Седина 7-15,2-6;Фрунзе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89184308247,2376780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под.-10,11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89181338800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89882457121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89615281467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 "Елена"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2665498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2371240,89288480521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89064333359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8 9628511682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89184461894;2661269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Атамана Чепиги 16-64,15-63;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89385305551,89282011327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89184947300-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89282410143-соб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Новокубанская,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8903 44 71 117;278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Калинина 1-19,2-12;</w:t>
            </w:r>
            <w:proofErr w:type="gramStart"/>
            <w:r>
              <w:rPr>
                <w:sz w:val="16"/>
              </w:rPr>
              <w:t>Весенняя</w:t>
            </w:r>
            <w:proofErr w:type="gramEnd"/>
            <w:r>
              <w:rPr>
                <w:sz w:val="16"/>
              </w:rPr>
              <w:t xml:space="preserve"> 3-17,2-18;Новокубанская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89184947300-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89283330380- эн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ристусь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89184947300-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Новая 3-17,2-16;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89184947300-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Весенняя 3-17,2-10;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Калининская админинистрация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89184947300-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езуглова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Кубанская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9:00-16:00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9:00-16:00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9:00-16:00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ТП-1079, Насос-1,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 94 89 650 эн-к Юрьев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Водозабор МУП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еще тп-1277п; тп-780п; тп-277п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8-918-482-08-42; 225-90-25;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2-й 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 ,30/1   Таунхаусы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Колоскова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Ганкина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Штефана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16-16,4-28,3-29;Раздельный пр. 7-13,10-10;Раздельная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Хоз.блок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3 пр. 4-34,7-37;Раздельный 1 пр. 10-28,7-7;Раздельный 2 пр. 7-13,18-22;Пригородный 4 пр. 2-2,1-31,2-24,38-38;Дзержинского 130-130;Пригородный 2 пр. 30-42,33-41;Раздельный пр. 16-30,15-21;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СТО гр. Кривега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1-15,4-14;Пригородный 1 пр. 13-13,2-54,1-47;Пригородная 36-40,205-263;Раздельный пр. 1-5,2-12;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89181558731 предс. Трожинский В.З.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НСТ "Лекарственник"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Вишневая,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ООО ПЕРСОНА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Армавирская,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1-1;Красных зорь 25-63;Чернышевского 86-112,47-73;</w:t>
            </w:r>
            <w:proofErr w:type="gramStart"/>
            <w:r>
              <w:rPr>
                <w:sz w:val="16"/>
              </w:rPr>
              <w:t>Армавирская</w:t>
            </w:r>
            <w:proofErr w:type="gramEnd"/>
            <w:r>
              <w:rPr>
                <w:sz w:val="16"/>
              </w:rPr>
              <w:t xml:space="preserve"> 3-21,14-44;Армавирский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5-15,2-16;Чернышевского 75-75;Декабристов 4-34,9-33;Некрасова 73-111;Чернышевского 3 пр. 3-15,2-14;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НСТ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пос. Березовый 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2466551-гл.эн.Л.К.Тепикян;  2589011.- приемная.  2527747. 2589007эн.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ОПХ "ЦЕНТРАЛЬНОЕ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екр. Покатилова.О.В.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ВИТАМИНКОМБИНАТ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Восходная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гр. Кравец,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ИЖС  гр. Додосенко, [21...]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ИЖС  гр. Додосенко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пр. Тверской,2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Общежитие ул. Комарова,19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Стройучет 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8962 871 53 42 техн.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Стройучет </w:t>
            </w:r>
            <w:r>
              <w:rPr>
                <w:sz w:val="16"/>
              </w:rPr>
              <w:lastRenderedPageBreak/>
              <w:t>парикмахерской,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Тверской пр. 3-7,4-4;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УК "Темп",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 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Стройучет аптеки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жил.стр-я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Неж.зд. гр. Сурмач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Комарова 1-19,2-26;16 </w:t>
            </w:r>
            <w:proofErr w:type="gramStart"/>
            <w:r>
              <w:rPr>
                <w:sz w:val="16"/>
              </w:rPr>
              <w:t>полевой</w:t>
            </w:r>
            <w:proofErr w:type="gramEnd"/>
            <w:r>
              <w:rPr>
                <w:sz w:val="16"/>
              </w:rPr>
              <w:t xml:space="preserve"> пер 1-15;Тверской пр. 2-2;Очаковская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М.Д. 89615950240;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"Прогресс"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еще ТП-1079;ТП-552п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рошева 89615950240.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еще ТП-1079;ТП-551п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 8918355519 бух . 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алоухова И.В.8918-317-11-76.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 "Лекраспромовец"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п. Витаминкомбината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Стр-во оздоровит. центра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Митинская,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Митинская,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омпьют.клуб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 (или 1 Мая 580/2)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Суманц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реализац.с/х прдукции гр. Мангасаряна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89189749576 завхоз Шония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1 Мая 580-580,539-539;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Стройучет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"УК Алмакс"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Сахалинская,12; предупр</w:t>
            </w:r>
            <w:proofErr w:type="gramStart"/>
            <w:r>
              <w:rPr>
                <w:sz w:val="16"/>
              </w:rPr>
              <w:t xml:space="preserve">.. </w:t>
            </w:r>
            <w:proofErr w:type="gramEnd"/>
            <w:r>
              <w:rPr>
                <w:sz w:val="16"/>
              </w:rPr>
              <w:t>Иваник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УК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Гараж  литер 1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99-22-384; 8918-094-94-42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Алёшин А.А.; 8918443-36-73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ООО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1 Мая 570-580,519-539;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13:00-20:00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258-90-07 эн.253-71-53;253-64-95 сек .Покатилова; 2466551- гл.эн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епикян Л.К.; 2589011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89183484934 -чл. правл. Симоненкова Н.В., 89885220848 </w:t>
            </w:r>
            <w:r>
              <w:rPr>
                <w:sz w:val="16"/>
              </w:rPr>
              <w:lastRenderedPageBreak/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олумесный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"Витаминовец"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итаминкомбин. 8-909-447-10-69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Молодежный</w:t>
            </w:r>
            <w:proofErr w:type="gramEnd"/>
            <w:r>
              <w:rPr>
                <w:sz w:val="16"/>
              </w:rPr>
              <w:t xml:space="preserve"> пр. 3-25;Обский пер. 2-14,1-13;Молодежная 35-45,19-19;Скобелева 1-15;Петроградская 1-15;Невский пер. 1-13,2-14;Норильская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8918-43-07-100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 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ДЗЕРЖИНСКОГО, 118 -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118-118;Петроградская 6-8;Скобелева 22-48,17-45;Тверская 2-20;Жемчужная 1-25,2-20;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оробко,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89884882488-бух; 8962 872 09 99 тех. Учетыль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89186305050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Размещ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бъекта 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Пригородная 42-90;Петроградская 19-23;Скобелева 2-20;Норильская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ГОРЬКОГО-ЛЕВАНЕВСКОГО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253-86-74; 2554315;  2594153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редприят.городских эл.сетей"Кубаньэнерго"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Пашковская,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"Кубаньэнерго" предупреждать всегда кроме Юга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 Романовой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2511684с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итвин О.Е.;2511688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ОАО  " Стройинженеринг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Горького,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 - 22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Леваневского 75; 79;  81; 85; 87; ГОРЬКОГО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РП-10,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Горького 138-160,161-171;Леваневского 73-87;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Ставропольская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РП-20,  КРЭО каб.2,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250-71-79:250-71-75;8962-85-70-897 инж.элек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уборь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Админин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КРЭО  ГАИ 2271853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Кирпичный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 xml:space="preserve">2-ое  питан. от ТП-630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Старокубанская  86)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Объект   гр. Мосиндзова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Быт: Линейная 68-70;Ставропольская 96-96;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Жил.дом   бл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РЭП-23 ж/дом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Котельная,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  <w:tr w:rsidR="00875EB8" w:rsidRPr="00875EB8" w:rsidTr="00875EB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 w:rsidRPr="00875EB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ТП-772, Резерв   Жил.дом   бл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75EB8" w:rsidRPr="00875EB8" w:rsidRDefault="00875EB8" w:rsidP="00875EB8">
            <w:pPr>
              <w:rPr>
                <w:sz w:val="16"/>
              </w:rPr>
            </w:pPr>
            <w:r>
              <w:rPr>
                <w:sz w:val="16"/>
              </w:rPr>
              <w:t>25.05.2021 9:00-17:00</w:t>
            </w:r>
          </w:p>
        </w:tc>
      </w:tr>
    </w:tbl>
    <w:p w:rsidR="008A0B1B" w:rsidRDefault="00875EB8" w:rsidP="00875EB8">
      <w:pPr>
        <w:pStyle w:val="1"/>
      </w:pPr>
      <w:r>
        <w:t>Всего: 273</w:t>
      </w:r>
    </w:p>
    <w:sectPr w:rsidR="008A0B1B" w:rsidSect="00875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8"/>
    <w:rsid w:val="00875EB8"/>
    <w:rsid w:val="008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2021-05-24T10:23:00Z</dcterms:created>
  <dcterms:modified xsi:type="dcterms:W3CDTF">2021-05-24T10:28:00Z</dcterms:modified>
</cp:coreProperties>
</file>