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01" w:rsidRDefault="00533801" w:rsidP="00533801">
      <w:pPr>
        <w:pStyle w:val="1"/>
      </w:pPr>
      <w:r>
        <w:t>Потребители для предупреждения на 16.04.2021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3801" w:rsidRPr="00533801" w:rsidRDefault="00533801" w:rsidP="00533801">
            <w:pPr>
              <w:rPr>
                <w:b/>
                <w:sz w:val="16"/>
              </w:rPr>
            </w:pPr>
            <w:r w:rsidRPr="00533801">
              <w:rPr>
                <w:b/>
                <w:sz w:val="16"/>
              </w:rPr>
              <w:t>Дата и время предупреждения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Офицерский пр. 27-51,8-34;Брянская 97-123,52-54;Нефтяная 4-4,8-10;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ЗАО "Тандер",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Гаражная,130  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291-301,242-242;Каневский пр. 3-34;Нефтяная 17-33,16-36;Гаражная 134-134;Тбилисский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ойченко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89180303468, 89183958899;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>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2248622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ООО "Оливин"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Центр реабилитации </w:t>
            </w:r>
            <w:proofErr w:type="spellStart"/>
            <w:r>
              <w:rPr>
                <w:sz w:val="16"/>
              </w:rPr>
              <w:t>Бубновского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244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Офицерский пр. 1-25,2-10;Офицерская 21-21,1-3;Нефтяная 12-14,13-15;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Матросова 35-71,46-70;Тахтамукайская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89189705117- пред. Демидов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240-03-74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8-918 475 38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09:255-04-92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ндрусенко</w:t>
            </w:r>
            <w:proofErr w:type="spellEnd"/>
            <w:r>
              <w:rPr>
                <w:sz w:val="16"/>
              </w:rPr>
              <w:t xml:space="preserve"> В.В.)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2558360 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Бондаренко   243-35-58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Гаражный 2 пр. 1-1;Красных партизан 234-234;Гаврилова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8-903-45-27-890 8-918-45-42-490 Онуфриенко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2316666, 8 918 314 32 40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 2265812 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89882454567,2535471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ж/дом 9эт. Аэродромная,10,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259-39-36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еребчикова</w:t>
            </w:r>
            <w:proofErr w:type="spellEnd"/>
            <w:r>
              <w:rPr>
                <w:sz w:val="16"/>
              </w:rPr>
              <w:t xml:space="preserve"> М.С.;255-05-92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>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9:00-12:00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9:00-12:00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9:00-12:00</w:t>
            </w:r>
          </w:p>
        </w:tc>
      </w:tr>
    </w:tbl>
    <w:p w:rsidR="00533801" w:rsidRDefault="005338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Крупской пр. 2-10,3-9;Крупской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9:00-15:00</w:t>
            </w:r>
          </w:p>
        </w:tc>
      </w:tr>
    </w:tbl>
    <w:p w:rsidR="00533801" w:rsidRDefault="005338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2584801,2583654;89615185447дир;89189550203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2-24,1-27;Петра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4-4;Российская 420-464,257-257;Дружный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2-16;Благородная 58-70;Бисерная 27-41;2 Бисерная 12-12;Ришельевская 57-71;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22-24;Триумфальная 67-93;Ришельевская 26-84;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8988 509 22 52; 8962 855 27 53-упр. </w:t>
            </w:r>
            <w:proofErr w:type="spellStart"/>
            <w:r>
              <w:rPr>
                <w:sz w:val="16"/>
              </w:rPr>
              <w:t>татаринова</w:t>
            </w:r>
            <w:proofErr w:type="spellEnd"/>
            <w:r>
              <w:rPr>
                <w:sz w:val="16"/>
              </w:rPr>
              <w:t xml:space="preserve"> О.А.-упр.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9:00-16:00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9:00-16:00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9:00-16:00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9:00-16:00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8923 393 93 33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Лесняк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8918 430 52 79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9:00-16:00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</w:tbl>
    <w:p w:rsidR="00533801" w:rsidRDefault="005338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Кафе "Джонсон"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89184599111 Мовсесян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Машкина,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Машкина,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Машкина А.А. №3а,3,3/1,3/2,3/3,4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ООО "Дрозд" маг. " Теремок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2460909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8988-247-78-22-зам.дир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авренов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Торговый павильон лит "Г-5" и "Г-7"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89064339999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литер Г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89064339999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2594531;8-988-247-78-22-зам.дир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авренов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"зодиак" пр. Шестакова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Торг.пав;Неж.помещ.гр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8988-247-78-22-зам.дир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авренов В.Я..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Павильон №-2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8928-847-67-84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Седина,3,5,7,9,11,13;  (09- </w:t>
            </w:r>
            <w:r>
              <w:rPr>
                <w:sz w:val="16"/>
              </w:rPr>
              <w:lastRenderedPageBreak/>
              <w:t>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Постовая 55-69;Седина 2-2,3-15,8-8;Пушкина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Седина 21-25;Мира 50-52;Коммунаров 26-48;Советская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Седина 17-19;Коммунаров 24-24;Советская 64-72,55-59;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13:00-20:00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Вильямса пр. 1-7;Сидоренко пр. 37-45,38-42;Сидоренко 48-58,49-55;Щорса 64-76;Северная 495-527;Филатова 2-38,27-27,1-13;Докучаева пер. 1-7;Передовая 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9:00-15:30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2-6;1 линия ПРК 181-271,192-304;Петровский пер. 22-26;Адыгейская Набережная 238-242;Константиновский пер 3-5,4-4;Воронежский бугор 4-18,3-21;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Фурманова 34-50;1 линия ПРК 190-190;2 линия ПРК 8-8,1-89,2-94;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75-101,82-82;Петровский пер. 5-23,2-20;3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Деповская 9-19,2-24;Димитрова 100-102;Майкопская 87-97,86-98;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Пугачева пр. 25-35,18-28;Майкопская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233-96-03  ЦРРЭС ;;;2339702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Пугачева 38-76,35-69;Майкопская 71-71;Осипенко 69-69,60-68;Степная 77-85,76-86;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Деповская 43-59,26-42;Димитрова 79-79;Майкопская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13:00-17:00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200-236,246-246,223-243;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8-928-444-44-94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Баня   ф "</w:t>
            </w:r>
            <w:proofErr w:type="spellStart"/>
            <w:r>
              <w:rPr>
                <w:sz w:val="16"/>
              </w:rPr>
              <w:t>Витар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89182330210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28-56,23-51;Фурманова 58-74,25-</w:t>
            </w:r>
            <w:r>
              <w:rPr>
                <w:sz w:val="16"/>
              </w:rPr>
              <w:lastRenderedPageBreak/>
              <w:t>41;Адыгейская Набережная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89184107746; 2533601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278-01-04 -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Попов;8903-447-11-17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Водолазкин</w:t>
            </w:r>
            <w:proofErr w:type="spellEnd"/>
            <w:r>
              <w:rPr>
                <w:sz w:val="16"/>
              </w:rPr>
              <w:t xml:space="preserve"> С.8905 438 44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96-96;Адыгейская Набережная 177-221;Константиновский пер 13-33,8-26;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89182530876 -отв. Михалева Т.О.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Петровский пер. 31-51,30-50;Шевченко 1-25;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14-20,2-10;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Петровский пер. 54-76,53-71;Шевченко 27-47;Титаровская 1-47;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22-22,1-17;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Фурманова 17-19,56-56;Адыгейская Набережная 160-198;Константиновский пер 6-6,7-9;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ТП-80,  "Феникс " </w:t>
            </w:r>
            <w:proofErr w:type="spellStart"/>
            <w:r>
              <w:rPr>
                <w:sz w:val="16"/>
              </w:rPr>
              <w:t>маст.гр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ИСЛУН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;2676514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Сквер 3. </w:t>
            </w:r>
            <w:proofErr w:type="spellStart"/>
            <w:r>
              <w:rPr>
                <w:sz w:val="16"/>
              </w:rPr>
              <w:t>Космодемьяненко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Маяковского 13-15,22-26;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48-48,53-55;Керченская 17-59,24-62;Майкопская 13-31,2-20;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Майкопская 7-11;Шевченко 2-20;Титаровская 49-53;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2316666.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Майкопская 7-7;Шевченко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 221-19-63.Хоз.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Майкопская 13-13;Титаровская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Маяковского 28-80,17-65;Титаровская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1-55,2-28;Адыгейский 1 пер. 8-38,9-31;Воронежская 1-11,2-12,3-3;Адыгейская Набережная 244-268;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533801" w:rsidRPr="00533801" w:rsidTr="005338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 w:rsidRPr="005338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Быт: Маяковского 1-11,2-20;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1-15,8-22;Ключевая 5-11,2-16;</w:t>
            </w:r>
          </w:p>
        </w:tc>
        <w:tc>
          <w:tcPr>
            <w:tcW w:w="2465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3801" w:rsidRPr="00533801" w:rsidRDefault="00533801" w:rsidP="00533801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</w:tbl>
    <w:p w:rsidR="007F5DAF" w:rsidRDefault="007F5DAF" w:rsidP="00533801">
      <w:pPr>
        <w:pStyle w:val="1"/>
      </w:pPr>
      <w:bookmarkStart w:id="0" w:name="_GoBack"/>
      <w:bookmarkEnd w:id="0"/>
    </w:p>
    <w:sectPr w:rsidR="007F5DAF" w:rsidSect="00533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1"/>
    <w:rsid w:val="00533801"/>
    <w:rsid w:val="007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2021-04-15T08:06:00Z</dcterms:created>
  <dcterms:modified xsi:type="dcterms:W3CDTF">2021-04-15T08:18:00Z</dcterms:modified>
</cp:coreProperties>
</file>