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6C" w:rsidRDefault="0007376C" w:rsidP="0007376C">
      <w:pPr>
        <w:pStyle w:val="1"/>
      </w:pPr>
      <w:r>
        <w:t>Потребители для предупреждения на 2.11.2020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376C" w:rsidRPr="0007376C" w:rsidRDefault="0007376C" w:rsidP="0007376C">
            <w:pPr>
              <w:rPr>
                <w:b/>
                <w:sz w:val="16"/>
              </w:rPr>
            </w:pPr>
            <w:r w:rsidRPr="0007376C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376C" w:rsidRPr="0007376C" w:rsidRDefault="0007376C" w:rsidP="0007376C">
            <w:pPr>
              <w:rPr>
                <w:b/>
                <w:sz w:val="16"/>
              </w:rPr>
            </w:pPr>
            <w:r w:rsidRPr="0007376C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376C" w:rsidRPr="0007376C" w:rsidRDefault="0007376C" w:rsidP="0007376C">
            <w:pPr>
              <w:rPr>
                <w:b/>
                <w:sz w:val="16"/>
              </w:rPr>
            </w:pPr>
            <w:r w:rsidRPr="0007376C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07376C" w:rsidRPr="0007376C" w:rsidRDefault="0007376C" w:rsidP="0007376C">
            <w:pPr>
              <w:rPr>
                <w:b/>
                <w:sz w:val="16"/>
              </w:rPr>
            </w:pPr>
            <w:r w:rsidRPr="0007376C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376C" w:rsidRPr="0007376C" w:rsidRDefault="0007376C" w:rsidP="0007376C">
            <w:pPr>
              <w:rPr>
                <w:b/>
                <w:sz w:val="16"/>
              </w:rPr>
            </w:pPr>
            <w:r w:rsidRPr="0007376C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07376C" w:rsidRPr="0007376C" w:rsidRDefault="0007376C" w:rsidP="0007376C">
            <w:pPr>
              <w:rPr>
                <w:b/>
                <w:sz w:val="16"/>
              </w:rPr>
            </w:pPr>
            <w:r w:rsidRPr="0007376C">
              <w:rPr>
                <w:b/>
                <w:sz w:val="16"/>
              </w:rPr>
              <w:t>Дата и время предупреждения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еуджен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Артиллерийская, 309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Тургенева,49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"Бастион" </w:t>
            </w: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ирвис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т-нет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"Багратион"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Северная,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Коренюгина Ю.Д.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Тургенева, 47/2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ТП-214,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Тургенева 47-47;Карла Маркса 48-60,59-71;Артиллерийская 224-262,289-309,247-285;Северная 223-223;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</w:tbl>
    <w:p w:rsidR="0007376C" w:rsidRDefault="000737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89189398120 -Калинин Д.В.; 8961587005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Полипласт</w:t>
            </w:r>
            <w:proofErr w:type="spellEnd"/>
            <w:r>
              <w:rPr>
                <w:sz w:val="16"/>
              </w:rPr>
              <w:t xml:space="preserve">" гр. Калинин Денис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Алёхина Татьяна Владимировна ,8-906-238-79-29 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"Животновод"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Коровники,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2458888 ИП " Сапун"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Станция ДВС  в 4-м отд. МТФ№1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Подсобное хоз-во,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89184665582 - Иванов Д.Г.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зем</w:t>
            </w:r>
            <w:proofErr w:type="spellEnd"/>
            <w:r>
              <w:rPr>
                <w:sz w:val="16"/>
              </w:rPr>
              <w:t>. участк</w:t>
            </w:r>
            <w:proofErr w:type="gramStart"/>
            <w:r>
              <w:rPr>
                <w:sz w:val="16"/>
              </w:rPr>
              <w:t>и  ООО</w:t>
            </w:r>
            <w:proofErr w:type="gramEnd"/>
            <w:r>
              <w:rPr>
                <w:sz w:val="16"/>
              </w:rPr>
              <w:t xml:space="preserve">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Х.ЛЕНИНА, МТФ-1,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ул.МТФ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89183134647 -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А.Н.; 89184497977 -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МТФ 4 отделение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89184652894- Ветров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ИП "Ветров"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,Л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89180690838-Глушко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Старшая по дому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МТФ, с-з Пашковский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89182609435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Х.ЛЕНИНА,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 xml:space="preserve">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</w:tbl>
    <w:p w:rsidR="0007376C" w:rsidRDefault="0007376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ТП-1210, Кирпичная,10,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Кирпичная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ТП-1210,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Екатеринодарский</w:t>
            </w:r>
            <w:proofErr w:type="spellEnd"/>
            <w:r>
              <w:rPr>
                <w:sz w:val="16"/>
              </w:rPr>
              <w:t xml:space="preserve"> ресурс"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Калинина,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Кирпичная,14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ТП-1281,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ТП-1281,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ебосова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8-918-111-02-12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/дома    гр. </w:t>
            </w:r>
            <w:proofErr w:type="spellStart"/>
            <w:r>
              <w:rPr>
                <w:sz w:val="16"/>
              </w:rPr>
              <w:t>Небосова</w:t>
            </w:r>
            <w:proofErr w:type="spellEnd"/>
            <w:r>
              <w:rPr>
                <w:sz w:val="16"/>
              </w:rPr>
              <w:t xml:space="preserve"> В.Ю.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Витебская,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89184334897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Союз инвалидов  "Рассвет"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Калинина, 58/1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МУ " Управление </w:t>
            </w:r>
            <w:proofErr w:type="spellStart"/>
            <w:r>
              <w:rPr>
                <w:sz w:val="16"/>
              </w:rPr>
              <w:t>капитальн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строительст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Ковалев</w:t>
            </w:r>
            <w:proofErr w:type="gramStart"/>
            <w:r>
              <w:rPr>
                <w:sz w:val="16"/>
              </w:rPr>
              <w:t>а-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2.11.2020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Былинная,2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еревалова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ереваловой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Былинная,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Православная,4/1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Восток Л3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  <w:r>
              <w:rPr>
                <w:sz w:val="16"/>
              </w:rPr>
              <w:t xml:space="preserve"> 1-10;Православная 9-17;Былинная 1-19,2-20;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Ж/д </w:t>
            </w:r>
            <w:proofErr w:type="spellStart"/>
            <w:r>
              <w:rPr>
                <w:sz w:val="16"/>
              </w:rPr>
              <w:t>Шабатура</w:t>
            </w:r>
            <w:proofErr w:type="spellEnd"/>
            <w:r>
              <w:rPr>
                <w:sz w:val="16"/>
              </w:rPr>
              <w:t>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Симиренко 34-34;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Симиренко, 20/4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Симеренко,20/5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овоселовой</w:t>
            </w:r>
            <w:proofErr w:type="spellEnd"/>
            <w:r>
              <w:rPr>
                <w:sz w:val="16"/>
              </w:rPr>
              <w:t>, [5 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89183881800 -Новосёлов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Новоселовой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Памяти Чернобыльцев,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Былинная,18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 xml:space="preserve"> 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 МР № 3 " Солнечный"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Соборная - Былинная - Православна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Героев Чернобыльцев - Стахановская -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ТП-1681п, Север-Восток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ЭПУ для 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Симиренко,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Север-Восток Л</w:t>
            </w:r>
            <w:proofErr w:type="gramStart"/>
            <w:r>
              <w:rPr>
                <w:sz w:val="16"/>
              </w:rPr>
              <w:t>4</w:t>
            </w:r>
            <w:proofErr w:type="gram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Симиренко 54-54,24-38;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ТП-1681п, </w:t>
            </w:r>
            <w:proofErr w:type="spellStart"/>
            <w:r>
              <w:rPr>
                <w:sz w:val="16"/>
              </w:rPr>
              <w:t>ШУо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Юг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89882454784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Малоэт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астройка</w:t>
            </w:r>
            <w:proofErr w:type="spellEnd"/>
            <w:r>
              <w:rPr>
                <w:sz w:val="16"/>
              </w:rPr>
              <w:t xml:space="preserve"> коттеджа  гр. </w:t>
            </w:r>
            <w:proofErr w:type="spellStart"/>
            <w:r>
              <w:rPr>
                <w:sz w:val="16"/>
              </w:rPr>
              <w:t>Гайваронского</w:t>
            </w:r>
            <w:proofErr w:type="spellEnd"/>
            <w:r>
              <w:rPr>
                <w:sz w:val="16"/>
              </w:rPr>
              <w:t xml:space="preserve">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Юг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ИЖС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Юг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Дамаева</w:t>
            </w:r>
            <w:proofErr w:type="spellEnd"/>
            <w:r>
              <w:rPr>
                <w:sz w:val="16"/>
              </w:rPr>
              <w:t xml:space="preserve"> 2-2;</w:t>
            </w:r>
            <w:proofErr w:type="gramStart"/>
            <w:r>
              <w:rPr>
                <w:sz w:val="16"/>
              </w:rPr>
              <w:t>Петина</w:t>
            </w:r>
            <w:proofErr w:type="gramEnd"/>
            <w:r>
              <w:rPr>
                <w:sz w:val="16"/>
              </w:rPr>
              <w:t xml:space="preserve"> архитектора 2-28,1-7;Петина архитектора пер. 13-13,3-3;Эльбрусская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ТП-1681п, ул. Петина,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89882402191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 Данилейко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"Фирма Оленев"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мская-пер.Осторожный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8-918-039-77-44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хозяин гр. Соловьев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остовское</w:t>
            </w:r>
            <w:proofErr w:type="spellEnd"/>
            <w:r>
              <w:rPr>
                <w:sz w:val="16"/>
              </w:rPr>
              <w:t xml:space="preserve"> шоссе/Зональная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ТП-2046п, Офис гр. Ревякина,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89885580135 Ревякин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Офис гр. Ревякина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Силантьева, 80/1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Тонар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&lt; Ярославского - </w:t>
            </w:r>
            <w:proofErr w:type="spellStart"/>
            <w:r>
              <w:rPr>
                <w:sz w:val="16"/>
              </w:rPr>
              <w:t>Грибоедва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8918 497 7008  </w:t>
            </w:r>
            <w:proofErr w:type="spellStart"/>
            <w:r>
              <w:rPr>
                <w:sz w:val="16"/>
              </w:rPr>
              <w:t>Гура</w:t>
            </w:r>
            <w:proofErr w:type="spellEnd"/>
            <w:r>
              <w:rPr>
                <w:sz w:val="16"/>
              </w:rPr>
              <w:t xml:space="preserve"> Д.П.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 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Грибоедова,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Грибоедова,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 89604748686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  Магазин гр. Павленко С.П.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Ярославская,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ТП-249,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Ярославского 83-109,94-120,83-109;Грибоедова 136-136,19-59,4-4;Сафонова 4 пр. 34-</w:t>
            </w:r>
            <w:r>
              <w:rPr>
                <w:sz w:val="16"/>
              </w:rPr>
              <w:lastRenderedPageBreak/>
              <w:t>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ТП-347п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Гостин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 xml:space="preserve"> "Голден </w:t>
            </w:r>
            <w:proofErr w:type="spellStart"/>
            <w:r>
              <w:rPr>
                <w:sz w:val="16"/>
              </w:rPr>
              <w:t>Гарден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Ростовское шоссе, 25/4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 225-95-10; 225-95-20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"Юг колосок"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ТП-347п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ООО "Юг колосок" , Абрамян Г. А.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89182751068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агмаш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8-929-63-87-541 Овчинников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ЭПУ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2ГИС-нет 24.08.2016г.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Восток,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Силантьева 76-76;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3 пр. 42-50;Пригородный пр. 8-16,15-23;Рощинская 29-51,12-44;Гришина 15-23;Палаточная 13-17;Алуштинская 31-65;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нтониади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2405343,2404343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нтониади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Раздольная,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урзиной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гр. Мурзина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Палаточная,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Светлый</w:t>
            </w:r>
            <w:proofErr w:type="gramEnd"/>
            <w:r>
              <w:rPr>
                <w:sz w:val="16"/>
              </w:rPr>
              <w:t xml:space="preserve"> пр. 2-12;Пригородный пр. 24-48,29-39;Раздольная 29-45,35-35;Раздельная 42-50;Гришина 27-39,24-54;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8-918-041-88-67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улутьянц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Силантьева,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Зональная,1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Зональная,1,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233-22-33;8928-33-22-323 Кравченко В.Д.8-928-66-41-047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</w:t>
            </w:r>
            <w:proofErr w:type="spellEnd"/>
            <w:r>
              <w:rPr>
                <w:sz w:val="16"/>
              </w:rPr>
              <w:t xml:space="preserve">. "Салон-Лабиринт"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аташко</w:t>
            </w:r>
            <w:proofErr w:type="spellEnd"/>
            <w:r>
              <w:rPr>
                <w:sz w:val="16"/>
              </w:rPr>
              <w:t xml:space="preserve">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Р.Шоссе</w:t>
            </w:r>
            <w:proofErr w:type="spellEnd"/>
            <w:r>
              <w:rPr>
                <w:sz w:val="16"/>
              </w:rPr>
              <w:t xml:space="preserve"> - </w:t>
            </w:r>
            <w:proofErr w:type="gramStart"/>
            <w:r>
              <w:rPr>
                <w:sz w:val="16"/>
              </w:rPr>
              <w:t>Геологическая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Рощинская,31,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ЖИЛ/ДОМ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ОГОЗИНОЙ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Рощинская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ТП-893,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Омская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89882433327 -</w:t>
            </w:r>
            <w:proofErr w:type="spellStart"/>
            <w:r>
              <w:rPr>
                <w:sz w:val="16"/>
              </w:rPr>
              <w:t>Ратушний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 Аптеки №13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228-66-57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док-</w:t>
            </w:r>
            <w:proofErr w:type="spellStart"/>
            <w:r>
              <w:rPr>
                <w:sz w:val="16"/>
              </w:rPr>
              <w:t>ов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Силантьева,76/2,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228-66-57 ПРИЕМНАЯ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Поликлиника №13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Силантьева, 76/1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док-</w:t>
            </w:r>
            <w:proofErr w:type="spellStart"/>
            <w:r>
              <w:rPr>
                <w:sz w:val="16"/>
              </w:rPr>
              <w:t>ов</w:t>
            </w:r>
            <w:proofErr w:type="spellEnd"/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ТП-893,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объекта физкультуры,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объекта физкультуры и спорта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Ростовское шоссе,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Зональный пер. 1-13,2-12;Светлый 3 пр. 29-45;Калиннская 1-7;Палаточная 2-10,1-11;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2009197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 Водозаборные  сооружения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Черепичная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Детсад,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2280963,89189335969-Тернавская Светлана Юрьевна.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Дет/сад  №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Черепичная,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89182985514  зав</w:t>
            </w:r>
            <w:proofErr w:type="gramStart"/>
            <w:r>
              <w:rPr>
                <w:sz w:val="16"/>
              </w:rPr>
              <w:t>.(</w:t>
            </w:r>
            <w:proofErr w:type="gramEnd"/>
            <w:r>
              <w:rPr>
                <w:sz w:val="16"/>
              </w:rPr>
              <w:t xml:space="preserve">по просьбе зав. сада в отдел </w:t>
            </w:r>
            <w:proofErr w:type="spellStart"/>
            <w:r>
              <w:rPr>
                <w:sz w:val="16"/>
              </w:rPr>
              <w:t>образов.не</w:t>
            </w:r>
            <w:proofErr w:type="spellEnd"/>
            <w:r>
              <w:rPr>
                <w:sz w:val="16"/>
              </w:rPr>
              <w:t xml:space="preserve"> звонить)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89186229046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Магазин  гр. Нестерова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Черепичная, 40/1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Черепичная,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31; 33; 37;   КАЛИНИНА 40,50,52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ЖКО Посёлок,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Черепичная</w:t>
            </w:r>
            <w:proofErr w:type="gramEnd"/>
            <w:r>
              <w:rPr>
                <w:sz w:val="16"/>
              </w:rPr>
              <w:t xml:space="preserve"> 26-40,27-33,37-43;Калинина 36-56;Нагорная 25-31;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ТП-993, Магазин "Нагорный",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2281337,89184593772-РезниченкоА.А.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Магазин " Нагорный" ООО Орлеан"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Калинина, 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</w:tbl>
    <w:p w:rsidR="0007376C" w:rsidRDefault="0007376C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ТП-1337, Автостоянка  ВРУ-2,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2773591секр.,2773592,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Встроенные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ВРУ-3,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2773591секр.,2773592,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ТП-1337,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7-ми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 ВРУ-1,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2773591секр.,2773592,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ООО " Ларго"  Ж/дом 7-ми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встр.помещ.и</w:t>
            </w:r>
            <w:proofErr w:type="spellEnd"/>
            <w:r>
              <w:rPr>
                <w:sz w:val="16"/>
              </w:rPr>
              <w:t xml:space="preserve">  автостоянкой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Ким - Осипенко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ТП-1337, Ким,143,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Ким,143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Ким,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1 линия ПРК,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1 линия ПРК 181-271,192-304;Воронежский бугор 4-18,3-21;Константиновский пер 4-4,3-5;Адыгейский 1 пр. 2-6;Петровский пер. 22-26;Адыг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238-242;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Майкопская-Димитрова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2.11.2020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Димитрова 100-102;Майкопская 87-97,86-98;Деповская 9-19,2-24;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 гр. </w:t>
            </w:r>
            <w:proofErr w:type="spellStart"/>
            <w:r>
              <w:rPr>
                <w:sz w:val="16"/>
              </w:rPr>
              <w:t>Гандоян</w:t>
            </w:r>
            <w:proofErr w:type="spellEnd"/>
            <w:r>
              <w:rPr>
                <w:sz w:val="16"/>
              </w:rPr>
              <w:t xml:space="preserve"> Р.П. и </w:t>
            </w:r>
            <w:proofErr w:type="spellStart"/>
            <w:r>
              <w:rPr>
                <w:sz w:val="16"/>
              </w:rPr>
              <w:t>оф.помещ.гр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араханян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продали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андоян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Майкопская 81-81;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Котельная,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Магазин "Продукты"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айкопская,77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2334766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Магазин " Продукты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2339702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РРЭС</w:t>
            </w:r>
            <w:proofErr w:type="spellEnd"/>
            <w:r>
              <w:rPr>
                <w:sz w:val="16"/>
              </w:rPr>
              <w:t xml:space="preserve"> Ерченко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Строительство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 xml:space="preserve"> ж./д,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ТП-358, </w:t>
            </w:r>
            <w:proofErr w:type="spellStart"/>
            <w:r>
              <w:rPr>
                <w:sz w:val="16"/>
              </w:rPr>
              <w:t>Многокв</w:t>
            </w:r>
            <w:proofErr w:type="spellEnd"/>
            <w:r>
              <w:rPr>
                <w:sz w:val="16"/>
              </w:rPr>
              <w:t>. ж/д,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ил.дом</w:t>
            </w:r>
            <w:proofErr w:type="spellEnd"/>
            <w:r>
              <w:rPr>
                <w:sz w:val="16"/>
              </w:rPr>
              <w:t xml:space="preserve"> гр. Моторов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С.Разина,1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Майкопская 71-79;Осипенко 60-68,69-69;Пугачева 35-79,38-76;Пугачева пр. 27-33,18-28;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2353502 Высоцкий хоз.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Маг. ООО " АНАСТАСИЯ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Димитрова,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Степная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8918-48-56-987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Дабагян</w:t>
            </w:r>
            <w:proofErr w:type="spellEnd"/>
            <w:r>
              <w:rPr>
                <w:sz w:val="16"/>
              </w:rPr>
              <w:t xml:space="preserve"> М.С.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Север-Восток,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Быт: Димитрова 79-79;Майкопская 85-85;Деповская 43-59,26-42;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2554988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Уличное  освещение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2316666,299-10-11,8-918-314-32-40.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 xml:space="preserve">Котельная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в школе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  <w:tr w:rsidR="0007376C" w:rsidRPr="0007376C" w:rsidTr="0007376C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 w:rsidRPr="0007376C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ТП-358, Школа , [21]</w:t>
            </w:r>
          </w:p>
        </w:tc>
        <w:tc>
          <w:tcPr>
            <w:tcW w:w="2464" w:type="dxa"/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2335623;2339551;235-54-46зам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 xml:space="preserve">ир.;89184520389дир.коробкова </w:t>
            </w:r>
            <w:proofErr w:type="spellStart"/>
            <w:r>
              <w:rPr>
                <w:sz w:val="16"/>
              </w:rPr>
              <w:t>е.б</w:t>
            </w:r>
            <w:proofErr w:type="spellEnd"/>
            <w:r>
              <w:rPr>
                <w:sz w:val="16"/>
              </w:rPr>
              <w:t xml:space="preserve">., 2339581, 89181644862 </w:t>
            </w:r>
            <w:proofErr w:type="spellStart"/>
            <w:r>
              <w:rPr>
                <w:sz w:val="16"/>
              </w:rPr>
              <w:t>зам.по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ахр</w:t>
            </w:r>
            <w:proofErr w:type="spellEnd"/>
          </w:p>
        </w:tc>
        <w:tc>
          <w:tcPr>
            <w:tcW w:w="2464" w:type="dxa"/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Средняя  школа № 43 и насосная</w:t>
            </w:r>
          </w:p>
        </w:tc>
        <w:tc>
          <w:tcPr>
            <w:tcW w:w="2464" w:type="dxa"/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Майкопская, 70</w:t>
            </w:r>
          </w:p>
        </w:tc>
        <w:tc>
          <w:tcPr>
            <w:tcW w:w="2465" w:type="dxa"/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07376C" w:rsidRPr="0007376C" w:rsidRDefault="0007376C" w:rsidP="0007376C">
            <w:pPr>
              <w:rPr>
                <w:sz w:val="16"/>
              </w:rPr>
            </w:pPr>
            <w:r>
              <w:rPr>
                <w:sz w:val="16"/>
              </w:rPr>
              <w:t>02.11.2020 9:00-17:00</w:t>
            </w:r>
          </w:p>
        </w:tc>
      </w:tr>
    </w:tbl>
    <w:p w:rsidR="00751C99" w:rsidRDefault="00751C99" w:rsidP="0007376C">
      <w:pPr>
        <w:pStyle w:val="1"/>
      </w:pPr>
    </w:p>
    <w:sectPr w:rsidR="00751C99" w:rsidSect="00073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6C"/>
    <w:rsid w:val="0007376C"/>
    <w:rsid w:val="0075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37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1713</Words>
  <Characters>9768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2020-10-30T08:53:00Z</dcterms:created>
  <dcterms:modified xsi:type="dcterms:W3CDTF">2020-10-30T08:56:00Z</dcterms:modified>
</cp:coreProperties>
</file>